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612" w:rsidRPr="00460286" w:rsidRDefault="00E81612">
      <w:pPr>
        <w:rPr>
          <w:b/>
        </w:rPr>
      </w:pPr>
    </w:p>
    <w:p w:rsidR="00460286" w:rsidRDefault="00460286" w:rsidP="00460286">
      <w:pPr>
        <w:tabs>
          <w:tab w:val="left" w:pos="709"/>
        </w:tabs>
        <w:spacing w:before="240" w:after="0" w:line="240" w:lineRule="auto"/>
        <w:jc w:val="both"/>
        <w:outlineLvl w:val="3"/>
        <w:rPr>
          <w:rFonts w:ascii="Arial" w:eastAsia="Times New Roman" w:hAnsi="Arial" w:cs="Arial"/>
          <w:b/>
          <w:color w:val="000000"/>
          <w:lang w:eastAsia="en-IE"/>
        </w:rPr>
      </w:pPr>
      <w:r w:rsidRPr="00460286">
        <w:rPr>
          <w:rFonts w:ascii="Arial" w:eastAsia="Times New Roman" w:hAnsi="Arial" w:cs="Arial"/>
          <w:b/>
          <w:color w:val="000000"/>
          <w:lang w:eastAsia="en-IE"/>
        </w:rPr>
        <w:t>Governance and Management Arrangements</w:t>
      </w:r>
    </w:p>
    <w:p w:rsidR="00460286" w:rsidRPr="00460286" w:rsidRDefault="00460286" w:rsidP="00460286">
      <w:pPr>
        <w:tabs>
          <w:tab w:val="left" w:pos="709"/>
        </w:tabs>
        <w:spacing w:before="240" w:after="0" w:line="240" w:lineRule="auto"/>
        <w:jc w:val="both"/>
        <w:outlineLvl w:val="3"/>
        <w:rPr>
          <w:rFonts w:ascii="Arial" w:eastAsia="Times New Roman" w:hAnsi="Arial" w:cs="Arial"/>
          <w:color w:val="000000"/>
          <w:lang w:eastAsia="en-IE"/>
        </w:rPr>
      </w:pPr>
      <w:r>
        <w:rPr>
          <w:rFonts w:ascii="Arial" w:eastAsia="Times New Roman" w:hAnsi="Arial" w:cs="Arial"/>
          <w:color w:val="000000"/>
          <w:lang w:eastAsia="en-IE"/>
        </w:rPr>
        <w:t>The governance of the RSA is set out in the following diagram:</w:t>
      </w:r>
    </w:p>
    <w:p w:rsidR="00460286" w:rsidRDefault="00460286" w:rsidP="00460286">
      <w:pPr>
        <w:tabs>
          <w:tab w:val="left" w:pos="709"/>
        </w:tabs>
        <w:spacing w:before="240" w:after="0" w:line="240" w:lineRule="auto"/>
        <w:jc w:val="both"/>
        <w:outlineLvl w:val="3"/>
        <w:rPr>
          <w:rFonts w:ascii="Arial" w:eastAsia="Times New Roman" w:hAnsi="Arial" w:cs="Arial"/>
          <w:b/>
          <w:color w:val="000000"/>
          <w:lang w:eastAsia="en-IE"/>
        </w:rPr>
      </w:pPr>
      <w:r>
        <w:rPr>
          <w:noProof/>
          <w:lang w:eastAsia="en-IE"/>
        </w:rPr>
        <w:drawing>
          <wp:inline distT="0" distB="0" distL="0" distR="0" wp14:anchorId="1C7CAE68" wp14:editId="5527A17B">
            <wp:extent cx="5731510" cy="2790825"/>
            <wp:effectExtent l="0" t="0" r="0" b="95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907D2F" w:rsidRDefault="00907D2F" w:rsidP="00907D2F">
      <w:pPr>
        <w:tabs>
          <w:tab w:val="left" w:pos="709"/>
        </w:tabs>
        <w:spacing w:after="0" w:line="240" w:lineRule="auto"/>
        <w:jc w:val="both"/>
        <w:outlineLvl w:val="3"/>
        <w:rPr>
          <w:rFonts w:ascii="Arial" w:eastAsia="Times New Roman" w:hAnsi="Arial" w:cs="Arial"/>
          <w:b/>
          <w:color w:val="000000"/>
          <w:lang w:eastAsia="en-IE"/>
        </w:rPr>
      </w:pPr>
    </w:p>
    <w:p w:rsidR="00907D2F" w:rsidRDefault="00460286" w:rsidP="00907D2F">
      <w:pPr>
        <w:tabs>
          <w:tab w:val="left" w:pos="709"/>
        </w:tabs>
        <w:spacing w:after="0" w:line="240" w:lineRule="auto"/>
        <w:jc w:val="both"/>
        <w:outlineLvl w:val="3"/>
        <w:rPr>
          <w:rFonts w:ascii="Arial" w:eastAsia="Times New Roman" w:hAnsi="Arial" w:cs="Arial"/>
          <w:b/>
          <w:color w:val="000000"/>
          <w:lang w:eastAsia="en-IE"/>
        </w:rPr>
      </w:pPr>
      <w:r>
        <w:rPr>
          <w:rFonts w:ascii="Arial" w:eastAsia="Times New Roman" w:hAnsi="Arial" w:cs="Arial"/>
          <w:b/>
          <w:color w:val="000000"/>
          <w:lang w:eastAsia="en-IE"/>
        </w:rPr>
        <w:t>Department of Transport, Tourism and Sport</w:t>
      </w:r>
    </w:p>
    <w:p w:rsidR="00907D2F" w:rsidRDefault="00907D2F" w:rsidP="00907D2F">
      <w:pPr>
        <w:tabs>
          <w:tab w:val="left" w:pos="709"/>
        </w:tabs>
        <w:spacing w:after="0" w:line="240" w:lineRule="auto"/>
        <w:jc w:val="both"/>
        <w:outlineLvl w:val="3"/>
        <w:rPr>
          <w:rFonts w:ascii="Arial" w:eastAsia="Times New Roman" w:hAnsi="Arial" w:cs="Arial"/>
          <w:b/>
          <w:color w:val="000000"/>
          <w:lang w:eastAsia="en-IE"/>
        </w:rPr>
      </w:pPr>
    </w:p>
    <w:p w:rsidR="00460286" w:rsidRPr="00907D2F" w:rsidRDefault="00460286" w:rsidP="00907D2F">
      <w:pPr>
        <w:autoSpaceDE w:val="0"/>
        <w:autoSpaceDN w:val="0"/>
        <w:adjustRightInd w:val="0"/>
        <w:spacing w:after="0" w:line="240" w:lineRule="auto"/>
        <w:rPr>
          <w:rFonts w:ascii="Arial" w:hAnsi="Arial" w:cs="Arial"/>
          <w:color w:val="231F20"/>
        </w:rPr>
      </w:pPr>
      <w:r w:rsidRPr="00907D2F">
        <w:rPr>
          <w:rFonts w:ascii="Arial" w:eastAsia="Times New Roman" w:hAnsi="Arial" w:cs="Arial"/>
          <w:color w:val="000000"/>
          <w:lang w:eastAsia="en-IE"/>
        </w:rPr>
        <w:t>The RSA is an agency of the Department of Transport, Tourism and Sport</w:t>
      </w:r>
      <w:r w:rsidR="00907D2F" w:rsidRPr="00907D2F">
        <w:rPr>
          <w:rFonts w:ascii="Arial" w:eastAsia="Times New Roman" w:hAnsi="Arial" w:cs="Arial"/>
          <w:color w:val="000000"/>
          <w:lang w:eastAsia="en-IE"/>
        </w:rPr>
        <w:t>.</w:t>
      </w:r>
      <w:r w:rsidR="00907D2F" w:rsidRPr="00907D2F">
        <w:rPr>
          <w:rFonts w:ascii="Arial" w:hAnsi="Arial" w:cs="Arial"/>
          <w:color w:val="231F20"/>
        </w:rPr>
        <w:t xml:space="preserve"> The setting of road safety policy remains the function of the Minister for Tourism, Transport and Sport. The Road Safety Authority is the primary organisation responsible for advising on and evaluating road safety policy.</w:t>
      </w:r>
      <w:r w:rsidR="00907D2F" w:rsidRPr="00907D2F">
        <w:rPr>
          <w:rFonts w:ascii="Arial" w:eastAsia="Times New Roman" w:hAnsi="Arial" w:cs="Arial"/>
          <w:color w:val="000000"/>
          <w:lang w:eastAsia="en-IE"/>
        </w:rPr>
        <w:t xml:space="preserve"> </w:t>
      </w:r>
    </w:p>
    <w:p w:rsidR="00460286" w:rsidRPr="00460286" w:rsidRDefault="00460286" w:rsidP="00460286">
      <w:pPr>
        <w:tabs>
          <w:tab w:val="left" w:pos="709"/>
        </w:tabs>
        <w:spacing w:before="240" w:after="0" w:line="240" w:lineRule="auto"/>
        <w:jc w:val="both"/>
        <w:outlineLvl w:val="3"/>
        <w:rPr>
          <w:rFonts w:ascii="Arial" w:eastAsia="Times New Roman" w:hAnsi="Arial" w:cs="Arial"/>
          <w:b/>
          <w:color w:val="000000"/>
          <w:lang w:eastAsia="en-IE"/>
        </w:rPr>
      </w:pPr>
      <w:r>
        <w:rPr>
          <w:rFonts w:ascii="Arial" w:eastAsia="Times New Roman" w:hAnsi="Arial" w:cs="Arial"/>
          <w:b/>
          <w:color w:val="000000"/>
          <w:lang w:eastAsia="en-IE"/>
        </w:rPr>
        <w:t>RSA Board</w:t>
      </w:r>
    </w:p>
    <w:p w:rsidR="00460286" w:rsidRDefault="00460286" w:rsidP="00460286">
      <w:pPr>
        <w:tabs>
          <w:tab w:val="left" w:pos="709"/>
        </w:tabs>
        <w:spacing w:before="240" w:after="0" w:line="240" w:lineRule="auto"/>
        <w:jc w:val="both"/>
        <w:outlineLvl w:val="3"/>
        <w:rPr>
          <w:rFonts w:ascii="Arial" w:eastAsia="Times New Roman" w:hAnsi="Arial" w:cs="Arial"/>
          <w:b/>
          <w:bCs/>
          <w:lang w:eastAsia="en-IE"/>
        </w:rPr>
      </w:pPr>
      <w:r w:rsidRPr="00460286">
        <w:rPr>
          <w:rFonts w:ascii="Arial" w:eastAsia="Times New Roman" w:hAnsi="Arial" w:cs="Arial"/>
          <w:color w:val="000000"/>
          <w:lang w:eastAsia="en-IE"/>
        </w:rPr>
        <w:t>The board of the Authority has been place since the Authority was established in September 2006. The board membership was reconfigured in 2011 and in 2013, a new chairperson was appointed upon the expiry of the previous chairperson’s term of office.</w:t>
      </w:r>
    </w:p>
    <w:p w:rsidR="00460286" w:rsidRPr="00460286" w:rsidRDefault="00460286" w:rsidP="00460286">
      <w:pPr>
        <w:tabs>
          <w:tab w:val="left" w:pos="709"/>
        </w:tabs>
        <w:spacing w:before="240" w:after="0" w:line="240" w:lineRule="auto"/>
        <w:jc w:val="both"/>
        <w:outlineLvl w:val="3"/>
        <w:rPr>
          <w:rFonts w:ascii="Arial" w:eastAsia="Times New Roman" w:hAnsi="Arial" w:cs="Arial"/>
          <w:b/>
          <w:bCs/>
          <w:lang w:eastAsia="en-IE"/>
        </w:rPr>
      </w:pPr>
    </w:p>
    <w:p w:rsidR="000A73A3" w:rsidRDefault="00460286" w:rsidP="000A73A3">
      <w:pPr>
        <w:spacing w:after="0" w:line="240" w:lineRule="auto"/>
        <w:rPr>
          <w:rFonts w:ascii="Arial" w:eastAsia="Times New Roman" w:hAnsi="Arial" w:cs="Arial"/>
          <w:color w:val="000000"/>
          <w:lang w:eastAsia="en-IE"/>
        </w:rPr>
      </w:pPr>
      <w:r>
        <w:rPr>
          <w:rFonts w:ascii="Arial" w:eastAsia="Times New Roman" w:hAnsi="Arial" w:cs="Arial"/>
          <w:color w:val="000000"/>
          <w:lang w:eastAsia="en-IE"/>
        </w:rPr>
        <w:t>The role of the Board is:</w:t>
      </w:r>
    </w:p>
    <w:p w:rsidR="00460286" w:rsidRDefault="00460286" w:rsidP="000A73A3">
      <w:pPr>
        <w:spacing w:after="0" w:line="240" w:lineRule="auto"/>
        <w:rPr>
          <w:rFonts w:ascii="Arial" w:eastAsia="Times New Roman" w:hAnsi="Arial" w:cs="Arial"/>
          <w:color w:val="000000"/>
          <w:lang w:eastAsia="en-IE"/>
        </w:rPr>
      </w:pPr>
    </w:p>
    <w:p w:rsidR="000A73A3" w:rsidRPr="000854E6" w:rsidRDefault="000A73A3" w:rsidP="000A73A3">
      <w:pPr>
        <w:pStyle w:val="ListParagraph"/>
        <w:numPr>
          <w:ilvl w:val="0"/>
          <w:numId w:val="2"/>
        </w:numPr>
        <w:rPr>
          <w:rFonts w:ascii="Arial" w:hAnsi="Arial" w:cs="Arial"/>
        </w:rPr>
      </w:pPr>
      <w:r w:rsidRPr="000854E6">
        <w:rPr>
          <w:rFonts w:ascii="Arial" w:hAnsi="Arial" w:cs="Arial"/>
        </w:rPr>
        <w:t xml:space="preserve">Corporate governance and </w:t>
      </w:r>
      <w:r>
        <w:rPr>
          <w:rFonts w:ascii="Arial" w:hAnsi="Arial" w:cs="Arial"/>
        </w:rPr>
        <w:t>oversight of the work of the Authority and its executive</w:t>
      </w:r>
    </w:p>
    <w:p w:rsidR="000A73A3" w:rsidRPr="000854E6" w:rsidRDefault="000A73A3" w:rsidP="000A73A3">
      <w:pPr>
        <w:pStyle w:val="ListParagraph"/>
        <w:numPr>
          <w:ilvl w:val="0"/>
          <w:numId w:val="2"/>
        </w:numPr>
        <w:rPr>
          <w:rFonts w:ascii="Arial" w:hAnsi="Arial" w:cs="Arial"/>
        </w:rPr>
      </w:pPr>
      <w:r w:rsidRPr="000854E6">
        <w:rPr>
          <w:rFonts w:ascii="Arial" w:hAnsi="Arial" w:cs="Arial"/>
        </w:rPr>
        <w:t>Provide leadership and define the medium and long term strategy and strategic goals of the RSA</w:t>
      </w:r>
    </w:p>
    <w:p w:rsidR="000A73A3" w:rsidRPr="00C15D71" w:rsidRDefault="000A73A3" w:rsidP="000A73A3">
      <w:pPr>
        <w:pStyle w:val="ListParagraph"/>
        <w:numPr>
          <w:ilvl w:val="0"/>
          <w:numId w:val="2"/>
        </w:numPr>
        <w:rPr>
          <w:rFonts w:ascii="Arial" w:hAnsi="Arial" w:cs="Arial"/>
        </w:rPr>
      </w:pPr>
      <w:r>
        <w:rPr>
          <w:rFonts w:ascii="Arial" w:hAnsi="Arial" w:cs="Arial"/>
        </w:rPr>
        <w:t>Provide governance and oversight on the Authority’s road safety mandate and its suite of public services</w:t>
      </w:r>
    </w:p>
    <w:p w:rsidR="000A73A3" w:rsidRPr="000854E6" w:rsidRDefault="000A73A3" w:rsidP="000A73A3">
      <w:pPr>
        <w:pStyle w:val="ListParagraph"/>
        <w:numPr>
          <w:ilvl w:val="0"/>
          <w:numId w:val="2"/>
        </w:numPr>
        <w:rPr>
          <w:rFonts w:ascii="Arial" w:hAnsi="Arial" w:cs="Arial"/>
        </w:rPr>
      </w:pPr>
      <w:r w:rsidRPr="000854E6">
        <w:rPr>
          <w:rFonts w:ascii="Arial" w:hAnsi="Arial" w:cs="Arial"/>
        </w:rPr>
        <w:t>O</w:t>
      </w:r>
      <w:r>
        <w:rPr>
          <w:rFonts w:ascii="Arial" w:hAnsi="Arial" w:cs="Arial"/>
        </w:rPr>
        <w:t>versight over</w:t>
      </w:r>
      <w:r w:rsidRPr="000854E6">
        <w:rPr>
          <w:rFonts w:ascii="Arial" w:hAnsi="Arial" w:cs="Arial"/>
        </w:rPr>
        <w:t xml:space="preserve"> the </w:t>
      </w:r>
      <w:r>
        <w:rPr>
          <w:rFonts w:ascii="Arial" w:hAnsi="Arial" w:cs="Arial"/>
        </w:rPr>
        <w:t>Authority’s reve</w:t>
      </w:r>
      <w:r w:rsidR="0059458E">
        <w:rPr>
          <w:rFonts w:ascii="Arial" w:hAnsi="Arial" w:cs="Arial"/>
        </w:rPr>
        <w:t>n</w:t>
      </w:r>
      <w:r>
        <w:rPr>
          <w:rFonts w:ascii="Arial" w:hAnsi="Arial" w:cs="Arial"/>
        </w:rPr>
        <w:t xml:space="preserve">ue, </w:t>
      </w:r>
      <w:r w:rsidRPr="000854E6">
        <w:rPr>
          <w:rFonts w:ascii="Arial" w:hAnsi="Arial" w:cs="Arial"/>
        </w:rPr>
        <w:t xml:space="preserve">expenditure, </w:t>
      </w:r>
      <w:r>
        <w:rPr>
          <w:rFonts w:ascii="Arial" w:hAnsi="Arial" w:cs="Arial"/>
        </w:rPr>
        <w:t>and legal and regulatory compliance</w:t>
      </w:r>
    </w:p>
    <w:p w:rsidR="000A73A3" w:rsidRPr="000854E6" w:rsidRDefault="000A73A3" w:rsidP="000A73A3">
      <w:pPr>
        <w:pStyle w:val="ListParagraph"/>
        <w:numPr>
          <w:ilvl w:val="0"/>
          <w:numId w:val="2"/>
        </w:numPr>
        <w:rPr>
          <w:rFonts w:ascii="Arial" w:hAnsi="Arial" w:cs="Arial"/>
        </w:rPr>
      </w:pPr>
      <w:r w:rsidRPr="000854E6">
        <w:rPr>
          <w:rFonts w:ascii="Arial" w:hAnsi="Arial" w:cs="Arial"/>
        </w:rPr>
        <w:t>Approval of major investments and capital projects</w:t>
      </w:r>
    </w:p>
    <w:p w:rsidR="000A73A3" w:rsidRPr="00111B0A" w:rsidRDefault="000A73A3" w:rsidP="000A73A3">
      <w:pPr>
        <w:spacing w:after="0" w:line="240" w:lineRule="auto"/>
        <w:rPr>
          <w:rFonts w:ascii="Arial" w:eastAsia="Times New Roman" w:hAnsi="Arial" w:cs="Arial"/>
          <w:color w:val="000000"/>
          <w:lang w:eastAsia="en-IE"/>
        </w:rPr>
      </w:pPr>
    </w:p>
    <w:p w:rsidR="000A73A3" w:rsidRPr="00111B0A" w:rsidRDefault="000A73A3" w:rsidP="000A73A3">
      <w:pPr>
        <w:spacing w:after="0" w:line="240" w:lineRule="auto"/>
        <w:rPr>
          <w:rFonts w:ascii="Arial" w:eastAsia="Times New Roman" w:hAnsi="Arial" w:cs="Arial"/>
          <w:color w:val="000000"/>
          <w:lang w:eastAsia="en-IE"/>
        </w:rPr>
      </w:pPr>
      <w:r w:rsidRPr="00111B0A">
        <w:rPr>
          <w:rFonts w:ascii="Arial" w:eastAsia="Times New Roman" w:hAnsi="Arial" w:cs="Arial"/>
          <w:color w:val="000000"/>
          <w:lang w:eastAsia="en-IE"/>
        </w:rPr>
        <w:t>Currently the composition of the board includes a Chairperson and eight ordinary members. Section 14 (3) of the Road Safety Authority Act states that the board shall consist of a chairperson and not less than 6 and not more than 11 ordinary members.</w:t>
      </w:r>
    </w:p>
    <w:p w:rsidR="000A73A3" w:rsidRPr="00111B0A" w:rsidRDefault="000A73A3" w:rsidP="000A73A3">
      <w:pPr>
        <w:spacing w:after="0" w:line="240" w:lineRule="auto"/>
        <w:rPr>
          <w:rFonts w:ascii="Arial" w:eastAsia="Times New Roman" w:hAnsi="Arial" w:cs="Arial"/>
          <w:color w:val="000000"/>
          <w:lang w:eastAsia="en-IE"/>
        </w:rPr>
      </w:pPr>
    </w:p>
    <w:p w:rsidR="000A73A3" w:rsidRPr="00832D7A" w:rsidRDefault="000A73A3" w:rsidP="000A73A3">
      <w:pPr>
        <w:jc w:val="both"/>
        <w:rPr>
          <w:rFonts w:ascii="Arial" w:hAnsi="Arial"/>
        </w:rPr>
      </w:pPr>
      <w:r>
        <w:rPr>
          <w:rFonts w:ascii="Arial" w:hAnsi="Arial"/>
        </w:rPr>
        <w:t>The current composition of the Board is:</w:t>
      </w:r>
    </w:p>
    <w:tbl>
      <w:tblPr>
        <w:tblW w:w="4841" w:type="dxa"/>
        <w:tblCellSpacing w:w="15" w:type="dxa"/>
        <w:tblCellMar>
          <w:top w:w="15" w:type="dxa"/>
          <w:left w:w="15" w:type="dxa"/>
          <w:bottom w:w="15" w:type="dxa"/>
          <w:right w:w="15" w:type="dxa"/>
        </w:tblCellMar>
        <w:tblLook w:val="04A0" w:firstRow="1" w:lastRow="0" w:firstColumn="1" w:lastColumn="0" w:noHBand="0" w:noVBand="1"/>
      </w:tblPr>
      <w:tblGrid>
        <w:gridCol w:w="2532"/>
        <w:gridCol w:w="2309"/>
      </w:tblGrid>
      <w:tr w:rsidR="000A73A3" w:rsidRPr="00C27735" w:rsidTr="004D20D3">
        <w:trPr>
          <w:trHeight w:val="238"/>
          <w:tblHeader/>
          <w:tblCellSpacing w:w="15" w:type="dxa"/>
        </w:trPr>
        <w:tc>
          <w:tcPr>
            <w:tcW w:w="0" w:type="auto"/>
            <w:vAlign w:val="center"/>
            <w:hideMark/>
          </w:tcPr>
          <w:p w:rsidR="000A73A3" w:rsidRPr="00C27735" w:rsidRDefault="000A73A3" w:rsidP="004D20D3">
            <w:pPr>
              <w:spacing w:after="0" w:line="240" w:lineRule="auto"/>
              <w:rPr>
                <w:rFonts w:ascii="Arial" w:eastAsia="Times New Roman" w:hAnsi="Arial" w:cs="Arial"/>
                <w:b/>
                <w:bCs/>
                <w:color w:val="000000"/>
                <w:lang w:eastAsia="en-IE"/>
              </w:rPr>
            </w:pPr>
            <w:r w:rsidRPr="00C27735">
              <w:rPr>
                <w:rFonts w:ascii="Arial" w:eastAsia="Times New Roman" w:hAnsi="Arial" w:cs="Arial"/>
                <w:b/>
                <w:bCs/>
                <w:color w:val="000000"/>
                <w:lang w:eastAsia="en-IE"/>
              </w:rPr>
              <w:lastRenderedPageBreak/>
              <w:t>Name</w:t>
            </w:r>
          </w:p>
        </w:tc>
        <w:tc>
          <w:tcPr>
            <w:tcW w:w="0" w:type="auto"/>
            <w:vAlign w:val="center"/>
            <w:hideMark/>
          </w:tcPr>
          <w:p w:rsidR="000A73A3" w:rsidRPr="00C27735" w:rsidRDefault="000A73A3" w:rsidP="004D20D3">
            <w:pPr>
              <w:spacing w:after="0" w:line="240" w:lineRule="auto"/>
              <w:rPr>
                <w:rFonts w:ascii="Arial" w:eastAsia="Times New Roman" w:hAnsi="Arial" w:cs="Arial"/>
                <w:b/>
                <w:bCs/>
                <w:color w:val="000000"/>
                <w:lang w:eastAsia="en-IE"/>
              </w:rPr>
            </w:pPr>
            <w:r w:rsidRPr="00C27735">
              <w:rPr>
                <w:rFonts w:ascii="Arial" w:eastAsia="Times New Roman" w:hAnsi="Arial" w:cs="Arial"/>
                <w:b/>
                <w:bCs/>
                <w:color w:val="000000"/>
                <w:lang w:eastAsia="en-IE"/>
              </w:rPr>
              <w:t>Position type</w:t>
            </w:r>
          </w:p>
        </w:tc>
      </w:tr>
      <w:tr w:rsidR="000A73A3" w:rsidRPr="00C27735" w:rsidTr="004D20D3">
        <w:trPr>
          <w:trHeight w:val="238"/>
          <w:tblCellSpacing w:w="15" w:type="dxa"/>
        </w:trPr>
        <w:tc>
          <w:tcPr>
            <w:tcW w:w="0" w:type="auto"/>
            <w:vAlign w:val="center"/>
            <w:hideMark/>
          </w:tcPr>
          <w:p w:rsidR="000A73A3" w:rsidRPr="00C27735" w:rsidRDefault="000A73A3" w:rsidP="004D20D3">
            <w:pPr>
              <w:spacing w:after="0" w:line="240" w:lineRule="auto"/>
              <w:rPr>
                <w:rFonts w:ascii="Arial" w:eastAsia="Times New Roman" w:hAnsi="Arial" w:cs="Arial"/>
                <w:color w:val="000000"/>
                <w:lang w:eastAsia="en-IE"/>
              </w:rPr>
            </w:pPr>
            <w:r w:rsidRPr="00C27735">
              <w:rPr>
                <w:rFonts w:ascii="Arial" w:eastAsia="Times New Roman" w:hAnsi="Arial" w:cs="Arial"/>
                <w:color w:val="000000"/>
                <w:lang w:eastAsia="en-IE"/>
              </w:rPr>
              <w:t>Liz O'Donnell</w:t>
            </w:r>
          </w:p>
        </w:tc>
        <w:tc>
          <w:tcPr>
            <w:tcW w:w="0" w:type="auto"/>
            <w:vAlign w:val="center"/>
            <w:hideMark/>
          </w:tcPr>
          <w:p w:rsidR="000A73A3" w:rsidRPr="00C27735" w:rsidRDefault="000A73A3" w:rsidP="004D20D3">
            <w:pPr>
              <w:spacing w:after="0" w:line="240" w:lineRule="auto"/>
              <w:rPr>
                <w:rFonts w:ascii="Arial" w:eastAsia="Times New Roman" w:hAnsi="Arial" w:cs="Arial"/>
                <w:color w:val="000000"/>
                <w:lang w:eastAsia="en-IE"/>
              </w:rPr>
            </w:pPr>
            <w:r w:rsidRPr="00C27735">
              <w:rPr>
                <w:rFonts w:ascii="Arial" w:eastAsia="Times New Roman" w:hAnsi="Arial" w:cs="Arial"/>
                <w:color w:val="000000"/>
                <w:lang w:eastAsia="en-IE"/>
              </w:rPr>
              <w:t>Chair</w:t>
            </w:r>
            <w:r>
              <w:rPr>
                <w:rFonts w:ascii="Arial" w:eastAsia="Times New Roman" w:hAnsi="Arial" w:cs="Arial"/>
                <w:color w:val="000000"/>
                <w:lang w:eastAsia="en-IE"/>
              </w:rPr>
              <w:t>person</w:t>
            </w:r>
          </w:p>
        </w:tc>
      </w:tr>
      <w:tr w:rsidR="000A73A3" w:rsidRPr="00C27735" w:rsidTr="004D20D3">
        <w:trPr>
          <w:trHeight w:val="222"/>
          <w:tblCellSpacing w:w="15" w:type="dxa"/>
        </w:trPr>
        <w:tc>
          <w:tcPr>
            <w:tcW w:w="0" w:type="auto"/>
            <w:vAlign w:val="center"/>
            <w:hideMark/>
          </w:tcPr>
          <w:p w:rsidR="000A73A3" w:rsidRPr="00C27735" w:rsidRDefault="000A73A3" w:rsidP="004D20D3">
            <w:pPr>
              <w:spacing w:after="0" w:line="240" w:lineRule="auto"/>
              <w:rPr>
                <w:rFonts w:ascii="Arial" w:eastAsia="Times New Roman" w:hAnsi="Arial" w:cs="Arial"/>
                <w:color w:val="000000"/>
                <w:lang w:eastAsia="en-IE"/>
              </w:rPr>
            </w:pPr>
            <w:proofErr w:type="spellStart"/>
            <w:r w:rsidRPr="00C27735">
              <w:rPr>
                <w:rFonts w:ascii="Arial" w:eastAsia="Times New Roman" w:hAnsi="Arial" w:cs="Arial"/>
                <w:color w:val="000000"/>
                <w:lang w:eastAsia="en-IE"/>
              </w:rPr>
              <w:t>Aideen</w:t>
            </w:r>
            <w:proofErr w:type="spellEnd"/>
            <w:r w:rsidRPr="00C27735">
              <w:rPr>
                <w:rFonts w:ascii="Arial" w:eastAsia="Times New Roman" w:hAnsi="Arial" w:cs="Arial"/>
                <w:color w:val="000000"/>
                <w:lang w:eastAsia="en-IE"/>
              </w:rPr>
              <w:t xml:space="preserve"> </w:t>
            </w:r>
            <w:proofErr w:type="spellStart"/>
            <w:r w:rsidRPr="00C27735">
              <w:rPr>
                <w:rFonts w:ascii="Arial" w:eastAsia="Times New Roman" w:hAnsi="Arial" w:cs="Arial"/>
                <w:color w:val="000000"/>
                <w:lang w:eastAsia="en-IE"/>
              </w:rPr>
              <w:t>Carberry</w:t>
            </w:r>
            <w:proofErr w:type="spellEnd"/>
          </w:p>
        </w:tc>
        <w:tc>
          <w:tcPr>
            <w:tcW w:w="0" w:type="auto"/>
            <w:vAlign w:val="center"/>
            <w:hideMark/>
          </w:tcPr>
          <w:p w:rsidR="000A73A3" w:rsidRPr="00C27735" w:rsidRDefault="000A73A3" w:rsidP="004D20D3">
            <w:pPr>
              <w:spacing w:after="0" w:line="240" w:lineRule="auto"/>
              <w:rPr>
                <w:rFonts w:ascii="Arial" w:eastAsia="Times New Roman" w:hAnsi="Arial" w:cs="Arial"/>
                <w:color w:val="000000"/>
                <w:lang w:eastAsia="en-IE"/>
              </w:rPr>
            </w:pPr>
            <w:r w:rsidRPr="00C27735">
              <w:rPr>
                <w:rFonts w:ascii="Arial" w:eastAsia="Times New Roman" w:hAnsi="Arial" w:cs="Arial"/>
                <w:color w:val="000000"/>
                <w:lang w:eastAsia="en-IE"/>
              </w:rPr>
              <w:t>Board Member</w:t>
            </w:r>
          </w:p>
        </w:tc>
      </w:tr>
      <w:tr w:rsidR="000A73A3" w:rsidRPr="00C27735" w:rsidTr="004D20D3">
        <w:trPr>
          <w:trHeight w:val="238"/>
          <w:tblCellSpacing w:w="15" w:type="dxa"/>
        </w:trPr>
        <w:tc>
          <w:tcPr>
            <w:tcW w:w="0" w:type="auto"/>
            <w:vAlign w:val="center"/>
            <w:hideMark/>
          </w:tcPr>
          <w:p w:rsidR="000A73A3" w:rsidRPr="00C27735" w:rsidRDefault="000A73A3" w:rsidP="004D20D3">
            <w:pPr>
              <w:spacing w:after="0" w:line="240" w:lineRule="auto"/>
              <w:rPr>
                <w:rFonts w:ascii="Arial" w:eastAsia="Times New Roman" w:hAnsi="Arial" w:cs="Arial"/>
                <w:color w:val="000000"/>
                <w:lang w:eastAsia="en-IE"/>
              </w:rPr>
            </w:pPr>
            <w:r w:rsidRPr="00C27735">
              <w:rPr>
                <w:rFonts w:ascii="Arial" w:eastAsia="Times New Roman" w:hAnsi="Arial" w:cs="Arial"/>
                <w:color w:val="000000"/>
                <w:lang w:eastAsia="en-IE"/>
              </w:rPr>
              <w:t>Aileen O'Toole</w:t>
            </w:r>
          </w:p>
        </w:tc>
        <w:tc>
          <w:tcPr>
            <w:tcW w:w="0" w:type="auto"/>
            <w:vAlign w:val="center"/>
            <w:hideMark/>
          </w:tcPr>
          <w:p w:rsidR="000A73A3" w:rsidRPr="00C27735" w:rsidRDefault="000A73A3" w:rsidP="004D20D3">
            <w:pPr>
              <w:spacing w:after="0" w:line="240" w:lineRule="auto"/>
              <w:rPr>
                <w:rFonts w:ascii="Arial" w:eastAsia="Times New Roman" w:hAnsi="Arial" w:cs="Arial"/>
                <w:color w:val="000000"/>
                <w:lang w:eastAsia="en-IE"/>
              </w:rPr>
            </w:pPr>
            <w:r w:rsidRPr="00C27735">
              <w:rPr>
                <w:rFonts w:ascii="Arial" w:eastAsia="Times New Roman" w:hAnsi="Arial" w:cs="Arial"/>
                <w:color w:val="000000"/>
                <w:lang w:eastAsia="en-IE"/>
              </w:rPr>
              <w:t>Board Member</w:t>
            </w:r>
          </w:p>
        </w:tc>
      </w:tr>
      <w:tr w:rsidR="000A73A3" w:rsidRPr="00C27735" w:rsidTr="004D20D3">
        <w:trPr>
          <w:trHeight w:val="238"/>
          <w:tblCellSpacing w:w="15" w:type="dxa"/>
        </w:trPr>
        <w:tc>
          <w:tcPr>
            <w:tcW w:w="0" w:type="auto"/>
            <w:vAlign w:val="center"/>
            <w:hideMark/>
          </w:tcPr>
          <w:p w:rsidR="000A73A3" w:rsidRPr="00C27735" w:rsidRDefault="000A73A3" w:rsidP="004D20D3">
            <w:pPr>
              <w:spacing w:after="0" w:line="240" w:lineRule="auto"/>
              <w:rPr>
                <w:rFonts w:ascii="Arial" w:eastAsia="Times New Roman" w:hAnsi="Arial" w:cs="Arial"/>
                <w:color w:val="000000"/>
                <w:lang w:eastAsia="en-IE"/>
              </w:rPr>
            </w:pPr>
            <w:proofErr w:type="spellStart"/>
            <w:r w:rsidRPr="00C27735">
              <w:rPr>
                <w:rFonts w:ascii="Arial" w:eastAsia="Times New Roman" w:hAnsi="Arial" w:cs="Arial"/>
                <w:color w:val="000000"/>
                <w:lang w:eastAsia="en-IE"/>
              </w:rPr>
              <w:t>Aine</w:t>
            </w:r>
            <w:proofErr w:type="spellEnd"/>
            <w:r w:rsidRPr="00C27735">
              <w:rPr>
                <w:rFonts w:ascii="Arial" w:eastAsia="Times New Roman" w:hAnsi="Arial" w:cs="Arial"/>
                <w:color w:val="000000"/>
                <w:lang w:eastAsia="en-IE"/>
              </w:rPr>
              <w:t xml:space="preserve"> Carroll</w:t>
            </w:r>
          </w:p>
        </w:tc>
        <w:tc>
          <w:tcPr>
            <w:tcW w:w="0" w:type="auto"/>
            <w:vAlign w:val="center"/>
            <w:hideMark/>
          </w:tcPr>
          <w:p w:rsidR="000A73A3" w:rsidRPr="00C27735" w:rsidRDefault="000A73A3" w:rsidP="004D20D3">
            <w:pPr>
              <w:spacing w:after="0" w:line="240" w:lineRule="auto"/>
              <w:rPr>
                <w:rFonts w:ascii="Arial" w:eastAsia="Times New Roman" w:hAnsi="Arial" w:cs="Arial"/>
                <w:color w:val="000000"/>
                <w:lang w:eastAsia="en-IE"/>
              </w:rPr>
            </w:pPr>
            <w:r w:rsidRPr="00C27735">
              <w:rPr>
                <w:rFonts w:ascii="Arial" w:eastAsia="Times New Roman" w:hAnsi="Arial" w:cs="Arial"/>
                <w:color w:val="000000"/>
                <w:lang w:eastAsia="en-IE"/>
              </w:rPr>
              <w:t>Board Member</w:t>
            </w:r>
          </w:p>
        </w:tc>
      </w:tr>
      <w:tr w:rsidR="000A73A3" w:rsidRPr="00C27735" w:rsidTr="004D20D3">
        <w:trPr>
          <w:trHeight w:val="222"/>
          <w:tblCellSpacing w:w="15" w:type="dxa"/>
        </w:trPr>
        <w:tc>
          <w:tcPr>
            <w:tcW w:w="0" w:type="auto"/>
            <w:vAlign w:val="center"/>
            <w:hideMark/>
          </w:tcPr>
          <w:p w:rsidR="000A73A3" w:rsidRPr="00C27735" w:rsidRDefault="000A73A3" w:rsidP="004D20D3">
            <w:pPr>
              <w:spacing w:after="0" w:line="240" w:lineRule="auto"/>
              <w:rPr>
                <w:rFonts w:ascii="Arial" w:eastAsia="Times New Roman" w:hAnsi="Arial" w:cs="Arial"/>
                <w:color w:val="000000"/>
                <w:lang w:eastAsia="en-IE"/>
              </w:rPr>
            </w:pPr>
            <w:r w:rsidRPr="00C27735">
              <w:rPr>
                <w:rFonts w:ascii="Arial" w:eastAsia="Times New Roman" w:hAnsi="Arial" w:cs="Arial"/>
                <w:color w:val="000000"/>
                <w:lang w:eastAsia="en-IE"/>
              </w:rPr>
              <w:t>Edward Rock</w:t>
            </w:r>
          </w:p>
        </w:tc>
        <w:tc>
          <w:tcPr>
            <w:tcW w:w="0" w:type="auto"/>
            <w:vAlign w:val="center"/>
            <w:hideMark/>
          </w:tcPr>
          <w:p w:rsidR="000A73A3" w:rsidRPr="00C27735" w:rsidRDefault="000A73A3" w:rsidP="004D20D3">
            <w:pPr>
              <w:spacing w:after="0" w:line="240" w:lineRule="auto"/>
              <w:rPr>
                <w:rFonts w:ascii="Arial" w:eastAsia="Times New Roman" w:hAnsi="Arial" w:cs="Arial"/>
                <w:color w:val="000000"/>
                <w:lang w:eastAsia="en-IE"/>
              </w:rPr>
            </w:pPr>
            <w:r w:rsidRPr="00C27735">
              <w:rPr>
                <w:rFonts w:ascii="Arial" w:eastAsia="Times New Roman" w:hAnsi="Arial" w:cs="Arial"/>
                <w:color w:val="000000"/>
                <w:lang w:eastAsia="en-IE"/>
              </w:rPr>
              <w:t>Board Member</w:t>
            </w:r>
          </w:p>
        </w:tc>
      </w:tr>
      <w:tr w:rsidR="000A73A3" w:rsidRPr="00C27735" w:rsidTr="004D20D3">
        <w:trPr>
          <w:trHeight w:val="238"/>
          <w:tblCellSpacing w:w="15" w:type="dxa"/>
        </w:trPr>
        <w:tc>
          <w:tcPr>
            <w:tcW w:w="0" w:type="auto"/>
            <w:vAlign w:val="center"/>
            <w:hideMark/>
          </w:tcPr>
          <w:p w:rsidR="000A73A3" w:rsidRPr="00C27735" w:rsidRDefault="000A73A3" w:rsidP="004D20D3">
            <w:pPr>
              <w:spacing w:after="0" w:line="240" w:lineRule="auto"/>
              <w:rPr>
                <w:rFonts w:ascii="Arial" w:eastAsia="Times New Roman" w:hAnsi="Arial" w:cs="Arial"/>
                <w:color w:val="000000"/>
                <w:lang w:eastAsia="en-IE"/>
              </w:rPr>
            </w:pPr>
            <w:r w:rsidRPr="00C27735">
              <w:rPr>
                <w:rFonts w:ascii="Arial" w:eastAsia="Times New Roman" w:hAnsi="Arial" w:cs="Arial"/>
                <w:color w:val="000000"/>
                <w:lang w:eastAsia="en-IE"/>
              </w:rPr>
              <w:t xml:space="preserve">John </w:t>
            </w:r>
            <w:proofErr w:type="spellStart"/>
            <w:r w:rsidRPr="00C27735">
              <w:rPr>
                <w:rFonts w:ascii="Arial" w:eastAsia="Times New Roman" w:hAnsi="Arial" w:cs="Arial"/>
                <w:color w:val="000000"/>
                <w:lang w:eastAsia="en-IE"/>
              </w:rPr>
              <w:t>Lumsden</w:t>
            </w:r>
            <w:proofErr w:type="spellEnd"/>
          </w:p>
        </w:tc>
        <w:tc>
          <w:tcPr>
            <w:tcW w:w="0" w:type="auto"/>
            <w:vAlign w:val="center"/>
            <w:hideMark/>
          </w:tcPr>
          <w:p w:rsidR="000A73A3" w:rsidRPr="00C27735" w:rsidRDefault="000A73A3" w:rsidP="004D20D3">
            <w:pPr>
              <w:spacing w:after="0" w:line="240" w:lineRule="auto"/>
              <w:rPr>
                <w:rFonts w:ascii="Arial" w:eastAsia="Times New Roman" w:hAnsi="Arial" w:cs="Arial"/>
                <w:color w:val="000000"/>
                <w:lang w:eastAsia="en-IE"/>
              </w:rPr>
            </w:pPr>
            <w:r w:rsidRPr="00C27735">
              <w:rPr>
                <w:rFonts w:ascii="Arial" w:eastAsia="Times New Roman" w:hAnsi="Arial" w:cs="Arial"/>
                <w:color w:val="000000"/>
                <w:lang w:eastAsia="en-IE"/>
              </w:rPr>
              <w:t>Board Member</w:t>
            </w:r>
          </w:p>
        </w:tc>
      </w:tr>
      <w:tr w:rsidR="000A73A3" w:rsidRPr="00C27735" w:rsidTr="004D20D3">
        <w:trPr>
          <w:trHeight w:val="222"/>
          <w:tblCellSpacing w:w="15" w:type="dxa"/>
        </w:trPr>
        <w:tc>
          <w:tcPr>
            <w:tcW w:w="0" w:type="auto"/>
            <w:vAlign w:val="center"/>
            <w:hideMark/>
          </w:tcPr>
          <w:p w:rsidR="000A73A3" w:rsidRPr="00C27735" w:rsidRDefault="000A73A3" w:rsidP="004D20D3">
            <w:pPr>
              <w:spacing w:after="0" w:line="240" w:lineRule="auto"/>
              <w:rPr>
                <w:rFonts w:ascii="Arial" w:eastAsia="Times New Roman" w:hAnsi="Arial" w:cs="Arial"/>
                <w:color w:val="000000"/>
                <w:lang w:eastAsia="en-IE"/>
              </w:rPr>
            </w:pPr>
            <w:r w:rsidRPr="00C27735">
              <w:rPr>
                <w:rFonts w:ascii="Arial" w:eastAsia="Times New Roman" w:hAnsi="Arial" w:cs="Arial"/>
                <w:color w:val="000000"/>
                <w:lang w:eastAsia="en-IE"/>
              </w:rPr>
              <w:t>John Mulvihill</w:t>
            </w:r>
          </w:p>
        </w:tc>
        <w:tc>
          <w:tcPr>
            <w:tcW w:w="0" w:type="auto"/>
            <w:vAlign w:val="center"/>
            <w:hideMark/>
          </w:tcPr>
          <w:p w:rsidR="000A73A3" w:rsidRPr="00C27735" w:rsidRDefault="000A73A3" w:rsidP="004D20D3">
            <w:pPr>
              <w:spacing w:after="0" w:line="240" w:lineRule="auto"/>
              <w:rPr>
                <w:rFonts w:ascii="Arial" w:eastAsia="Times New Roman" w:hAnsi="Arial" w:cs="Arial"/>
                <w:color w:val="000000"/>
                <w:lang w:eastAsia="en-IE"/>
              </w:rPr>
            </w:pPr>
            <w:r w:rsidRPr="00C27735">
              <w:rPr>
                <w:rFonts w:ascii="Arial" w:eastAsia="Times New Roman" w:hAnsi="Arial" w:cs="Arial"/>
                <w:color w:val="000000"/>
                <w:lang w:eastAsia="en-IE"/>
              </w:rPr>
              <w:t>Board Member</w:t>
            </w:r>
          </w:p>
        </w:tc>
      </w:tr>
      <w:tr w:rsidR="000A73A3" w:rsidRPr="00C27735" w:rsidTr="004D20D3">
        <w:trPr>
          <w:trHeight w:val="222"/>
          <w:tblCellSpacing w:w="15" w:type="dxa"/>
        </w:trPr>
        <w:tc>
          <w:tcPr>
            <w:tcW w:w="0" w:type="auto"/>
            <w:vAlign w:val="center"/>
            <w:hideMark/>
          </w:tcPr>
          <w:p w:rsidR="000A73A3" w:rsidRPr="00C27735" w:rsidRDefault="000A73A3" w:rsidP="004D20D3">
            <w:pPr>
              <w:spacing w:after="0" w:line="240" w:lineRule="auto"/>
              <w:rPr>
                <w:rFonts w:ascii="Arial" w:eastAsia="Times New Roman" w:hAnsi="Arial" w:cs="Arial"/>
                <w:color w:val="000000"/>
                <w:lang w:eastAsia="en-IE"/>
              </w:rPr>
            </w:pPr>
            <w:r w:rsidRPr="00C27735">
              <w:rPr>
                <w:rFonts w:ascii="Arial" w:eastAsia="Times New Roman" w:hAnsi="Arial" w:cs="Arial"/>
                <w:color w:val="000000"/>
                <w:lang w:eastAsia="en-IE"/>
              </w:rPr>
              <w:t>Ronan Melvin</w:t>
            </w:r>
          </w:p>
        </w:tc>
        <w:tc>
          <w:tcPr>
            <w:tcW w:w="0" w:type="auto"/>
            <w:vAlign w:val="center"/>
            <w:hideMark/>
          </w:tcPr>
          <w:p w:rsidR="000A73A3" w:rsidRPr="00C27735" w:rsidRDefault="000A73A3" w:rsidP="004D20D3">
            <w:pPr>
              <w:spacing w:after="0" w:line="240" w:lineRule="auto"/>
              <w:rPr>
                <w:rFonts w:ascii="Arial" w:eastAsia="Times New Roman" w:hAnsi="Arial" w:cs="Arial"/>
                <w:color w:val="000000"/>
                <w:lang w:eastAsia="en-IE"/>
              </w:rPr>
            </w:pPr>
            <w:r w:rsidRPr="00C27735">
              <w:rPr>
                <w:rFonts w:ascii="Arial" w:eastAsia="Times New Roman" w:hAnsi="Arial" w:cs="Arial"/>
                <w:color w:val="000000"/>
                <w:lang w:eastAsia="en-IE"/>
              </w:rPr>
              <w:t>Board Member</w:t>
            </w:r>
          </w:p>
        </w:tc>
      </w:tr>
      <w:tr w:rsidR="000A73A3" w:rsidRPr="00C27735" w:rsidTr="004D20D3">
        <w:trPr>
          <w:trHeight w:val="238"/>
          <w:tblCellSpacing w:w="15" w:type="dxa"/>
        </w:trPr>
        <w:tc>
          <w:tcPr>
            <w:tcW w:w="0" w:type="auto"/>
            <w:vAlign w:val="center"/>
            <w:hideMark/>
          </w:tcPr>
          <w:p w:rsidR="000A73A3" w:rsidRPr="00C27735" w:rsidRDefault="000A73A3" w:rsidP="004D20D3">
            <w:pPr>
              <w:spacing w:after="0" w:line="240" w:lineRule="auto"/>
              <w:rPr>
                <w:rFonts w:ascii="Arial" w:eastAsia="Times New Roman" w:hAnsi="Arial" w:cs="Arial"/>
                <w:color w:val="000000"/>
                <w:lang w:eastAsia="en-IE"/>
              </w:rPr>
            </w:pPr>
            <w:r w:rsidRPr="00C27735">
              <w:rPr>
                <w:rFonts w:ascii="Arial" w:eastAsia="Times New Roman" w:hAnsi="Arial" w:cs="Arial"/>
                <w:color w:val="000000"/>
                <w:lang w:eastAsia="en-IE"/>
              </w:rPr>
              <w:t xml:space="preserve">Sean </w:t>
            </w:r>
            <w:proofErr w:type="spellStart"/>
            <w:r w:rsidRPr="00C27735">
              <w:rPr>
                <w:rFonts w:ascii="Arial" w:eastAsia="Times New Roman" w:hAnsi="Arial" w:cs="Arial"/>
                <w:color w:val="000000"/>
                <w:lang w:eastAsia="en-IE"/>
              </w:rPr>
              <w:t>Finan</w:t>
            </w:r>
            <w:proofErr w:type="spellEnd"/>
          </w:p>
        </w:tc>
        <w:tc>
          <w:tcPr>
            <w:tcW w:w="0" w:type="auto"/>
            <w:vAlign w:val="center"/>
            <w:hideMark/>
          </w:tcPr>
          <w:p w:rsidR="000A73A3" w:rsidRPr="00C27735" w:rsidRDefault="000A73A3" w:rsidP="004D20D3">
            <w:pPr>
              <w:spacing w:after="0" w:line="240" w:lineRule="auto"/>
              <w:rPr>
                <w:rFonts w:ascii="Arial" w:eastAsia="Times New Roman" w:hAnsi="Arial" w:cs="Arial"/>
                <w:color w:val="000000"/>
                <w:lang w:eastAsia="en-IE"/>
              </w:rPr>
            </w:pPr>
            <w:r w:rsidRPr="00C27735">
              <w:rPr>
                <w:rFonts w:ascii="Arial" w:eastAsia="Times New Roman" w:hAnsi="Arial" w:cs="Arial"/>
                <w:color w:val="000000"/>
                <w:lang w:eastAsia="en-IE"/>
              </w:rPr>
              <w:t>Board Member</w:t>
            </w:r>
          </w:p>
        </w:tc>
      </w:tr>
    </w:tbl>
    <w:p w:rsidR="0059458E" w:rsidRPr="0059458E" w:rsidRDefault="0059458E">
      <w:pPr>
        <w:rPr>
          <w:rFonts w:ascii="Arial" w:hAnsi="Arial" w:cs="Arial"/>
          <w:b/>
        </w:rPr>
      </w:pPr>
    </w:p>
    <w:p w:rsidR="0059458E" w:rsidRDefault="0059458E">
      <w:pPr>
        <w:rPr>
          <w:rFonts w:ascii="Arial" w:hAnsi="Arial" w:cs="Arial"/>
          <w:b/>
        </w:rPr>
      </w:pPr>
      <w:r>
        <w:rPr>
          <w:rFonts w:ascii="Arial" w:hAnsi="Arial" w:cs="Arial"/>
          <w:b/>
        </w:rPr>
        <w:t xml:space="preserve">RSA </w:t>
      </w:r>
      <w:proofErr w:type="gramStart"/>
      <w:r>
        <w:rPr>
          <w:rFonts w:ascii="Arial" w:hAnsi="Arial" w:cs="Arial"/>
          <w:b/>
        </w:rPr>
        <w:t>CEO &amp;</w:t>
      </w:r>
      <w:proofErr w:type="gramEnd"/>
      <w:r>
        <w:rPr>
          <w:rFonts w:ascii="Arial" w:hAnsi="Arial" w:cs="Arial"/>
          <w:b/>
        </w:rPr>
        <w:t xml:space="preserve"> Executive</w:t>
      </w:r>
    </w:p>
    <w:p w:rsidR="0059458E" w:rsidRPr="0059458E" w:rsidRDefault="0059458E" w:rsidP="0059458E">
      <w:pPr>
        <w:pStyle w:val="Default"/>
        <w:rPr>
          <w:sz w:val="22"/>
          <w:szCs w:val="22"/>
        </w:rPr>
      </w:pPr>
      <w:r w:rsidRPr="0059458E">
        <w:rPr>
          <w:sz w:val="22"/>
          <w:szCs w:val="22"/>
        </w:rPr>
        <w:t xml:space="preserve">The current CEO of the RSA is </w:t>
      </w:r>
      <w:proofErr w:type="spellStart"/>
      <w:r w:rsidRPr="0059458E">
        <w:rPr>
          <w:sz w:val="22"/>
          <w:szCs w:val="22"/>
        </w:rPr>
        <w:t>Ms.</w:t>
      </w:r>
      <w:proofErr w:type="spellEnd"/>
      <w:r w:rsidRPr="0059458E">
        <w:rPr>
          <w:sz w:val="22"/>
          <w:szCs w:val="22"/>
        </w:rPr>
        <w:t xml:space="preserve"> Moyagh Murdock. Moyagh took over from Noel Brett as the CEO of the Road Safety Authority in February 2014.</w:t>
      </w:r>
    </w:p>
    <w:p w:rsidR="0059458E" w:rsidRPr="0059458E" w:rsidRDefault="0059458E" w:rsidP="0059458E">
      <w:pPr>
        <w:shd w:val="clear" w:color="auto" w:fill="FFFFFF"/>
        <w:spacing w:after="150" w:line="360" w:lineRule="atLeast"/>
        <w:rPr>
          <w:rFonts w:ascii="Arial" w:eastAsia="Times New Roman" w:hAnsi="Arial" w:cs="Arial"/>
          <w:color w:val="333333"/>
          <w:u w:val="single"/>
          <w:lang w:val="en" w:eastAsia="en-IE"/>
        </w:rPr>
      </w:pPr>
      <w:r w:rsidRPr="0059458E">
        <w:rPr>
          <w:rFonts w:ascii="Arial" w:eastAsia="Times New Roman" w:hAnsi="Arial" w:cs="Arial"/>
          <w:color w:val="333333"/>
          <w:lang w:val="en" w:eastAsia="en-IE"/>
        </w:rPr>
        <w:t xml:space="preserve">The RSA is </w:t>
      </w:r>
      <w:proofErr w:type="spellStart"/>
      <w:r w:rsidRPr="0059458E">
        <w:rPr>
          <w:rFonts w:ascii="Arial" w:eastAsia="Times New Roman" w:hAnsi="Arial" w:cs="Arial"/>
          <w:color w:val="333333"/>
          <w:lang w:val="en" w:eastAsia="en-IE"/>
        </w:rPr>
        <w:t>organised</w:t>
      </w:r>
      <w:proofErr w:type="spellEnd"/>
      <w:r w:rsidRPr="0059458E">
        <w:rPr>
          <w:rFonts w:ascii="Arial" w:eastAsia="Times New Roman" w:hAnsi="Arial" w:cs="Arial"/>
          <w:color w:val="333333"/>
          <w:lang w:val="en" w:eastAsia="en-IE"/>
        </w:rPr>
        <w:t xml:space="preserve"> into four </w:t>
      </w:r>
      <w:r>
        <w:rPr>
          <w:rFonts w:ascii="Arial" w:hAnsi="Arial" w:cs="Arial"/>
        </w:rPr>
        <w:t>directorates</w:t>
      </w:r>
    </w:p>
    <w:p w:rsidR="0059458E" w:rsidRPr="0059458E" w:rsidRDefault="0059458E" w:rsidP="0059458E">
      <w:pPr>
        <w:numPr>
          <w:ilvl w:val="0"/>
          <w:numId w:val="3"/>
        </w:numPr>
        <w:shd w:val="clear" w:color="auto" w:fill="FFFFFF"/>
        <w:spacing w:before="100" w:beforeAutospacing="1" w:after="100" w:afterAutospacing="1" w:line="360" w:lineRule="atLeast"/>
        <w:rPr>
          <w:rFonts w:ascii="Arial" w:eastAsia="Times New Roman" w:hAnsi="Arial" w:cs="Arial"/>
          <w:color w:val="333333"/>
          <w:lang w:val="en" w:eastAsia="en-IE"/>
        </w:rPr>
      </w:pPr>
      <w:r w:rsidRPr="0059458E">
        <w:rPr>
          <w:rFonts w:ascii="Arial" w:eastAsia="Times New Roman" w:hAnsi="Arial" w:cs="Arial"/>
          <w:color w:val="333333"/>
          <w:lang w:val="en" w:eastAsia="en-IE"/>
        </w:rPr>
        <w:t xml:space="preserve">Standards &amp; Enforcement.  Director – Denise Barry </w:t>
      </w:r>
    </w:p>
    <w:p w:rsidR="0059458E" w:rsidRPr="0059458E" w:rsidRDefault="0059458E" w:rsidP="0059458E">
      <w:pPr>
        <w:numPr>
          <w:ilvl w:val="0"/>
          <w:numId w:val="3"/>
        </w:numPr>
        <w:shd w:val="clear" w:color="auto" w:fill="FFFFFF"/>
        <w:spacing w:before="100" w:beforeAutospacing="1" w:after="100" w:afterAutospacing="1" w:line="360" w:lineRule="atLeast"/>
        <w:rPr>
          <w:rFonts w:ascii="Arial" w:eastAsia="Times New Roman" w:hAnsi="Arial" w:cs="Arial"/>
          <w:color w:val="333333"/>
          <w:lang w:val="en" w:eastAsia="en-IE"/>
        </w:rPr>
      </w:pPr>
      <w:r w:rsidRPr="0059458E">
        <w:rPr>
          <w:rFonts w:ascii="Arial" w:eastAsia="Times New Roman" w:hAnsi="Arial" w:cs="Arial"/>
          <w:color w:val="333333"/>
          <w:lang w:val="en" w:eastAsia="en-IE"/>
        </w:rPr>
        <w:t xml:space="preserve">Driver Testing &amp; Licensing.  Director – Declan Naughton </w:t>
      </w:r>
    </w:p>
    <w:p w:rsidR="0059458E" w:rsidRDefault="0059458E" w:rsidP="0059458E">
      <w:pPr>
        <w:numPr>
          <w:ilvl w:val="0"/>
          <w:numId w:val="3"/>
        </w:numPr>
        <w:shd w:val="clear" w:color="auto" w:fill="FFFFFF"/>
        <w:spacing w:before="100" w:beforeAutospacing="1" w:after="100" w:afterAutospacing="1" w:line="360" w:lineRule="atLeast"/>
        <w:rPr>
          <w:rFonts w:ascii="Arial" w:eastAsia="Times New Roman" w:hAnsi="Arial" w:cs="Arial"/>
          <w:color w:val="333333"/>
          <w:lang w:val="en" w:eastAsia="en-IE"/>
        </w:rPr>
      </w:pPr>
      <w:r w:rsidRPr="0059458E">
        <w:rPr>
          <w:rFonts w:ascii="Arial" w:eastAsia="Times New Roman" w:hAnsi="Arial" w:cs="Arial"/>
          <w:color w:val="333333"/>
          <w:lang w:val="en" w:eastAsia="en-IE"/>
        </w:rPr>
        <w:t xml:space="preserve">Road Safety, Research &amp; Driver Education. Director– Michael Rowland </w:t>
      </w:r>
    </w:p>
    <w:p w:rsidR="007C029F" w:rsidRDefault="007C029F" w:rsidP="007C029F">
      <w:pPr>
        <w:numPr>
          <w:ilvl w:val="0"/>
          <w:numId w:val="3"/>
        </w:numPr>
        <w:shd w:val="clear" w:color="auto" w:fill="FFFFFF"/>
        <w:spacing w:before="100" w:beforeAutospacing="1" w:after="100" w:afterAutospacing="1" w:line="360" w:lineRule="atLeast"/>
        <w:rPr>
          <w:rFonts w:ascii="Arial" w:eastAsia="Times New Roman" w:hAnsi="Arial" w:cs="Arial"/>
          <w:color w:val="333333"/>
          <w:lang w:val="en" w:eastAsia="en-IE"/>
        </w:rPr>
      </w:pPr>
      <w:r w:rsidRPr="0059458E">
        <w:rPr>
          <w:rFonts w:ascii="Arial" w:eastAsia="Times New Roman" w:hAnsi="Arial" w:cs="Arial"/>
          <w:color w:val="333333"/>
          <w:lang w:val="en" w:eastAsia="en-IE"/>
        </w:rPr>
        <w:t>Financial and Commercial Services – Pearse White</w:t>
      </w:r>
    </w:p>
    <w:p w:rsidR="007C029F" w:rsidRPr="0059458E" w:rsidRDefault="007C029F" w:rsidP="007C029F">
      <w:pPr>
        <w:shd w:val="clear" w:color="auto" w:fill="FFFFFF"/>
        <w:spacing w:before="100" w:beforeAutospacing="1" w:after="100" w:afterAutospacing="1" w:line="360" w:lineRule="atLeast"/>
        <w:rPr>
          <w:rFonts w:ascii="Arial" w:eastAsia="Times New Roman" w:hAnsi="Arial" w:cs="Arial"/>
          <w:color w:val="333333"/>
          <w:lang w:val="en" w:eastAsia="en-IE"/>
        </w:rPr>
      </w:pPr>
      <w:r>
        <w:rPr>
          <w:rFonts w:ascii="Arial" w:eastAsia="Times New Roman" w:hAnsi="Arial" w:cs="Arial"/>
          <w:color w:val="333333"/>
          <w:lang w:val="en" w:eastAsia="en-IE"/>
        </w:rPr>
        <w:t>A brief description of each directorates function is provided below.</w:t>
      </w:r>
    </w:p>
    <w:p w:rsidR="007C029F" w:rsidRPr="007C029F" w:rsidRDefault="007C029F" w:rsidP="007C029F">
      <w:pPr>
        <w:shd w:val="clear" w:color="auto" w:fill="FFFFFF"/>
        <w:spacing w:after="0" w:line="240" w:lineRule="auto"/>
        <w:outlineLvl w:val="1"/>
        <w:rPr>
          <w:rFonts w:ascii="Arial" w:eastAsia="Times New Roman" w:hAnsi="Arial" w:cs="Arial"/>
          <w:lang w:val="en" w:eastAsia="en-IE"/>
        </w:rPr>
      </w:pPr>
      <w:r w:rsidRPr="007C029F">
        <w:rPr>
          <w:rFonts w:ascii="Arial" w:eastAsia="Times New Roman" w:hAnsi="Arial" w:cs="Arial"/>
          <w:lang w:val="en" w:eastAsia="en-IE"/>
        </w:rPr>
        <w:t>Driver Testing &amp; Licensing</w:t>
      </w:r>
    </w:p>
    <w:p w:rsidR="007C029F" w:rsidRPr="007C029F" w:rsidRDefault="007C029F" w:rsidP="007C029F">
      <w:pPr>
        <w:shd w:val="clear" w:color="auto" w:fill="FFFFFF"/>
        <w:spacing w:after="0" w:line="240" w:lineRule="auto"/>
        <w:outlineLvl w:val="1"/>
        <w:rPr>
          <w:rFonts w:ascii="Arial" w:eastAsia="Times New Roman" w:hAnsi="Arial" w:cs="Arial"/>
          <w:lang w:val="en" w:eastAsia="en-IE"/>
        </w:rPr>
      </w:pPr>
    </w:p>
    <w:p w:rsidR="007C029F" w:rsidRPr="007C029F" w:rsidRDefault="007C029F" w:rsidP="007C029F">
      <w:p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 xml:space="preserve">The Driver Testing &amp; Licensing directorate is responsible for the driver testing system and for the management of the driver instructor and licensing regime. </w:t>
      </w:r>
    </w:p>
    <w:p w:rsidR="007C029F" w:rsidRPr="007C029F" w:rsidRDefault="007C029F" w:rsidP="007C029F">
      <w:pPr>
        <w:shd w:val="clear" w:color="auto" w:fill="FFFFFF"/>
        <w:spacing w:after="0" w:line="240" w:lineRule="auto"/>
        <w:rPr>
          <w:rFonts w:ascii="Arial" w:eastAsia="Times New Roman" w:hAnsi="Arial" w:cs="Arial"/>
          <w:lang w:val="en" w:eastAsia="en-IE"/>
        </w:rPr>
      </w:pPr>
    </w:p>
    <w:p w:rsidR="007C029F" w:rsidRPr="007C029F" w:rsidRDefault="007C029F" w:rsidP="007C029F">
      <w:pPr>
        <w:numPr>
          <w:ilvl w:val="0"/>
          <w:numId w:val="3"/>
        </w:num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 xml:space="preserve">Delivery of the driver testing service </w:t>
      </w:r>
    </w:p>
    <w:p w:rsidR="007C029F" w:rsidRPr="007C029F" w:rsidRDefault="007C029F" w:rsidP="007C029F">
      <w:pPr>
        <w:numPr>
          <w:ilvl w:val="0"/>
          <w:numId w:val="3"/>
        </w:num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 xml:space="preserve">Regulation of driving instruction </w:t>
      </w:r>
    </w:p>
    <w:p w:rsidR="007C029F" w:rsidRPr="007C029F" w:rsidRDefault="007C029F" w:rsidP="007C029F">
      <w:pPr>
        <w:numPr>
          <w:ilvl w:val="0"/>
          <w:numId w:val="3"/>
        </w:num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 xml:space="preserve">Oversight of driver licensing regime </w:t>
      </w:r>
    </w:p>
    <w:p w:rsidR="007C029F" w:rsidRPr="007C029F" w:rsidRDefault="007C029F" w:rsidP="007C029F">
      <w:pPr>
        <w:numPr>
          <w:ilvl w:val="0"/>
          <w:numId w:val="3"/>
        </w:num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 xml:space="preserve">Oversight of delivery of driver theory test service </w:t>
      </w:r>
    </w:p>
    <w:p w:rsidR="007C029F" w:rsidRPr="007C029F" w:rsidRDefault="007C029F" w:rsidP="007C029F">
      <w:pPr>
        <w:numPr>
          <w:ilvl w:val="0"/>
          <w:numId w:val="3"/>
        </w:num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Management of penalty points system</w:t>
      </w:r>
    </w:p>
    <w:p w:rsidR="007C029F" w:rsidRPr="007C029F" w:rsidRDefault="007C029F" w:rsidP="007C029F">
      <w:pPr>
        <w:pStyle w:val="Default"/>
        <w:rPr>
          <w:color w:val="auto"/>
          <w:sz w:val="22"/>
          <w:szCs w:val="22"/>
        </w:rPr>
      </w:pPr>
    </w:p>
    <w:p w:rsidR="007C029F" w:rsidRPr="007C029F" w:rsidRDefault="007C029F" w:rsidP="007C029F">
      <w:pPr>
        <w:pStyle w:val="Heading2"/>
        <w:shd w:val="clear" w:color="auto" w:fill="FFFFFF"/>
        <w:spacing w:after="0" w:line="240" w:lineRule="auto"/>
        <w:rPr>
          <w:rFonts w:ascii="Arial" w:hAnsi="Arial" w:cs="Arial"/>
          <w:color w:val="auto"/>
          <w:sz w:val="22"/>
          <w:szCs w:val="22"/>
          <w:lang w:val="en"/>
        </w:rPr>
      </w:pPr>
      <w:r w:rsidRPr="007C029F">
        <w:rPr>
          <w:rFonts w:ascii="Arial" w:hAnsi="Arial" w:cs="Arial"/>
          <w:color w:val="auto"/>
          <w:sz w:val="22"/>
          <w:szCs w:val="22"/>
          <w:lang w:val="en"/>
        </w:rPr>
        <w:t>Road Safety, Research &amp; Driver Education</w:t>
      </w:r>
    </w:p>
    <w:p w:rsidR="007C029F" w:rsidRPr="007C029F" w:rsidRDefault="007C029F" w:rsidP="007C029F">
      <w:pPr>
        <w:pStyle w:val="Heading2"/>
        <w:shd w:val="clear" w:color="auto" w:fill="FFFFFF"/>
        <w:spacing w:after="0" w:line="240" w:lineRule="auto"/>
        <w:rPr>
          <w:rFonts w:ascii="Arial" w:hAnsi="Arial" w:cs="Arial"/>
          <w:color w:val="auto"/>
          <w:sz w:val="22"/>
          <w:szCs w:val="22"/>
          <w:lang w:val="en"/>
        </w:rPr>
      </w:pPr>
    </w:p>
    <w:p w:rsidR="007C029F" w:rsidRPr="007C029F" w:rsidRDefault="007C029F" w:rsidP="007C029F">
      <w:pPr>
        <w:pStyle w:val="NormalWeb"/>
        <w:shd w:val="clear" w:color="auto" w:fill="FFFFFF"/>
        <w:spacing w:after="0"/>
        <w:rPr>
          <w:rFonts w:ascii="Arial" w:hAnsi="Arial" w:cs="Arial"/>
          <w:sz w:val="22"/>
          <w:szCs w:val="22"/>
          <w:lang w:val="en"/>
        </w:rPr>
      </w:pPr>
      <w:r w:rsidRPr="007C029F">
        <w:rPr>
          <w:rFonts w:ascii="Arial" w:hAnsi="Arial" w:cs="Arial"/>
          <w:sz w:val="22"/>
          <w:szCs w:val="22"/>
          <w:lang w:val="en"/>
        </w:rPr>
        <w:t>The role of the Road Safety, Research &amp; Driver Education directorate is to raise awareness of road safety, educate road users and conduct research into road safety issues.</w:t>
      </w:r>
      <w:r w:rsidRPr="007C029F">
        <w:rPr>
          <w:rFonts w:ascii="Arial" w:hAnsi="Arial" w:cs="Arial"/>
          <w:sz w:val="22"/>
          <w:szCs w:val="22"/>
          <w:lang w:val="en"/>
        </w:rPr>
        <w:br/>
      </w:r>
      <w:r w:rsidRPr="007C029F">
        <w:rPr>
          <w:rFonts w:ascii="Arial" w:hAnsi="Arial" w:cs="Arial"/>
          <w:sz w:val="22"/>
          <w:szCs w:val="22"/>
          <w:lang w:val="en"/>
        </w:rPr>
        <w:br/>
        <w:t>The directorate works with all stakeholders signed up to the Road Safety Strategy to ensure that road safety initiatives are achieved.</w:t>
      </w:r>
    </w:p>
    <w:p w:rsidR="007C029F" w:rsidRPr="007C029F" w:rsidRDefault="007C029F" w:rsidP="007C029F">
      <w:pPr>
        <w:pStyle w:val="Default"/>
        <w:rPr>
          <w:color w:val="auto"/>
          <w:sz w:val="22"/>
          <w:szCs w:val="22"/>
        </w:rPr>
      </w:pPr>
    </w:p>
    <w:p w:rsidR="007C029F" w:rsidRPr="007C029F" w:rsidRDefault="007C029F" w:rsidP="007C029F">
      <w:pPr>
        <w:pStyle w:val="Default"/>
        <w:rPr>
          <w:color w:val="auto"/>
          <w:sz w:val="22"/>
          <w:szCs w:val="22"/>
        </w:rPr>
      </w:pPr>
    </w:p>
    <w:p w:rsidR="007C029F" w:rsidRPr="007C029F" w:rsidRDefault="007C029F" w:rsidP="007C029F">
      <w:pPr>
        <w:shd w:val="clear" w:color="auto" w:fill="FFFFFF"/>
        <w:spacing w:after="0" w:line="240" w:lineRule="auto"/>
        <w:outlineLvl w:val="1"/>
        <w:rPr>
          <w:rFonts w:ascii="Arial" w:eastAsia="Times New Roman" w:hAnsi="Arial" w:cs="Arial"/>
          <w:lang w:val="en" w:eastAsia="en-IE"/>
        </w:rPr>
      </w:pPr>
    </w:p>
    <w:p w:rsidR="007C029F" w:rsidRPr="007C029F" w:rsidRDefault="007C029F" w:rsidP="007C029F">
      <w:pPr>
        <w:shd w:val="clear" w:color="auto" w:fill="FFFFFF"/>
        <w:spacing w:after="0" w:line="240" w:lineRule="auto"/>
        <w:outlineLvl w:val="1"/>
        <w:rPr>
          <w:rFonts w:ascii="Arial" w:eastAsia="Times New Roman" w:hAnsi="Arial" w:cs="Arial"/>
          <w:lang w:val="en" w:eastAsia="en-IE"/>
        </w:rPr>
      </w:pPr>
    </w:p>
    <w:p w:rsidR="007C029F" w:rsidRPr="007C029F" w:rsidRDefault="007C029F" w:rsidP="007C029F">
      <w:pPr>
        <w:shd w:val="clear" w:color="auto" w:fill="FFFFFF"/>
        <w:spacing w:after="0" w:line="240" w:lineRule="auto"/>
        <w:outlineLvl w:val="1"/>
        <w:rPr>
          <w:rFonts w:ascii="Arial" w:eastAsia="Times New Roman" w:hAnsi="Arial" w:cs="Arial"/>
          <w:lang w:val="en" w:eastAsia="en-IE"/>
        </w:rPr>
      </w:pPr>
      <w:r w:rsidRPr="007C029F">
        <w:rPr>
          <w:rFonts w:ascii="Arial" w:eastAsia="Times New Roman" w:hAnsi="Arial" w:cs="Arial"/>
          <w:lang w:val="en" w:eastAsia="en-IE"/>
        </w:rPr>
        <w:t>Standards &amp; Enforcement</w:t>
      </w:r>
    </w:p>
    <w:p w:rsidR="007C029F" w:rsidRPr="007C029F" w:rsidRDefault="007C029F" w:rsidP="007C029F">
      <w:pPr>
        <w:shd w:val="clear" w:color="auto" w:fill="FFFFFF"/>
        <w:spacing w:after="0" w:line="240" w:lineRule="auto"/>
        <w:outlineLvl w:val="1"/>
        <w:rPr>
          <w:rFonts w:ascii="Arial" w:eastAsia="Times New Roman" w:hAnsi="Arial" w:cs="Arial"/>
          <w:lang w:val="en" w:eastAsia="en-IE"/>
        </w:rPr>
      </w:pPr>
    </w:p>
    <w:p w:rsidR="007C029F" w:rsidRPr="007C029F" w:rsidRDefault="007C029F" w:rsidP="007C029F">
      <w:p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The Standards &amp; Enforcement directorate exists to ensure that national and EU vehicle standards and road safety legislation are complied with. Responsibilities include:</w:t>
      </w:r>
    </w:p>
    <w:p w:rsidR="007C029F" w:rsidRPr="007C029F" w:rsidRDefault="007C029F" w:rsidP="007C029F">
      <w:pPr>
        <w:shd w:val="clear" w:color="auto" w:fill="FFFFFF"/>
        <w:spacing w:after="0" w:line="240" w:lineRule="auto"/>
        <w:rPr>
          <w:rFonts w:ascii="Arial" w:eastAsia="Times New Roman" w:hAnsi="Arial" w:cs="Arial"/>
          <w:lang w:val="en" w:eastAsia="en-IE"/>
        </w:rPr>
      </w:pPr>
    </w:p>
    <w:p w:rsidR="007C029F" w:rsidRPr="007C029F" w:rsidRDefault="007C029F" w:rsidP="007C029F">
      <w:pPr>
        <w:numPr>
          <w:ilvl w:val="0"/>
          <w:numId w:val="5"/>
        </w:num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lastRenderedPageBreak/>
        <w:t xml:space="preserve">Type approval and regulation of the entry into service of new vehicles and the regulation of vehicles in use on our roads </w:t>
      </w:r>
    </w:p>
    <w:p w:rsidR="007C029F" w:rsidRPr="007C029F" w:rsidRDefault="007C029F" w:rsidP="007C029F">
      <w:pPr>
        <w:numPr>
          <w:ilvl w:val="0"/>
          <w:numId w:val="5"/>
        </w:num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 xml:space="preserve">Enforcing EU and national road transport legislation on </w:t>
      </w:r>
      <w:proofErr w:type="spellStart"/>
      <w:r w:rsidRPr="007C029F">
        <w:rPr>
          <w:rFonts w:ascii="Arial" w:eastAsia="Times New Roman" w:hAnsi="Arial" w:cs="Arial"/>
          <w:lang w:val="en" w:eastAsia="en-IE"/>
        </w:rPr>
        <w:t>tachographs</w:t>
      </w:r>
      <w:proofErr w:type="spellEnd"/>
      <w:r w:rsidRPr="007C029F">
        <w:rPr>
          <w:rFonts w:ascii="Arial" w:eastAsia="Times New Roman" w:hAnsi="Arial" w:cs="Arial"/>
          <w:lang w:val="en" w:eastAsia="en-IE"/>
        </w:rPr>
        <w:t xml:space="preserve">, drivers’ rules, Working Time Directive and licensing of road haulage and passenger operations </w:t>
      </w:r>
    </w:p>
    <w:p w:rsidR="007C029F" w:rsidRPr="007C029F" w:rsidRDefault="007C029F" w:rsidP="007C029F">
      <w:pPr>
        <w:numPr>
          <w:ilvl w:val="0"/>
          <w:numId w:val="5"/>
        </w:num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 xml:space="preserve">Overseeing the Commercial Vehicle Roadworthiness Scheme to ensure the quality and integrity of the scheme and assist the An Garda Síochána in roadside roadworthiness checks of commercial vehicles </w:t>
      </w:r>
    </w:p>
    <w:p w:rsidR="007C029F" w:rsidRPr="007C029F" w:rsidRDefault="007C029F" w:rsidP="007C029F">
      <w:pPr>
        <w:numPr>
          <w:ilvl w:val="0"/>
          <w:numId w:val="5"/>
        </w:num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 xml:space="preserve">Administering the National Car Testing Service project agreement and monitoring the performance of the contractor on behalf of the State </w:t>
      </w:r>
    </w:p>
    <w:p w:rsidR="007C029F" w:rsidRPr="007C029F" w:rsidRDefault="007C029F" w:rsidP="007C029F">
      <w:pPr>
        <w:numPr>
          <w:ilvl w:val="0"/>
          <w:numId w:val="5"/>
        </w:num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 xml:space="preserve">Administering the Digital </w:t>
      </w:r>
      <w:proofErr w:type="spellStart"/>
      <w:r w:rsidRPr="007C029F">
        <w:rPr>
          <w:rFonts w:ascii="Arial" w:eastAsia="Times New Roman" w:hAnsi="Arial" w:cs="Arial"/>
          <w:lang w:val="en" w:eastAsia="en-IE"/>
        </w:rPr>
        <w:t>Tachograph</w:t>
      </w:r>
      <w:proofErr w:type="spellEnd"/>
      <w:r w:rsidRPr="007C029F">
        <w:rPr>
          <w:rFonts w:ascii="Arial" w:eastAsia="Times New Roman" w:hAnsi="Arial" w:cs="Arial"/>
          <w:lang w:val="en" w:eastAsia="en-IE"/>
        </w:rPr>
        <w:t xml:space="preserve"> Card issuing scheme on behalf of the State</w:t>
      </w:r>
    </w:p>
    <w:p w:rsidR="007C029F" w:rsidRPr="007C029F" w:rsidRDefault="007C029F" w:rsidP="007C029F">
      <w:pPr>
        <w:shd w:val="clear" w:color="auto" w:fill="FFFFFF"/>
        <w:spacing w:after="0" w:line="240" w:lineRule="auto"/>
        <w:rPr>
          <w:rFonts w:ascii="Arial" w:eastAsia="Times New Roman" w:hAnsi="Arial" w:cs="Arial"/>
          <w:lang w:val="en" w:eastAsia="en-IE"/>
        </w:rPr>
      </w:pPr>
    </w:p>
    <w:p w:rsidR="007C029F" w:rsidRPr="007C029F" w:rsidRDefault="007C029F" w:rsidP="007C029F">
      <w:p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 xml:space="preserve">The Enforcement and Commercial Vehicle Testing functions are located in </w:t>
      </w:r>
      <w:proofErr w:type="spellStart"/>
      <w:r w:rsidRPr="007C029F">
        <w:rPr>
          <w:rFonts w:ascii="Arial" w:eastAsia="Times New Roman" w:hAnsi="Arial" w:cs="Arial"/>
          <w:lang w:val="en" w:eastAsia="en-IE"/>
        </w:rPr>
        <w:t>Loughrea</w:t>
      </w:r>
      <w:proofErr w:type="spellEnd"/>
      <w:r w:rsidRPr="007C029F">
        <w:rPr>
          <w:rFonts w:ascii="Arial" w:eastAsia="Times New Roman" w:hAnsi="Arial" w:cs="Arial"/>
          <w:lang w:val="en" w:eastAsia="en-IE"/>
        </w:rPr>
        <w:t xml:space="preserve"> section is based in </w:t>
      </w:r>
      <w:proofErr w:type="spellStart"/>
      <w:r w:rsidRPr="007C029F">
        <w:rPr>
          <w:rFonts w:ascii="Arial" w:eastAsia="Times New Roman" w:hAnsi="Arial" w:cs="Arial"/>
          <w:lang w:val="en" w:eastAsia="en-IE"/>
        </w:rPr>
        <w:t>Loughrea</w:t>
      </w:r>
      <w:proofErr w:type="spellEnd"/>
      <w:r w:rsidRPr="007C029F">
        <w:rPr>
          <w:rFonts w:ascii="Arial" w:eastAsia="Times New Roman" w:hAnsi="Arial" w:cs="Arial"/>
          <w:lang w:val="en" w:eastAsia="en-IE"/>
        </w:rPr>
        <w:t>. The Vehicle Standards function is based in Ballina.</w:t>
      </w:r>
    </w:p>
    <w:p w:rsidR="007C029F" w:rsidRPr="007C029F" w:rsidRDefault="007C029F" w:rsidP="0059458E">
      <w:pPr>
        <w:pStyle w:val="Default"/>
        <w:rPr>
          <w:color w:val="auto"/>
          <w:sz w:val="22"/>
          <w:szCs w:val="22"/>
        </w:rPr>
      </w:pPr>
    </w:p>
    <w:p w:rsidR="007C029F" w:rsidRPr="007C029F" w:rsidRDefault="007C029F" w:rsidP="0059458E">
      <w:pPr>
        <w:pStyle w:val="Default"/>
        <w:rPr>
          <w:rFonts w:eastAsia="Times New Roman"/>
          <w:color w:val="auto"/>
          <w:sz w:val="22"/>
          <w:szCs w:val="22"/>
          <w:lang w:val="en" w:eastAsia="en-IE"/>
        </w:rPr>
      </w:pPr>
      <w:r w:rsidRPr="0059458E">
        <w:rPr>
          <w:rFonts w:eastAsia="Times New Roman"/>
          <w:color w:val="auto"/>
          <w:sz w:val="22"/>
          <w:szCs w:val="22"/>
          <w:lang w:val="en" w:eastAsia="en-IE"/>
        </w:rPr>
        <w:t>Financial and Commercial Services</w:t>
      </w:r>
    </w:p>
    <w:p w:rsidR="007C029F" w:rsidRPr="007C029F" w:rsidRDefault="007C029F" w:rsidP="0059458E">
      <w:pPr>
        <w:pStyle w:val="Default"/>
        <w:rPr>
          <w:rFonts w:eastAsia="Times New Roman"/>
          <w:color w:val="auto"/>
          <w:sz w:val="22"/>
          <w:szCs w:val="22"/>
          <w:lang w:val="en" w:eastAsia="en-IE"/>
        </w:rPr>
      </w:pPr>
    </w:p>
    <w:p w:rsidR="007C029F" w:rsidRPr="007C029F" w:rsidRDefault="007C029F" w:rsidP="007C029F">
      <w:p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The financial and commercial services directorate provides support functions, systems and structures to the RSA. Its functions include:</w:t>
      </w:r>
    </w:p>
    <w:p w:rsidR="007C029F" w:rsidRPr="007C029F" w:rsidRDefault="007C029F" w:rsidP="007C029F">
      <w:pPr>
        <w:numPr>
          <w:ilvl w:val="0"/>
          <w:numId w:val="6"/>
        </w:num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 xml:space="preserve">Finance </w:t>
      </w:r>
    </w:p>
    <w:p w:rsidR="007C029F" w:rsidRPr="007C029F" w:rsidRDefault="007C029F" w:rsidP="007C029F">
      <w:pPr>
        <w:numPr>
          <w:ilvl w:val="0"/>
          <w:numId w:val="6"/>
        </w:num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 xml:space="preserve">Human resources </w:t>
      </w:r>
    </w:p>
    <w:p w:rsidR="007C029F" w:rsidRPr="007C029F" w:rsidRDefault="007C029F" w:rsidP="007C029F">
      <w:pPr>
        <w:numPr>
          <w:ilvl w:val="0"/>
          <w:numId w:val="6"/>
        </w:num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Procurement</w:t>
      </w:r>
    </w:p>
    <w:p w:rsidR="007C029F" w:rsidRPr="007C029F" w:rsidRDefault="007C029F" w:rsidP="007C029F">
      <w:pPr>
        <w:numPr>
          <w:ilvl w:val="0"/>
          <w:numId w:val="6"/>
        </w:num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Freedom of Information</w:t>
      </w:r>
    </w:p>
    <w:p w:rsidR="007C029F" w:rsidRPr="007C029F" w:rsidRDefault="007C029F" w:rsidP="007C029F">
      <w:pPr>
        <w:numPr>
          <w:ilvl w:val="0"/>
          <w:numId w:val="6"/>
        </w:num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Data Protection</w:t>
      </w:r>
    </w:p>
    <w:p w:rsidR="007C029F" w:rsidRPr="007C029F" w:rsidRDefault="007C029F" w:rsidP="007C029F">
      <w:pPr>
        <w:numPr>
          <w:ilvl w:val="0"/>
          <w:numId w:val="6"/>
        </w:num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Risk Management</w:t>
      </w:r>
    </w:p>
    <w:p w:rsidR="007C029F" w:rsidRPr="007C029F" w:rsidRDefault="007C029F" w:rsidP="007C029F">
      <w:pPr>
        <w:numPr>
          <w:ilvl w:val="0"/>
          <w:numId w:val="6"/>
        </w:num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 xml:space="preserve">Estate management </w:t>
      </w:r>
    </w:p>
    <w:p w:rsidR="007C029F" w:rsidRPr="007C029F" w:rsidRDefault="007C029F" w:rsidP="007C029F">
      <w:pPr>
        <w:shd w:val="clear" w:color="auto" w:fill="FFFFFF"/>
        <w:spacing w:after="0" w:line="240" w:lineRule="auto"/>
        <w:ind w:left="720"/>
        <w:rPr>
          <w:rFonts w:ascii="Arial" w:eastAsia="Times New Roman" w:hAnsi="Arial" w:cs="Arial"/>
          <w:lang w:val="en" w:eastAsia="en-IE"/>
        </w:rPr>
      </w:pPr>
    </w:p>
    <w:p w:rsidR="007C029F" w:rsidRPr="007C029F" w:rsidRDefault="007C029F" w:rsidP="007C029F">
      <w:pPr>
        <w:shd w:val="clear" w:color="auto" w:fill="FFFFFF"/>
        <w:spacing w:after="0" w:line="240" w:lineRule="auto"/>
        <w:rPr>
          <w:rFonts w:ascii="Arial" w:eastAsia="Times New Roman" w:hAnsi="Arial" w:cs="Arial"/>
          <w:lang w:val="en" w:eastAsia="en-IE"/>
        </w:rPr>
      </w:pPr>
      <w:r w:rsidRPr="007C029F">
        <w:rPr>
          <w:rFonts w:ascii="Arial" w:eastAsia="Times New Roman" w:hAnsi="Arial" w:cs="Arial"/>
          <w:lang w:val="en" w:eastAsia="en-IE"/>
        </w:rPr>
        <w:t xml:space="preserve">It is also responsible for business and </w:t>
      </w:r>
      <w:proofErr w:type="spellStart"/>
      <w:r w:rsidRPr="007C029F">
        <w:rPr>
          <w:rFonts w:ascii="Arial" w:eastAsia="Times New Roman" w:hAnsi="Arial" w:cs="Arial"/>
          <w:lang w:val="en" w:eastAsia="en-IE"/>
        </w:rPr>
        <w:t>organisational</w:t>
      </w:r>
      <w:proofErr w:type="spellEnd"/>
      <w:r w:rsidRPr="007C029F">
        <w:rPr>
          <w:rFonts w:ascii="Arial" w:eastAsia="Times New Roman" w:hAnsi="Arial" w:cs="Arial"/>
          <w:lang w:val="en" w:eastAsia="en-IE"/>
        </w:rPr>
        <w:t xml:space="preserve"> planning, corporate governance, including internal audit, and the director is the secretary to the RSA Board.</w:t>
      </w:r>
    </w:p>
    <w:p w:rsidR="007C029F" w:rsidRPr="007C029F" w:rsidRDefault="007C029F" w:rsidP="007C029F">
      <w:pPr>
        <w:pStyle w:val="Default"/>
        <w:rPr>
          <w:color w:val="auto"/>
          <w:sz w:val="22"/>
          <w:szCs w:val="22"/>
        </w:rPr>
      </w:pPr>
    </w:p>
    <w:p w:rsidR="007C029F" w:rsidRPr="007C029F" w:rsidRDefault="007C029F" w:rsidP="0059458E">
      <w:pPr>
        <w:pStyle w:val="Default"/>
        <w:rPr>
          <w:color w:val="auto"/>
          <w:sz w:val="22"/>
          <w:szCs w:val="22"/>
        </w:rPr>
      </w:pPr>
    </w:p>
    <w:p w:rsidR="00672E16" w:rsidRDefault="0059458E" w:rsidP="0059458E">
      <w:pPr>
        <w:pStyle w:val="Default"/>
        <w:rPr>
          <w:color w:val="auto"/>
          <w:sz w:val="22"/>
          <w:szCs w:val="22"/>
        </w:rPr>
      </w:pPr>
      <w:r w:rsidRPr="007C029F">
        <w:rPr>
          <w:color w:val="auto"/>
          <w:sz w:val="22"/>
          <w:szCs w:val="22"/>
        </w:rPr>
        <w:t xml:space="preserve">The diagram below shows the structure of the RSA. </w:t>
      </w:r>
    </w:p>
    <w:p w:rsidR="00672E16" w:rsidRDefault="00672E16">
      <w:pPr>
        <w:spacing w:after="160" w:line="259" w:lineRule="auto"/>
        <w:rPr>
          <w:rFonts w:ascii="Arial" w:hAnsi="Arial" w:cs="Arial"/>
        </w:rPr>
      </w:pPr>
      <w:r>
        <w:br w:type="page"/>
      </w:r>
    </w:p>
    <w:p w:rsidR="0059458E" w:rsidRPr="007C029F" w:rsidRDefault="00672E16" w:rsidP="00672E16">
      <w:pPr>
        <w:pStyle w:val="Default"/>
        <w:jc w:val="center"/>
        <w:rPr>
          <w:color w:val="auto"/>
          <w:sz w:val="22"/>
          <w:szCs w:val="22"/>
        </w:rPr>
      </w:pPr>
      <w:r>
        <w:rPr>
          <w:noProof/>
          <w:lang w:eastAsia="en-IE"/>
        </w:rPr>
        <w:lastRenderedPageBreak/>
        <w:drawing>
          <wp:inline distT="0" distB="0" distL="0" distR="0" wp14:anchorId="2DF743B6" wp14:editId="3E62FA4E">
            <wp:extent cx="6508750" cy="4792980"/>
            <wp:effectExtent l="0" t="38100" r="63500" b="83820"/>
            <wp:docPr id="3" name="Diagram 3" descr="Hierarchy" title="SmartArt"/>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bookmarkStart w:id="0" w:name="_GoBack"/>
      <w:bookmarkEnd w:id="0"/>
    </w:p>
    <w:sectPr w:rsidR="0059458E" w:rsidRPr="007C029F" w:rsidSect="00672E1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4402C"/>
    <w:multiLevelType w:val="multilevel"/>
    <w:tmpl w:val="53543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340D91"/>
    <w:multiLevelType w:val="multilevel"/>
    <w:tmpl w:val="2E8C2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CE3488"/>
    <w:multiLevelType w:val="multilevel"/>
    <w:tmpl w:val="FCD2A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CD55768"/>
    <w:multiLevelType w:val="hybridMultilevel"/>
    <w:tmpl w:val="48508056"/>
    <w:lvl w:ilvl="0" w:tplc="A2A4F7C2">
      <w:start w:val="1"/>
      <w:numFmt w:val="decimal"/>
      <w:lvlText w:val="%1."/>
      <w:lvlJc w:val="left"/>
      <w:pPr>
        <w:ind w:left="360" w:hanging="360"/>
      </w:pPr>
      <w:rPr>
        <w:rFonts w:hint="default"/>
        <w:b/>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4">
    <w:nsid w:val="5D960E0A"/>
    <w:multiLevelType w:val="hybridMultilevel"/>
    <w:tmpl w:val="B2004D2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5">
    <w:nsid w:val="7DF02B3A"/>
    <w:multiLevelType w:val="multilevel"/>
    <w:tmpl w:val="0C64B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3A3"/>
    <w:rsid w:val="000534E9"/>
    <w:rsid w:val="00054ADB"/>
    <w:rsid w:val="000A73A3"/>
    <w:rsid w:val="000D5E98"/>
    <w:rsid w:val="000F56AB"/>
    <w:rsid w:val="00116E01"/>
    <w:rsid w:val="0012473E"/>
    <w:rsid w:val="00141021"/>
    <w:rsid w:val="001B7D45"/>
    <w:rsid w:val="002270A7"/>
    <w:rsid w:val="002E69FE"/>
    <w:rsid w:val="002F51D3"/>
    <w:rsid w:val="003F5127"/>
    <w:rsid w:val="00460286"/>
    <w:rsid w:val="00475749"/>
    <w:rsid w:val="004A53E2"/>
    <w:rsid w:val="005112F1"/>
    <w:rsid w:val="00511848"/>
    <w:rsid w:val="0052729A"/>
    <w:rsid w:val="0059458E"/>
    <w:rsid w:val="00625B10"/>
    <w:rsid w:val="00672E16"/>
    <w:rsid w:val="006D36C2"/>
    <w:rsid w:val="0071796E"/>
    <w:rsid w:val="00771712"/>
    <w:rsid w:val="007C029F"/>
    <w:rsid w:val="00820BBB"/>
    <w:rsid w:val="008551DF"/>
    <w:rsid w:val="0087288A"/>
    <w:rsid w:val="00881EE7"/>
    <w:rsid w:val="00882E34"/>
    <w:rsid w:val="00907D2F"/>
    <w:rsid w:val="00943679"/>
    <w:rsid w:val="00953F97"/>
    <w:rsid w:val="0098013E"/>
    <w:rsid w:val="00987000"/>
    <w:rsid w:val="00990A37"/>
    <w:rsid w:val="00A24BDD"/>
    <w:rsid w:val="00AF133B"/>
    <w:rsid w:val="00B63DE3"/>
    <w:rsid w:val="00B94549"/>
    <w:rsid w:val="00B945BF"/>
    <w:rsid w:val="00BC0C79"/>
    <w:rsid w:val="00BF5082"/>
    <w:rsid w:val="00CA0BDF"/>
    <w:rsid w:val="00CA2814"/>
    <w:rsid w:val="00D01DE0"/>
    <w:rsid w:val="00E33074"/>
    <w:rsid w:val="00E81612"/>
    <w:rsid w:val="00E86C3B"/>
    <w:rsid w:val="00E93D4E"/>
    <w:rsid w:val="00F135EC"/>
    <w:rsid w:val="00F1501A"/>
    <w:rsid w:val="00F175A6"/>
    <w:rsid w:val="00F4786A"/>
    <w:rsid w:val="00FC7887"/>
    <w:rsid w:val="00FD2EF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D99B6D-F4FF-43CE-97A3-F2D670B8A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73A3"/>
    <w:pPr>
      <w:spacing w:after="200" w:line="276" w:lineRule="auto"/>
    </w:pPr>
  </w:style>
  <w:style w:type="paragraph" w:styleId="Heading2">
    <w:name w:val="heading 2"/>
    <w:basedOn w:val="Normal"/>
    <w:link w:val="Heading2Char"/>
    <w:uiPriority w:val="9"/>
    <w:qFormat/>
    <w:rsid w:val="007C029F"/>
    <w:pPr>
      <w:spacing w:after="150" w:line="240" w:lineRule="atLeast"/>
      <w:outlineLvl w:val="1"/>
    </w:pPr>
    <w:rPr>
      <w:rFonts w:ascii="Times New Roman" w:eastAsia="Times New Roman" w:hAnsi="Times New Roman" w:cs="Times New Roman"/>
      <w:color w:val="C45434"/>
      <w:sz w:val="36"/>
      <w:szCs w:val="36"/>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73A3"/>
    <w:rPr>
      <w:color w:val="0000FF"/>
      <w:u w:val="single"/>
    </w:rPr>
  </w:style>
  <w:style w:type="paragraph" w:styleId="ListParagraph">
    <w:name w:val="List Paragraph"/>
    <w:basedOn w:val="Normal"/>
    <w:link w:val="ListParagraphChar"/>
    <w:uiPriority w:val="34"/>
    <w:qFormat/>
    <w:rsid w:val="000A73A3"/>
    <w:pPr>
      <w:ind w:left="720"/>
      <w:contextualSpacing/>
    </w:pPr>
  </w:style>
  <w:style w:type="character" w:customStyle="1" w:styleId="ListParagraphChar">
    <w:name w:val="List Paragraph Char"/>
    <w:basedOn w:val="DefaultParagraphFont"/>
    <w:link w:val="ListParagraph"/>
    <w:uiPriority w:val="34"/>
    <w:locked/>
    <w:rsid w:val="000A73A3"/>
  </w:style>
  <w:style w:type="paragraph" w:customStyle="1" w:styleId="Default">
    <w:name w:val="Default"/>
    <w:rsid w:val="000A73A3"/>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7C029F"/>
    <w:rPr>
      <w:rFonts w:ascii="Times New Roman" w:eastAsia="Times New Roman" w:hAnsi="Times New Roman" w:cs="Times New Roman"/>
      <w:color w:val="C45434"/>
      <w:sz w:val="36"/>
      <w:szCs w:val="36"/>
      <w:lang w:eastAsia="en-IE"/>
    </w:rPr>
  </w:style>
  <w:style w:type="paragraph" w:styleId="NormalWeb">
    <w:name w:val="Normal (Web)"/>
    <w:basedOn w:val="Normal"/>
    <w:uiPriority w:val="99"/>
    <w:semiHidden/>
    <w:unhideWhenUsed/>
    <w:rsid w:val="007C029F"/>
    <w:pPr>
      <w:spacing w:after="150" w:line="240" w:lineRule="auto"/>
    </w:pPr>
    <w:rPr>
      <w:rFonts w:ascii="Times New Roman" w:eastAsia="Times New Roman" w:hAnsi="Times New Roman" w:cs="Times New Roman"/>
      <w:sz w:val="24"/>
      <w:szCs w:val="24"/>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49615">
      <w:bodyDiv w:val="1"/>
      <w:marLeft w:val="0"/>
      <w:marRight w:val="0"/>
      <w:marTop w:val="0"/>
      <w:marBottom w:val="0"/>
      <w:divBdr>
        <w:top w:val="none" w:sz="0" w:space="0" w:color="auto"/>
        <w:left w:val="none" w:sz="0" w:space="0" w:color="auto"/>
        <w:bottom w:val="none" w:sz="0" w:space="0" w:color="auto"/>
        <w:right w:val="none" w:sz="0" w:space="0" w:color="auto"/>
      </w:divBdr>
      <w:divsChild>
        <w:div w:id="1280836375">
          <w:marLeft w:val="0"/>
          <w:marRight w:val="0"/>
          <w:marTop w:val="0"/>
          <w:marBottom w:val="0"/>
          <w:divBdr>
            <w:top w:val="none" w:sz="0" w:space="0" w:color="auto"/>
            <w:left w:val="none" w:sz="0" w:space="0" w:color="auto"/>
            <w:bottom w:val="none" w:sz="0" w:space="0" w:color="auto"/>
            <w:right w:val="none" w:sz="0" w:space="0" w:color="auto"/>
          </w:divBdr>
          <w:divsChild>
            <w:div w:id="817648988">
              <w:marLeft w:val="0"/>
              <w:marRight w:val="0"/>
              <w:marTop w:val="0"/>
              <w:marBottom w:val="0"/>
              <w:divBdr>
                <w:top w:val="none" w:sz="0" w:space="0" w:color="auto"/>
                <w:left w:val="none" w:sz="0" w:space="0" w:color="auto"/>
                <w:bottom w:val="none" w:sz="0" w:space="0" w:color="auto"/>
                <w:right w:val="none" w:sz="0" w:space="0" w:color="auto"/>
              </w:divBdr>
              <w:divsChild>
                <w:div w:id="1728649095">
                  <w:marLeft w:val="0"/>
                  <w:marRight w:val="165"/>
                  <w:marTop w:val="0"/>
                  <w:marBottom w:val="165"/>
                  <w:divBdr>
                    <w:top w:val="none" w:sz="0" w:space="0" w:color="auto"/>
                    <w:left w:val="none" w:sz="0" w:space="0" w:color="auto"/>
                    <w:bottom w:val="none" w:sz="0" w:space="0" w:color="auto"/>
                    <w:right w:val="none" w:sz="0" w:space="0" w:color="auto"/>
                  </w:divBdr>
                  <w:divsChild>
                    <w:div w:id="994600903">
                      <w:marLeft w:val="0"/>
                      <w:marRight w:val="0"/>
                      <w:marTop w:val="0"/>
                      <w:marBottom w:val="0"/>
                      <w:divBdr>
                        <w:top w:val="none" w:sz="0" w:space="0" w:color="auto"/>
                        <w:left w:val="none" w:sz="0" w:space="0" w:color="auto"/>
                        <w:bottom w:val="none" w:sz="0" w:space="0" w:color="auto"/>
                        <w:right w:val="none" w:sz="0" w:space="0" w:color="auto"/>
                      </w:divBdr>
                      <w:divsChild>
                        <w:div w:id="120876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718254">
      <w:bodyDiv w:val="1"/>
      <w:marLeft w:val="0"/>
      <w:marRight w:val="0"/>
      <w:marTop w:val="0"/>
      <w:marBottom w:val="0"/>
      <w:divBdr>
        <w:top w:val="none" w:sz="0" w:space="0" w:color="auto"/>
        <w:left w:val="none" w:sz="0" w:space="0" w:color="auto"/>
        <w:bottom w:val="none" w:sz="0" w:space="0" w:color="auto"/>
        <w:right w:val="none" w:sz="0" w:space="0" w:color="auto"/>
      </w:divBdr>
      <w:divsChild>
        <w:div w:id="69734501">
          <w:marLeft w:val="0"/>
          <w:marRight w:val="0"/>
          <w:marTop w:val="0"/>
          <w:marBottom w:val="0"/>
          <w:divBdr>
            <w:top w:val="none" w:sz="0" w:space="0" w:color="auto"/>
            <w:left w:val="none" w:sz="0" w:space="0" w:color="auto"/>
            <w:bottom w:val="none" w:sz="0" w:space="0" w:color="auto"/>
            <w:right w:val="none" w:sz="0" w:space="0" w:color="auto"/>
          </w:divBdr>
          <w:divsChild>
            <w:div w:id="1478187801">
              <w:marLeft w:val="0"/>
              <w:marRight w:val="0"/>
              <w:marTop w:val="0"/>
              <w:marBottom w:val="0"/>
              <w:divBdr>
                <w:top w:val="none" w:sz="0" w:space="0" w:color="auto"/>
                <w:left w:val="none" w:sz="0" w:space="0" w:color="auto"/>
                <w:bottom w:val="none" w:sz="0" w:space="0" w:color="auto"/>
                <w:right w:val="none" w:sz="0" w:space="0" w:color="auto"/>
              </w:divBdr>
              <w:divsChild>
                <w:div w:id="1002245133">
                  <w:marLeft w:val="0"/>
                  <w:marRight w:val="165"/>
                  <w:marTop w:val="0"/>
                  <w:marBottom w:val="165"/>
                  <w:divBdr>
                    <w:top w:val="none" w:sz="0" w:space="0" w:color="auto"/>
                    <w:left w:val="none" w:sz="0" w:space="0" w:color="auto"/>
                    <w:bottom w:val="none" w:sz="0" w:space="0" w:color="auto"/>
                    <w:right w:val="none" w:sz="0" w:space="0" w:color="auto"/>
                  </w:divBdr>
                  <w:divsChild>
                    <w:div w:id="1411612119">
                      <w:marLeft w:val="0"/>
                      <w:marRight w:val="0"/>
                      <w:marTop w:val="0"/>
                      <w:marBottom w:val="0"/>
                      <w:divBdr>
                        <w:top w:val="none" w:sz="0" w:space="0" w:color="auto"/>
                        <w:left w:val="none" w:sz="0" w:space="0" w:color="auto"/>
                        <w:bottom w:val="none" w:sz="0" w:space="0" w:color="auto"/>
                        <w:right w:val="none" w:sz="0" w:space="0" w:color="auto"/>
                      </w:divBdr>
                      <w:divsChild>
                        <w:div w:id="126419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967127">
      <w:bodyDiv w:val="1"/>
      <w:marLeft w:val="0"/>
      <w:marRight w:val="0"/>
      <w:marTop w:val="0"/>
      <w:marBottom w:val="0"/>
      <w:divBdr>
        <w:top w:val="none" w:sz="0" w:space="0" w:color="auto"/>
        <w:left w:val="none" w:sz="0" w:space="0" w:color="auto"/>
        <w:bottom w:val="none" w:sz="0" w:space="0" w:color="auto"/>
        <w:right w:val="none" w:sz="0" w:space="0" w:color="auto"/>
      </w:divBdr>
      <w:divsChild>
        <w:div w:id="1271206120">
          <w:marLeft w:val="0"/>
          <w:marRight w:val="0"/>
          <w:marTop w:val="0"/>
          <w:marBottom w:val="0"/>
          <w:divBdr>
            <w:top w:val="none" w:sz="0" w:space="0" w:color="auto"/>
            <w:left w:val="none" w:sz="0" w:space="0" w:color="auto"/>
            <w:bottom w:val="none" w:sz="0" w:space="0" w:color="auto"/>
            <w:right w:val="none" w:sz="0" w:space="0" w:color="auto"/>
          </w:divBdr>
          <w:divsChild>
            <w:div w:id="12345843">
              <w:marLeft w:val="0"/>
              <w:marRight w:val="0"/>
              <w:marTop w:val="0"/>
              <w:marBottom w:val="0"/>
              <w:divBdr>
                <w:top w:val="none" w:sz="0" w:space="0" w:color="auto"/>
                <w:left w:val="none" w:sz="0" w:space="0" w:color="auto"/>
                <w:bottom w:val="none" w:sz="0" w:space="0" w:color="auto"/>
                <w:right w:val="none" w:sz="0" w:space="0" w:color="auto"/>
              </w:divBdr>
              <w:divsChild>
                <w:div w:id="1256937945">
                  <w:marLeft w:val="0"/>
                  <w:marRight w:val="165"/>
                  <w:marTop w:val="0"/>
                  <w:marBottom w:val="165"/>
                  <w:divBdr>
                    <w:top w:val="none" w:sz="0" w:space="0" w:color="auto"/>
                    <w:left w:val="none" w:sz="0" w:space="0" w:color="auto"/>
                    <w:bottom w:val="none" w:sz="0" w:space="0" w:color="auto"/>
                    <w:right w:val="none" w:sz="0" w:space="0" w:color="auto"/>
                  </w:divBdr>
                  <w:divsChild>
                    <w:div w:id="1261258158">
                      <w:marLeft w:val="0"/>
                      <w:marRight w:val="0"/>
                      <w:marTop w:val="0"/>
                      <w:marBottom w:val="0"/>
                      <w:divBdr>
                        <w:top w:val="none" w:sz="0" w:space="0" w:color="auto"/>
                        <w:left w:val="none" w:sz="0" w:space="0" w:color="auto"/>
                        <w:bottom w:val="none" w:sz="0" w:space="0" w:color="auto"/>
                        <w:right w:val="none" w:sz="0" w:space="0" w:color="auto"/>
                      </w:divBdr>
                      <w:divsChild>
                        <w:div w:id="52364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2723507">
      <w:bodyDiv w:val="1"/>
      <w:marLeft w:val="0"/>
      <w:marRight w:val="0"/>
      <w:marTop w:val="0"/>
      <w:marBottom w:val="0"/>
      <w:divBdr>
        <w:top w:val="none" w:sz="0" w:space="0" w:color="auto"/>
        <w:left w:val="none" w:sz="0" w:space="0" w:color="auto"/>
        <w:bottom w:val="none" w:sz="0" w:space="0" w:color="auto"/>
        <w:right w:val="none" w:sz="0" w:space="0" w:color="auto"/>
      </w:divBdr>
      <w:divsChild>
        <w:div w:id="1404839134">
          <w:marLeft w:val="0"/>
          <w:marRight w:val="0"/>
          <w:marTop w:val="0"/>
          <w:marBottom w:val="0"/>
          <w:divBdr>
            <w:top w:val="none" w:sz="0" w:space="0" w:color="auto"/>
            <w:left w:val="none" w:sz="0" w:space="0" w:color="auto"/>
            <w:bottom w:val="none" w:sz="0" w:space="0" w:color="auto"/>
            <w:right w:val="none" w:sz="0" w:space="0" w:color="auto"/>
          </w:divBdr>
          <w:divsChild>
            <w:div w:id="833640800">
              <w:marLeft w:val="0"/>
              <w:marRight w:val="0"/>
              <w:marTop w:val="0"/>
              <w:marBottom w:val="0"/>
              <w:divBdr>
                <w:top w:val="none" w:sz="0" w:space="0" w:color="auto"/>
                <w:left w:val="none" w:sz="0" w:space="0" w:color="auto"/>
                <w:bottom w:val="none" w:sz="0" w:space="0" w:color="auto"/>
                <w:right w:val="none" w:sz="0" w:space="0" w:color="auto"/>
              </w:divBdr>
              <w:divsChild>
                <w:div w:id="1045258985">
                  <w:marLeft w:val="0"/>
                  <w:marRight w:val="165"/>
                  <w:marTop w:val="0"/>
                  <w:marBottom w:val="165"/>
                  <w:divBdr>
                    <w:top w:val="none" w:sz="0" w:space="0" w:color="auto"/>
                    <w:left w:val="none" w:sz="0" w:space="0" w:color="auto"/>
                    <w:bottom w:val="none" w:sz="0" w:space="0" w:color="auto"/>
                    <w:right w:val="none" w:sz="0" w:space="0" w:color="auto"/>
                  </w:divBdr>
                  <w:divsChild>
                    <w:div w:id="697893646">
                      <w:marLeft w:val="0"/>
                      <w:marRight w:val="0"/>
                      <w:marTop w:val="0"/>
                      <w:marBottom w:val="0"/>
                      <w:divBdr>
                        <w:top w:val="none" w:sz="0" w:space="0" w:color="auto"/>
                        <w:left w:val="none" w:sz="0" w:space="0" w:color="auto"/>
                        <w:bottom w:val="none" w:sz="0" w:space="0" w:color="auto"/>
                        <w:right w:val="none" w:sz="0" w:space="0" w:color="auto"/>
                      </w:divBdr>
                      <w:divsChild>
                        <w:div w:id="213386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Colors" Target="diagrams/colors2.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diagramQuickStyle" Target="diagrams/quickStyle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Layout" Target="diagrams/layout2.xml"/><Relationship Id="rId5" Type="http://schemas.openxmlformats.org/officeDocument/2006/relationships/diagramData" Target="diagrams/data1.xml"/><Relationship Id="rId15" Type="http://schemas.openxmlformats.org/officeDocument/2006/relationships/fontTable" Target="fontTable.xml"/><Relationship Id="rId10" Type="http://schemas.openxmlformats.org/officeDocument/2006/relationships/diagramData" Target="diagrams/data2.xml"/><Relationship Id="rId4" Type="http://schemas.openxmlformats.org/officeDocument/2006/relationships/webSettings" Target="webSettings.xml"/><Relationship Id="rId9" Type="http://schemas.microsoft.com/office/2007/relationships/diagramDrawing" Target="diagrams/drawing1.xml"/><Relationship Id="rId14" Type="http://schemas.microsoft.com/office/2007/relationships/diagramDrawing" Target="diagrams/drawing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81590D-EB55-469A-86B6-336B5B1F163C}"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IE"/>
        </a:p>
      </dgm:t>
    </dgm:pt>
    <dgm:pt modelId="{EAD985B9-8BCC-44EA-8DD0-A45152BE0E8C}">
      <dgm:prSet phldrT="[Text]"/>
      <dgm:spPr/>
      <dgm:t>
        <a:bodyPr/>
        <a:lstStyle/>
        <a:p>
          <a:r>
            <a:rPr lang="en-IE" dirty="0" smtClean="0"/>
            <a:t>Minister for Transport, Tourism and Sport</a:t>
          </a:r>
          <a:endParaRPr lang="en-IE" dirty="0"/>
        </a:p>
      </dgm:t>
    </dgm:pt>
    <dgm:pt modelId="{F3492B24-D60C-44F5-A2D0-BDC9AEBA8929}" type="parTrans" cxnId="{3E1AB5A7-49E1-4297-B6D9-E864ACFAF747}">
      <dgm:prSet/>
      <dgm:spPr/>
      <dgm:t>
        <a:bodyPr/>
        <a:lstStyle/>
        <a:p>
          <a:endParaRPr lang="en-IE"/>
        </a:p>
      </dgm:t>
    </dgm:pt>
    <dgm:pt modelId="{4509FA94-CCC9-4DDC-8E2E-50EF41CBD507}" type="sibTrans" cxnId="{3E1AB5A7-49E1-4297-B6D9-E864ACFAF747}">
      <dgm:prSet/>
      <dgm:spPr/>
      <dgm:t>
        <a:bodyPr/>
        <a:lstStyle/>
        <a:p>
          <a:endParaRPr lang="en-IE"/>
        </a:p>
      </dgm:t>
    </dgm:pt>
    <dgm:pt modelId="{DD157FC2-5E1A-4181-B73E-1994F33F508B}">
      <dgm:prSet phldrT="[Text]"/>
      <dgm:spPr/>
      <dgm:t>
        <a:bodyPr/>
        <a:lstStyle/>
        <a:p>
          <a:r>
            <a:rPr lang="en-IE" dirty="0" smtClean="0"/>
            <a:t>RSA Board </a:t>
          </a:r>
          <a:endParaRPr lang="en-IE" dirty="0"/>
        </a:p>
      </dgm:t>
    </dgm:pt>
    <dgm:pt modelId="{A6E66B76-34D3-43AA-8907-B9CA9781ED1B}" type="parTrans" cxnId="{4F008CC7-091C-43BD-98DF-CF8B4A213E52}">
      <dgm:prSet/>
      <dgm:spPr/>
      <dgm:t>
        <a:bodyPr/>
        <a:lstStyle/>
        <a:p>
          <a:endParaRPr lang="en-IE"/>
        </a:p>
      </dgm:t>
    </dgm:pt>
    <dgm:pt modelId="{920F01FC-E8BE-4AAF-B37E-812D94BDE3CC}" type="sibTrans" cxnId="{4F008CC7-091C-43BD-98DF-CF8B4A213E52}">
      <dgm:prSet/>
      <dgm:spPr/>
      <dgm:t>
        <a:bodyPr/>
        <a:lstStyle/>
        <a:p>
          <a:endParaRPr lang="en-IE"/>
        </a:p>
      </dgm:t>
    </dgm:pt>
    <dgm:pt modelId="{8262C332-5367-44CA-84F3-DA5DF6E16692}">
      <dgm:prSet phldrT="[Text]"/>
      <dgm:spPr/>
      <dgm:t>
        <a:bodyPr/>
        <a:lstStyle/>
        <a:p>
          <a:r>
            <a:rPr lang="en-IE" dirty="0" smtClean="0"/>
            <a:t>RSA CEO &amp; Executive </a:t>
          </a:r>
          <a:endParaRPr lang="en-IE" dirty="0"/>
        </a:p>
      </dgm:t>
    </dgm:pt>
    <dgm:pt modelId="{5F9CED4A-43F2-4F74-8179-868BD8DAA405}" type="parTrans" cxnId="{F60E671C-757C-49B1-9845-2DBDE91E2853}">
      <dgm:prSet/>
      <dgm:spPr/>
      <dgm:t>
        <a:bodyPr/>
        <a:lstStyle/>
        <a:p>
          <a:endParaRPr lang="en-IE"/>
        </a:p>
      </dgm:t>
    </dgm:pt>
    <dgm:pt modelId="{92B888EC-794E-4A08-800A-E74FD4D9C43A}" type="sibTrans" cxnId="{F60E671C-757C-49B1-9845-2DBDE91E2853}">
      <dgm:prSet/>
      <dgm:spPr/>
      <dgm:t>
        <a:bodyPr/>
        <a:lstStyle/>
        <a:p>
          <a:endParaRPr lang="en-IE"/>
        </a:p>
      </dgm:t>
    </dgm:pt>
    <dgm:pt modelId="{9F89F6F2-1472-4261-802D-2273CEB77DC8}">
      <dgm:prSet phldrT="[Text]"/>
      <dgm:spPr/>
      <dgm:t>
        <a:bodyPr/>
        <a:lstStyle/>
        <a:p>
          <a:r>
            <a:rPr lang="en-IE" dirty="0" smtClean="0"/>
            <a:t>Department of  Transport Tourism and Sport </a:t>
          </a:r>
          <a:endParaRPr lang="en-IE" dirty="0"/>
        </a:p>
      </dgm:t>
    </dgm:pt>
    <dgm:pt modelId="{F4F28B4E-DBCC-44CA-9053-EBDBF59E109B}" type="sibTrans" cxnId="{E142DD40-C7EF-4EE1-BAF3-5D092A322E39}">
      <dgm:prSet/>
      <dgm:spPr/>
      <dgm:t>
        <a:bodyPr/>
        <a:lstStyle/>
        <a:p>
          <a:endParaRPr lang="en-IE"/>
        </a:p>
      </dgm:t>
    </dgm:pt>
    <dgm:pt modelId="{4C7780C4-199D-40F7-9BCD-FE8E8E6DBF63}" type="parTrans" cxnId="{E142DD40-C7EF-4EE1-BAF3-5D092A322E39}">
      <dgm:prSet/>
      <dgm:spPr/>
      <dgm:t>
        <a:bodyPr/>
        <a:lstStyle/>
        <a:p>
          <a:endParaRPr lang="en-IE"/>
        </a:p>
      </dgm:t>
    </dgm:pt>
    <dgm:pt modelId="{D0FA5E33-AC52-4671-8A70-8175E6045234}" type="pres">
      <dgm:prSet presAssocID="{DE81590D-EB55-469A-86B6-336B5B1F163C}" presName="hierChild1" presStyleCnt="0">
        <dgm:presLayoutVars>
          <dgm:chPref val="1"/>
          <dgm:dir/>
          <dgm:animOne val="branch"/>
          <dgm:animLvl val="lvl"/>
          <dgm:resizeHandles/>
        </dgm:presLayoutVars>
      </dgm:prSet>
      <dgm:spPr/>
      <dgm:t>
        <a:bodyPr/>
        <a:lstStyle/>
        <a:p>
          <a:endParaRPr lang="en-IE"/>
        </a:p>
      </dgm:t>
    </dgm:pt>
    <dgm:pt modelId="{B693B991-CCB2-4770-9B9D-75882EB6BE11}" type="pres">
      <dgm:prSet presAssocID="{EAD985B9-8BCC-44EA-8DD0-A45152BE0E8C}" presName="hierRoot1" presStyleCnt="0"/>
      <dgm:spPr/>
    </dgm:pt>
    <dgm:pt modelId="{A9A38D8D-E68B-418B-978D-A00B88F5507A}" type="pres">
      <dgm:prSet presAssocID="{EAD985B9-8BCC-44EA-8DD0-A45152BE0E8C}" presName="composite" presStyleCnt="0"/>
      <dgm:spPr/>
    </dgm:pt>
    <dgm:pt modelId="{C5FD9812-C201-4136-870D-74BD4D94866A}" type="pres">
      <dgm:prSet presAssocID="{EAD985B9-8BCC-44EA-8DD0-A45152BE0E8C}" presName="background" presStyleLbl="node0" presStyleIdx="0" presStyleCnt="1"/>
      <dgm:spPr/>
    </dgm:pt>
    <dgm:pt modelId="{F5DB2061-2167-484D-BE52-A7088BE42E67}" type="pres">
      <dgm:prSet presAssocID="{EAD985B9-8BCC-44EA-8DD0-A45152BE0E8C}" presName="text" presStyleLbl="fgAcc0" presStyleIdx="0" presStyleCnt="1" custLinFactNeighborX="-1504" custLinFactNeighborY="6591">
        <dgm:presLayoutVars>
          <dgm:chPref val="3"/>
        </dgm:presLayoutVars>
      </dgm:prSet>
      <dgm:spPr/>
      <dgm:t>
        <a:bodyPr/>
        <a:lstStyle/>
        <a:p>
          <a:endParaRPr lang="en-IE"/>
        </a:p>
      </dgm:t>
    </dgm:pt>
    <dgm:pt modelId="{23275892-72C5-4598-8C25-B700A6C5F9F0}" type="pres">
      <dgm:prSet presAssocID="{EAD985B9-8BCC-44EA-8DD0-A45152BE0E8C}" presName="hierChild2" presStyleCnt="0"/>
      <dgm:spPr/>
    </dgm:pt>
    <dgm:pt modelId="{0CE171C1-D397-4498-946E-2D87D7EC3C53}" type="pres">
      <dgm:prSet presAssocID="{A6E66B76-34D3-43AA-8907-B9CA9781ED1B}" presName="Name10" presStyleLbl="parChTrans1D2" presStyleIdx="0" presStyleCnt="2"/>
      <dgm:spPr/>
      <dgm:t>
        <a:bodyPr/>
        <a:lstStyle/>
        <a:p>
          <a:endParaRPr lang="en-IE"/>
        </a:p>
      </dgm:t>
    </dgm:pt>
    <dgm:pt modelId="{4B2B88CD-E589-4C3E-95CE-48556469B22D}" type="pres">
      <dgm:prSet presAssocID="{DD157FC2-5E1A-4181-B73E-1994F33F508B}" presName="hierRoot2" presStyleCnt="0"/>
      <dgm:spPr/>
    </dgm:pt>
    <dgm:pt modelId="{F03B489D-4B54-4822-B2E6-F7C76A187BBE}" type="pres">
      <dgm:prSet presAssocID="{DD157FC2-5E1A-4181-B73E-1994F33F508B}" presName="composite2" presStyleCnt="0"/>
      <dgm:spPr/>
    </dgm:pt>
    <dgm:pt modelId="{02A8678B-22B4-40D1-976C-C3979BD96FEB}" type="pres">
      <dgm:prSet presAssocID="{DD157FC2-5E1A-4181-B73E-1994F33F508B}" presName="background2" presStyleLbl="node2" presStyleIdx="0" presStyleCnt="2"/>
      <dgm:spPr/>
    </dgm:pt>
    <dgm:pt modelId="{305399ED-E85E-49F9-A8F2-ABCEC015B034}" type="pres">
      <dgm:prSet presAssocID="{DD157FC2-5E1A-4181-B73E-1994F33F508B}" presName="text2" presStyleLbl="fgAcc2" presStyleIdx="0" presStyleCnt="2">
        <dgm:presLayoutVars>
          <dgm:chPref val="3"/>
        </dgm:presLayoutVars>
      </dgm:prSet>
      <dgm:spPr/>
      <dgm:t>
        <a:bodyPr/>
        <a:lstStyle/>
        <a:p>
          <a:endParaRPr lang="en-IE"/>
        </a:p>
      </dgm:t>
    </dgm:pt>
    <dgm:pt modelId="{5D7A4A8C-B3AB-4225-9CEA-D020E4DF338B}" type="pres">
      <dgm:prSet presAssocID="{DD157FC2-5E1A-4181-B73E-1994F33F508B}" presName="hierChild3" presStyleCnt="0"/>
      <dgm:spPr/>
    </dgm:pt>
    <dgm:pt modelId="{DE7DC022-30D4-4649-AECD-52067665E5EA}" type="pres">
      <dgm:prSet presAssocID="{5F9CED4A-43F2-4F74-8179-868BD8DAA405}" presName="Name17" presStyleLbl="parChTrans1D3" presStyleIdx="0" presStyleCnt="1"/>
      <dgm:spPr/>
      <dgm:t>
        <a:bodyPr/>
        <a:lstStyle/>
        <a:p>
          <a:endParaRPr lang="en-IE"/>
        </a:p>
      </dgm:t>
    </dgm:pt>
    <dgm:pt modelId="{9569EFAA-4BF5-44DD-9970-3B5BF351AEA4}" type="pres">
      <dgm:prSet presAssocID="{8262C332-5367-44CA-84F3-DA5DF6E16692}" presName="hierRoot3" presStyleCnt="0"/>
      <dgm:spPr/>
    </dgm:pt>
    <dgm:pt modelId="{9E35399C-7F1D-48EA-ABED-DECE2B950BBC}" type="pres">
      <dgm:prSet presAssocID="{8262C332-5367-44CA-84F3-DA5DF6E16692}" presName="composite3" presStyleCnt="0"/>
      <dgm:spPr/>
    </dgm:pt>
    <dgm:pt modelId="{04F779AC-C959-4758-BB3E-97CC7EA9E719}" type="pres">
      <dgm:prSet presAssocID="{8262C332-5367-44CA-84F3-DA5DF6E16692}" presName="background3" presStyleLbl="node3" presStyleIdx="0" presStyleCnt="1"/>
      <dgm:spPr/>
    </dgm:pt>
    <dgm:pt modelId="{3EEAB15D-EF7A-4E2B-9C5B-CF34F80BF6CE}" type="pres">
      <dgm:prSet presAssocID="{8262C332-5367-44CA-84F3-DA5DF6E16692}" presName="text3" presStyleLbl="fgAcc3" presStyleIdx="0" presStyleCnt="1" custLinFactNeighborX="73392" custLinFactNeighborY="2285">
        <dgm:presLayoutVars>
          <dgm:chPref val="3"/>
        </dgm:presLayoutVars>
      </dgm:prSet>
      <dgm:spPr/>
      <dgm:t>
        <a:bodyPr/>
        <a:lstStyle/>
        <a:p>
          <a:endParaRPr lang="en-IE"/>
        </a:p>
      </dgm:t>
    </dgm:pt>
    <dgm:pt modelId="{406CC5AF-A54C-40B3-9C44-BAC14A52FAC4}" type="pres">
      <dgm:prSet presAssocID="{8262C332-5367-44CA-84F3-DA5DF6E16692}" presName="hierChild4" presStyleCnt="0"/>
      <dgm:spPr/>
    </dgm:pt>
    <dgm:pt modelId="{C11F178A-E74A-4978-A47B-B3E647F9054D}" type="pres">
      <dgm:prSet presAssocID="{4C7780C4-199D-40F7-9BCD-FE8E8E6DBF63}" presName="Name10" presStyleLbl="parChTrans1D2" presStyleIdx="1" presStyleCnt="2"/>
      <dgm:spPr/>
      <dgm:t>
        <a:bodyPr/>
        <a:lstStyle/>
        <a:p>
          <a:endParaRPr lang="en-IE"/>
        </a:p>
      </dgm:t>
    </dgm:pt>
    <dgm:pt modelId="{966CFE2E-2142-4BD8-A346-D0B2C4175C74}" type="pres">
      <dgm:prSet presAssocID="{9F89F6F2-1472-4261-802D-2273CEB77DC8}" presName="hierRoot2" presStyleCnt="0"/>
      <dgm:spPr/>
    </dgm:pt>
    <dgm:pt modelId="{BF0CF7FB-DFF4-40CC-AF7A-0CDEA1C443A4}" type="pres">
      <dgm:prSet presAssocID="{9F89F6F2-1472-4261-802D-2273CEB77DC8}" presName="composite2" presStyleCnt="0"/>
      <dgm:spPr/>
    </dgm:pt>
    <dgm:pt modelId="{13568A82-D0A4-4477-B9D5-A2E47439EAB9}" type="pres">
      <dgm:prSet presAssocID="{9F89F6F2-1472-4261-802D-2273CEB77DC8}" presName="background2" presStyleLbl="node2" presStyleIdx="1" presStyleCnt="2"/>
      <dgm:spPr/>
    </dgm:pt>
    <dgm:pt modelId="{4C2C4DBE-D3A1-4746-BDF1-70D5599E9060}" type="pres">
      <dgm:prSet presAssocID="{9F89F6F2-1472-4261-802D-2273CEB77DC8}" presName="text2" presStyleLbl="fgAcc2" presStyleIdx="1" presStyleCnt="2">
        <dgm:presLayoutVars>
          <dgm:chPref val="3"/>
        </dgm:presLayoutVars>
      </dgm:prSet>
      <dgm:spPr/>
      <dgm:t>
        <a:bodyPr/>
        <a:lstStyle/>
        <a:p>
          <a:endParaRPr lang="en-IE"/>
        </a:p>
      </dgm:t>
    </dgm:pt>
    <dgm:pt modelId="{FBE78EE7-06AA-4CF9-8A97-9768938E25C1}" type="pres">
      <dgm:prSet presAssocID="{9F89F6F2-1472-4261-802D-2273CEB77DC8}" presName="hierChild3" presStyleCnt="0"/>
      <dgm:spPr/>
    </dgm:pt>
  </dgm:ptLst>
  <dgm:cxnLst>
    <dgm:cxn modelId="{8341DA9F-145E-439D-88EF-B493BB50CA50}" type="presOf" srcId="{4C7780C4-199D-40F7-9BCD-FE8E8E6DBF63}" destId="{C11F178A-E74A-4978-A47B-B3E647F9054D}" srcOrd="0" destOrd="0" presId="urn:microsoft.com/office/officeart/2005/8/layout/hierarchy1"/>
    <dgm:cxn modelId="{2FAE7289-5C01-4B63-992E-8254F03879B5}" type="presOf" srcId="{5F9CED4A-43F2-4F74-8179-868BD8DAA405}" destId="{DE7DC022-30D4-4649-AECD-52067665E5EA}" srcOrd="0" destOrd="0" presId="urn:microsoft.com/office/officeart/2005/8/layout/hierarchy1"/>
    <dgm:cxn modelId="{3E1AB5A7-49E1-4297-B6D9-E864ACFAF747}" srcId="{DE81590D-EB55-469A-86B6-336B5B1F163C}" destId="{EAD985B9-8BCC-44EA-8DD0-A45152BE0E8C}" srcOrd="0" destOrd="0" parTransId="{F3492B24-D60C-44F5-A2D0-BDC9AEBA8929}" sibTransId="{4509FA94-CCC9-4DDC-8E2E-50EF41CBD507}"/>
    <dgm:cxn modelId="{F60E671C-757C-49B1-9845-2DBDE91E2853}" srcId="{DD157FC2-5E1A-4181-B73E-1994F33F508B}" destId="{8262C332-5367-44CA-84F3-DA5DF6E16692}" srcOrd="0" destOrd="0" parTransId="{5F9CED4A-43F2-4F74-8179-868BD8DAA405}" sibTransId="{92B888EC-794E-4A08-800A-E74FD4D9C43A}"/>
    <dgm:cxn modelId="{4F008CC7-091C-43BD-98DF-CF8B4A213E52}" srcId="{EAD985B9-8BCC-44EA-8DD0-A45152BE0E8C}" destId="{DD157FC2-5E1A-4181-B73E-1994F33F508B}" srcOrd="0" destOrd="0" parTransId="{A6E66B76-34D3-43AA-8907-B9CA9781ED1B}" sibTransId="{920F01FC-E8BE-4AAF-B37E-812D94BDE3CC}"/>
    <dgm:cxn modelId="{E142DD40-C7EF-4EE1-BAF3-5D092A322E39}" srcId="{EAD985B9-8BCC-44EA-8DD0-A45152BE0E8C}" destId="{9F89F6F2-1472-4261-802D-2273CEB77DC8}" srcOrd="1" destOrd="0" parTransId="{4C7780C4-199D-40F7-9BCD-FE8E8E6DBF63}" sibTransId="{F4F28B4E-DBCC-44CA-9053-EBDBF59E109B}"/>
    <dgm:cxn modelId="{A6C947AD-8C32-426D-9C85-B41E034908F6}" type="presOf" srcId="{A6E66B76-34D3-43AA-8907-B9CA9781ED1B}" destId="{0CE171C1-D397-4498-946E-2D87D7EC3C53}" srcOrd="0" destOrd="0" presId="urn:microsoft.com/office/officeart/2005/8/layout/hierarchy1"/>
    <dgm:cxn modelId="{6221EC20-CAE6-4C57-9F15-57549A75C2DE}" type="presOf" srcId="{EAD985B9-8BCC-44EA-8DD0-A45152BE0E8C}" destId="{F5DB2061-2167-484D-BE52-A7088BE42E67}" srcOrd="0" destOrd="0" presId="urn:microsoft.com/office/officeart/2005/8/layout/hierarchy1"/>
    <dgm:cxn modelId="{5572BCF3-4250-4758-B559-935508B109D4}" type="presOf" srcId="{DE81590D-EB55-469A-86B6-336B5B1F163C}" destId="{D0FA5E33-AC52-4671-8A70-8175E6045234}" srcOrd="0" destOrd="0" presId="urn:microsoft.com/office/officeart/2005/8/layout/hierarchy1"/>
    <dgm:cxn modelId="{3C4E2009-A8EC-48F5-A9ED-5FA18994C877}" type="presOf" srcId="{9F89F6F2-1472-4261-802D-2273CEB77DC8}" destId="{4C2C4DBE-D3A1-4746-BDF1-70D5599E9060}" srcOrd="0" destOrd="0" presId="urn:microsoft.com/office/officeart/2005/8/layout/hierarchy1"/>
    <dgm:cxn modelId="{C73AD05C-2C35-4E36-8B15-E786648849BF}" type="presOf" srcId="{8262C332-5367-44CA-84F3-DA5DF6E16692}" destId="{3EEAB15D-EF7A-4E2B-9C5B-CF34F80BF6CE}" srcOrd="0" destOrd="0" presId="urn:microsoft.com/office/officeart/2005/8/layout/hierarchy1"/>
    <dgm:cxn modelId="{5375B11E-1AAA-4EE9-A7E3-40AD39F3CF58}" type="presOf" srcId="{DD157FC2-5E1A-4181-B73E-1994F33F508B}" destId="{305399ED-E85E-49F9-A8F2-ABCEC015B034}" srcOrd="0" destOrd="0" presId="urn:microsoft.com/office/officeart/2005/8/layout/hierarchy1"/>
    <dgm:cxn modelId="{4FF57D5B-2D90-4EB2-9AE9-839B2E1544C1}" type="presParOf" srcId="{D0FA5E33-AC52-4671-8A70-8175E6045234}" destId="{B693B991-CCB2-4770-9B9D-75882EB6BE11}" srcOrd="0" destOrd="0" presId="urn:microsoft.com/office/officeart/2005/8/layout/hierarchy1"/>
    <dgm:cxn modelId="{2D5B1F43-AB26-4DEA-A2CC-CBDF194E5F8A}" type="presParOf" srcId="{B693B991-CCB2-4770-9B9D-75882EB6BE11}" destId="{A9A38D8D-E68B-418B-978D-A00B88F5507A}" srcOrd="0" destOrd="0" presId="urn:microsoft.com/office/officeart/2005/8/layout/hierarchy1"/>
    <dgm:cxn modelId="{8978AFAB-39B6-4F98-A4D3-FB9F790DF3F9}" type="presParOf" srcId="{A9A38D8D-E68B-418B-978D-A00B88F5507A}" destId="{C5FD9812-C201-4136-870D-74BD4D94866A}" srcOrd="0" destOrd="0" presId="urn:microsoft.com/office/officeart/2005/8/layout/hierarchy1"/>
    <dgm:cxn modelId="{06B01635-5E70-4B5E-BA3A-3E12692918B8}" type="presParOf" srcId="{A9A38D8D-E68B-418B-978D-A00B88F5507A}" destId="{F5DB2061-2167-484D-BE52-A7088BE42E67}" srcOrd="1" destOrd="0" presId="urn:microsoft.com/office/officeart/2005/8/layout/hierarchy1"/>
    <dgm:cxn modelId="{22DFDB9B-6006-496C-AFBE-7A4FB60917C2}" type="presParOf" srcId="{B693B991-CCB2-4770-9B9D-75882EB6BE11}" destId="{23275892-72C5-4598-8C25-B700A6C5F9F0}" srcOrd="1" destOrd="0" presId="urn:microsoft.com/office/officeart/2005/8/layout/hierarchy1"/>
    <dgm:cxn modelId="{00ABF3B6-BEA8-4856-BAD8-5E377C39A028}" type="presParOf" srcId="{23275892-72C5-4598-8C25-B700A6C5F9F0}" destId="{0CE171C1-D397-4498-946E-2D87D7EC3C53}" srcOrd="0" destOrd="0" presId="urn:microsoft.com/office/officeart/2005/8/layout/hierarchy1"/>
    <dgm:cxn modelId="{B9911F57-12E4-4191-9493-EF1E1600E5CF}" type="presParOf" srcId="{23275892-72C5-4598-8C25-B700A6C5F9F0}" destId="{4B2B88CD-E589-4C3E-95CE-48556469B22D}" srcOrd="1" destOrd="0" presId="urn:microsoft.com/office/officeart/2005/8/layout/hierarchy1"/>
    <dgm:cxn modelId="{5E44F871-E427-4158-BF5B-6EE0B2FA8CB1}" type="presParOf" srcId="{4B2B88CD-E589-4C3E-95CE-48556469B22D}" destId="{F03B489D-4B54-4822-B2E6-F7C76A187BBE}" srcOrd="0" destOrd="0" presId="urn:microsoft.com/office/officeart/2005/8/layout/hierarchy1"/>
    <dgm:cxn modelId="{3336DD13-2FDA-4A63-B499-FC4971F5D77D}" type="presParOf" srcId="{F03B489D-4B54-4822-B2E6-F7C76A187BBE}" destId="{02A8678B-22B4-40D1-976C-C3979BD96FEB}" srcOrd="0" destOrd="0" presId="urn:microsoft.com/office/officeart/2005/8/layout/hierarchy1"/>
    <dgm:cxn modelId="{241A3DB7-7C25-4AFD-8BB2-64A4974E76C8}" type="presParOf" srcId="{F03B489D-4B54-4822-B2E6-F7C76A187BBE}" destId="{305399ED-E85E-49F9-A8F2-ABCEC015B034}" srcOrd="1" destOrd="0" presId="urn:microsoft.com/office/officeart/2005/8/layout/hierarchy1"/>
    <dgm:cxn modelId="{72F33F51-3FAA-4E56-843D-EE74A92F2968}" type="presParOf" srcId="{4B2B88CD-E589-4C3E-95CE-48556469B22D}" destId="{5D7A4A8C-B3AB-4225-9CEA-D020E4DF338B}" srcOrd="1" destOrd="0" presId="urn:microsoft.com/office/officeart/2005/8/layout/hierarchy1"/>
    <dgm:cxn modelId="{486CBC12-C494-4155-BBEA-21746CDCC819}" type="presParOf" srcId="{5D7A4A8C-B3AB-4225-9CEA-D020E4DF338B}" destId="{DE7DC022-30D4-4649-AECD-52067665E5EA}" srcOrd="0" destOrd="0" presId="urn:microsoft.com/office/officeart/2005/8/layout/hierarchy1"/>
    <dgm:cxn modelId="{69C702F4-30E3-4A13-8AB1-3839D037AAFD}" type="presParOf" srcId="{5D7A4A8C-B3AB-4225-9CEA-D020E4DF338B}" destId="{9569EFAA-4BF5-44DD-9970-3B5BF351AEA4}" srcOrd="1" destOrd="0" presId="urn:microsoft.com/office/officeart/2005/8/layout/hierarchy1"/>
    <dgm:cxn modelId="{F7C61A50-F76D-4D37-B9C4-C64326D3FFE3}" type="presParOf" srcId="{9569EFAA-4BF5-44DD-9970-3B5BF351AEA4}" destId="{9E35399C-7F1D-48EA-ABED-DECE2B950BBC}" srcOrd="0" destOrd="0" presId="urn:microsoft.com/office/officeart/2005/8/layout/hierarchy1"/>
    <dgm:cxn modelId="{F8971E03-93C5-4C7E-BF21-E39504DF0A43}" type="presParOf" srcId="{9E35399C-7F1D-48EA-ABED-DECE2B950BBC}" destId="{04F779AC-C959-4758-BB3E-97CC7EA9E719}" srcOrd="0" destOrd="0" presId="urn:microsoft.com/office/officeart/2005/8/layout/hierarchy1"/>
    <dgm:cxn modelId="{7C899B45-C306-450A-8656-2BBCFE0A2C7D}" type="presParOf" srcId="{9E35399C-7F1D-48EA-ABED-DECE2B950BBC}" destId="{3EEAB15D-EF7A-4E2B-9C5B-CF34F80BF6CE}" srcOrd="1" destOrd="0" presId="urn:microsoft.com/office/officeart/2005/8/layout/hierarchy1"/>
    <dgm:cxn modelId="{6A42C1C8-E2C0-4774-8823-1B45DA5BE9B6}" type="presParOf" srcId="{9569EFAA-4BF5-44DD-9970-3B5BF351AEA4}" destId="{406CC5AF-A54C-40B3-9C44-BAC14A52FAC4}" srcOrd="1" destOrd="0" presId="urn:microsoft.com/office/officeart/2005/8/layout/hierarchy1"/>
    <dgm:cxn modelId="{87145395-F1E4-415D-8161-654BE0C912F7}" type="presParOf" srcId="{23275892-72C5-4598-8C25-B700A6C5F9F0}" destId="{C11F178A-E74A-4978-A47B-B3E647F9054D}" srcOrd="2" destOrd="0" presId="urn:microsoft.com/office/officeart/2005/8/layout/hierarchy1"/>
    <dgm:cxn modelId="{08682EA3-4954-4036-BF8A-DACF04B0FCD6}" type="presParOf" srcId="{23275892-72C5-4598-8C25-B700A6C5F9F0}" destId="{966CFE2E-2142-4BD8-A346-D0B2C4175C74}" srcOrd="3" destOrd="0" presId="urn:microsoft.com/office/officeart/2005/8/layout/hierarchy1"/>
    <dgm:cxn modelId="{51A984B1-6542-42B9-9B79-CD8F1FD4E3FD}" type="presParOf" srcId="{966CFE2E-2142-4BD8-A346-D0B2C4175C74}" destId="{BF0CF7FB-DFF4-40CC-AF7A-0CDEA1C443A4}" srcOrd="0" destOrd="0" presId="urn:microsoft.com/office/officeart/2005/8/layout/hierarchy1"/>
    <dgm:cxn modelId="{13D57AE6-6B37-48D0-91A3-0BF6701FE54D}" type="presParOf" srcId="{BF0CF7FB-DFF4-40CC-AF7A-0CDEA1C443A4}" destId="{13568A82-D0A4-4477-B9D5-A2E47439EAB9}" srcOrd="0" destOrd="0" presId="urn:microsoft.com/office/officeart/2005/8/layout/hierarchy1"/>
    <dgm:cxn modelId="{8805F55E-A1EE-4DF6-9540-857BD93578CC}" type="presParOf" srcId="{BF0CF7FB-DFF4-40CC-AF7A-0CDEA1C443A4}" destId="{4C2C4DBE-D3A1-4746-BDF1-70D5599E9060}" srcOrd="1" destOrd="0" presId="urn:microsoft.com/office/officeart/2005/8/layout/hierarchy1"/>
    <dgm:cxn modelId="{8B691105-602A-4FA6-AC21-34226DAA5260}" type="presParOf" srcId="{966CFE2E-2142-4BD8-A346-D0B2C4175C74}" destId="{FBE78EE7-06AA-4CF9-8A97-9768938E25C1}" srcOrd="1" destOrd="0" presId="urn:microsoft.com/office/officeart/2005/8/layout/hierarchy1"/>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EFAFD96-3601-4F17-BB82-DBBBA6C512D5}" type="doc">
      <dgm:prSet loTypeId="urn:microsoft.com/office/officeart/2005/8/layout/orgChart1" loCatId="hierarchy" qsTypeId="urn:microsoft.com/office/officeart/2005/8/quickstyle/simple5" qsCatId="simple" csTypeId="urn:microsoft.com/office/officeart/2005/8/colors/accent2_1" csCatId="accent2" phldr="1"/>
      <dgm:spPr/>
      <dgm:t>
        <a:bodyPr/>
        <a:lstStyle/>
        <a:p>
          <a:endParaRPr lang="en-US"/>
        </a:p>
      </dgm:t>
    </dgm:pt>
    <dgm:pt modelId="{19599602-9E94-449B-AE02-46C30491E28C}">
      <dgm:prSet phldrT="[Text]"/>
      <dgm:spPr>
        <a:ln>
          <a:solidFill>
            <a:schemeClr val="tx1"/>
          </a:solidFill>
        </a:ln>
      </dgm:spPr>
      <dgm:t>
        <a:bodyPr/>
        <a:lstStyle/>
        <a:p>
          <a:pPr algn="ctr"/>
          <a:r>
            <a:rPr lang="en-US" b="1" dirty="0" err="1" smtClean="0"/>
            <a:t>Moyagh</a:t>
          </a:r>
          <a:r>
            <a:rPr lang="en-US" b="1" dirty="0" smtClean="0"/>
            <a:t> Murdock</a:t>
          </a:r>
        </a:p>
        <a:p>
          <a:pPr algn="ctr"/>
          <a:r>
            <a:rPr lang="en-US" b="1" dirty="0" smtClean="0"/>
            <a:t>CEO</a:t>
          </a:r>
          <a:endParaRPr lang="en-US" b="1" dirty="0"/>
        </a:p>
      </dgm:t>
    </dgm:pt>
    <dgm:pt modelId="{FF371F54-3EAD-4229-B33D-30FA8E522AE4}" type="parTrans" cxnId="{7A02F5AF-F9F5-4778-A66E-DE024A3A34D9}">
      <dgm:prSet/>
      <dgm:spPr/>
      <dgm:t>
        <a:bodyPr/>
        <a:lstStyle/>
        <a:p>
          <a:endParaRPr lang="en-US"/>
        </a:p>
      </dgm:t>
    </dgm:pt>
    <dgm:pt modelId="{2A88706E-F8B3-4E84-B216-AB828E178267}" type="sibTrans" cxnId="{7A02F5AF-F9F5-4778-A66E-DE024A3A34D9}">
      <dgm:prSet/>
      <dgm:spPr/>
      <dgm:t>
        <a:bodyPr/>
        <a:lstStyle/>
        <a:p>
          <a:endParaRPr lang="en-US"/>
        </a:p>
      </dgm:t>
    </dgm:pt>
    <dgm:pt modelId="{6FD54DCC-0420-4B69-949E-C600DAC3EA80}">
      <dgm:prSet phldrT="[Text]"/>
      <dgm:spPr/>
      <dgm:t>
        <a:bodyPr/>
        <a:lstStyle/>
        <a:p>
          <a:r>
            <a:rPr lang="en-US" b="1" dirty="0" smtClean="0"/>
            <a:t>ICT Manager</a:t>
          </a:r>
          <a:endParaRPr lang="en-US" b="1" dirty="0"/>
        </a:p>
      </dgm:t>
    </dgm:pt>
    <dgm:pt modelId="{6F5CF077-1342-46A1-93F1-68D7723F3F8C}" type="parTrans" cxnId="{A9A39EE7-F441-4563-AFFD-666EC4C4FD54}">
      <dgm:prSet/>
      <dgm:spPr/>
      <dgm:t>
        <a:bodyPr/>
        <a:lstStyle/>
        <a:p>
          <a:endParaRPr lang="en-US"/>
        </a:p>
      </dgm:t>
    </dgm:pt>
    <dgm:pt modelId="{CE57F18C-7754-4245-BB8D-0DDD9139AB8E}" type="sibTrans" cxnId="{A9A39EE7-F441-4563-AFFD-666EC4C4FD54}">
      <dgm:prSet/>
      <dgm:spPr/>
      <dgm:t>
        <a:bodyPr/>
        <a:lstStyle/>
        <a:p>
          <a:endParaRPr lang="en-US"/>
        </a:p>
      </dgm:t>
    </dgm:pt>
    <dgm:pt modelId="{0C87090F-02B0-44D5-BD4B-E5AE0D1FA7F1}">
      <dgm:prSet phldrT="[Text]"/>
      <dgm:spPr/>
      <dgm:t>
        <a:bodyPr/>
        <a:lstStyle/>
        <a:p>
          <a:r>
            <a:rPr lang="en-US" b="1" dirty="0" smtClean="0"/>
            <a:t>Declan </a:t>
          </a:r>
          <a:r>
            <a:rPr lang="en-US" b="1" dirty="0" err="1" smtClean="0"/>
            <a:t>Naughton</a:t>
          </a:r>
          <a:endParaRPr lang="en-US" b="1" dirty="0" smtClean="0"/>
        </a:p>
        <a:p>
          <a:r>
            <a:rPr lang="en-US" b="1" dirty="0" smtClean="0"/>
            <a:t>Director of Driver Testing</a:t>
          </a:r>
        </a:p>
        <a:p>
          <a:r>
            <a:rPr lang="en-US" b="1" dirty="0" smtClean="0"/>
            <a:t>&amp; Licensing</a:t>
          </a:r>
          <a:endParaRPr lang="en-US" b="1" dirty="0"/>
        </a:p>
      </dgm:t>
    </dgm:pt>
    <dgm:pt modelId="{48F43ED3-A177-4096-B556-EB782F87985E}" type="parTrans" cxnId="{30E0B992-157A-405B-8572-770CFD4D21A1}">
      <dgm:prSet/>
      <dgm:spPr/>
      <dgm:t>
        <a:bodyPr/>
        <a:lstStyle/>
        <a:p>
          <a:endParaRPr lang="en-US"/>
        </a:p>
      </dgm:t>
    </dgm:pt>
    <dgm:pt modelId="{24E0BA02-AFC8-4BBC-85FF-8CECFE2FDD5C}" type="sibTrans" cxnId="{30E0B992-157A-405B-8572-770CFD4D21A1}">
      <dgm:prSet/>
      <dgm:spPr/>
      <dgm:t>
        <a:bodyPr/>
        <a:lstStyle/>
        <a:p>
          <a:endParaRPr lang="en-US"/>
        </a:p>
      </dgm:t>
    </dgm:pt>
    <dgm:pt modelId="{991DD7BB-FD91-49EE-AAF5-140AB35E43F7}">
      <dgm:prSet/>
      <dgm:spPr/>
      <dgm:t>
        <a:bodyPr/>
        <a:lstStyle/>
        <a:p>
          <a:endParaRPr lang="en-US" dirty="0" smtClean="0"/>
        </a:p>
        <a:p>
          <a:r>
            <a:rPr lang="en-US" dirty="0" smtClean="0"/>
            <a:t>Driver Testing Manager</a:t>
          </a:r>
          <a:endParaRPr lang="en-US" dirty="0"/>
        </a:p>
      </dgm:t>
    </dgm:pt>
    <dgm:pt modelId="{8C5DE38B-5BD6-4776-8A20-AEE9D7B23E51}" type="sibTrans" cxnId="{2B80D23B-5A2B-4D63-AF88-2D04D8D865AC}">
      <dgm:prSet/>
      <dgm:spPr/>
      <dgm:t>
        <a:bodyPr/>
        <a:lstStyle/>
        <a:p>
          <a:endParaRPr lang="en-US"/>
        </a:p>
      </dgm:t>
    </dgm:pt>
    <dgm:pt modelId="{E3D22BD8-B8F5-4AEB-A8DD-53D6A1A29BAD}" type="parTrans" cxnId="{2B80D23B-5A2B-4D63-AF88-2D04D8D865AC}">
      <dgm:prSet/>
      <dgm:spPr/>
      <dgm:t>
        <a:bodyPr/>
        <a:lstStyle/>
        <a:p>
          <a:endParaRPr lang="en-US"/>
        </a:p>
      </dgm:t>
    </dgm:pt>
    <dgm:pt modelId="{1275AF5A-745A-45FB-A835-898A1B8102BD}">
      <dgm:prSet/>
      <dgm:spPr/>
      <dgm:t>
        <a:bodyPr/>
        <a:lstStyle/>
        <a:p>
          <a:r>
            <a:rPr lang="en-IE" b="1" dirty="0" err="1" smtClean="0"/>
            <a:t>Pearse</a:t>
          </a:r>
          <a:r>
            <a:rPr lang="en-IE" b="1" dirty="0" smtClean="0"/>
            <a:t> White</a:t>
          </a:r>
        </a:p>
        <a:p>
          <a:r>
            <a:rPr lang="en-IE" b="1" dirty="0" smtClean="0"/>
            <a:t>Director of Finance &amp; Commercial Services</a:t>
          </a:r>
          <a:endParaRPr lang="en-IE" b="1" dirty="0"/>
        </a:p>
      </dgm:t>
    </dgm:pt>
    <dgm:pt modelId="{FFFBBF1D-A54C-41A3-BB53-B803FD69345A}" type="parTrans" cxnId="{E45C08A5-6636-4AAD-AF48-645ED79EC7F3}">
      <dgm:prSet/>
      <dgm:spPr/>
      <dgm:t>
        <a:bodyPr/>
        <a:lstStyle/>
        <a:p>
          <a:endParaRPr lang="en-IE"/>
        </a:p>
      </dgm:t>
    </dgm:pt>
    <dgm:pt modelId="{18F131FF-6C4C-4864-946A-3B3D44FC3121}" type="sibTrans" cxnId="{E45C08A5-6636-4AAD-AF48-645ED79EC7F3}">
      <dgm:prSet/>
      <dgm:spPr/>
      <dgm:t>
        <a:bodyPr/>
        <a:lstStyle/>
        <a:p>
          <a:endParaRPr lang="en-IE"/>
        </a:p>
      </dgm:t>
    </dgm:pt>
    <dgm:pt modelId="{93BBA1AA-6BDE-4CD2-8CB6-B46C2FEAF287}">
      <dgm:prSet/>
      <dgm:spPr/>
      <dgm:t>
        <a:bodyPr/>
        <a:lstStyle/>
        <a:p>
          <a:r>
            <a:rPr lang="en-IE" b="1" dirty="0" smtClean="0"/>
            <a:t>HR &amp; Admin Manager</a:t>
          </a:r>
          <a:endParaRPr lang="en-IE" b="1" dirty="0"/>
        </a:p>
      </dgm:t>
    </dgm:pt>
    <dgm:pt modelId="{AECD3A8C-3B6C-4277-80A7-E07279696030}" type="parTrans" cxnId="{3970DDAE-9BC2-43D4-B14B-2B9553DA49F7}">
      <dgm:prSet/>
      <dgm:spPr/>
      <dgm:t>
        <a:bodyPr/>
        <a:lstStyle/>
        <a:p>
          <a:endParaRPr lang="en-IE"/>
        </a:p>
      </dgm:t>
    </dgm:pt>
    <dgm:pt modelId="{8C5685CD-82E1-4240-8678-5EBCC8EC84EA}" type="sibTrans" cxnId="{3970DDAE-9BC2-43D4-B14B-2B9553DA49F7}">
      <dgm:prSet/>
      <dgm:spPr/>
      <dgm:t>
        <a:bodyPr/>
        <a:lstStyle/>
        <a:p>
          <a:endParaRPr lang="en-IE"/>
        </a:p>
      </dgm:t>
    </dgm:pt>
    <dgm:pt modelId="{15296250-D6EF-4AF9-905B-E0374825CA6D}">
      <dgm:prSet/>
      <dgm:spPr/>
      <dgm:t>
        <a:bodyPr/>
        <a:lstStyle/>
        <a:p>
          <a:r>
            <a:rPr lang="en-IE" b="1" dirty="0" smtClean="0"/>
            <a:t>Michael Rowland</a:t>
          </a:r>
        </a:p>
        <a:p>
          <a:r>
            <a:rPr lang="en-IE" b="1" dirty="0" smtClean="0"/>
            <a:t>Director of Road Safety Research &amp; Driver Education</a:t>
          </a:r>
          <a:endParaRPr lang="en-IE" b="1" dirty="0"/>
        </a:p>
      </dgm:t>
    </dgm:pt>
    <dgm:pt modelId="{10FB8D54-4E0D-4BF6-9BED-DF0CA588796E}" type="parTrans" cxnId="{55C3F827-B189-4929-AB30-161503730705}">
      <dgm:prSet/>
      <dgm:spPr/>
      <dgm:t>
        <a:bodyPr/>
        <a:lstStyle/>
        <a:p>
          <a:endParaRPr lang="en-IE"/>
        </a:p>
      </dgm:t>
    </dgm:pt>
    <dgm:pt modelId="{8F0952B5-2843-4D41-899F-7F3D6732B545}" type="sibTrans" cxnId="{55C3F827-B189-4929-AB30-161503730705}">
      <dgm:prSet/>
      <dgm:spPr/>
      <dgm:t>
        <a:bodyPr/>
        <a:lstStyle/>
        <a:p>
          <a:endParaRPr lang="en-IE"/>
        </a:p>
      </dgm:t>
    </dgm:pt>
    <dgm:pt modelId="{16B43C0C-6047-4ED7-AD8B-B568B1D6FCC2}">
      <dgm:prSet/>
      <dgm:spPr/>
      <dgm:t>
        <a:bodyPr/>
        <a:lstStyle/>
        <a:p>
          <a:r>
            <a:rPr lang="en-IE" b="1" dirty="0" smtClean="0"/>
            <a:t>Denise Barry</a:t>
          </a:r>
        </a:p>
        <a:p>
          <a:r>
            <a:rPr lang="en-IE" b="1" dirty="0" smtClean="0"/>
            <a:t>Director of Standards &amp; Enforcement</a:t>
          </a:r>
          <a:endParaRPr lang="en-IE" b="1" dirty="0"/>
        </a:p>
      </dgm:t>
    </dgm:pt>
    <dgm:pt modelId="{B216F39B-AD23-4A01-B67E-9F39F5CB28D7}" type="parTrans" cxnId="{1FAA3FFC-4C68-4EFE-A552-91AA288B607F}">
      <dgm:prSet/>
      <dgm:spPr/>
      <dgm:t>
        <a:bodyPr/>
        <a:lstStyle/>
        <a:p>
          <a:endParaRPr lang="en-IE"/>
        </a:p>
      </dgm:t>
    </dgm:pt>
    <dgm:pt modelId="{D5416AC2-1748-49D6-A4E6-CE634A319D72}" type="sibTrans" cxnId="{1FAA3FFC-4C68-4EFE-A552-91AA288B607F}">
      <dgm:prSet/>
      <dgm:spPr/>
      <dgm:t>
        <a:bodyPr/>
        <a:lstStyle/>
        <a:p>
          <a:endParaRPr lang="en-IE"/>
        </a:p>
      </dgm:t>
    </dgm:pt>
    <dgm:pt modelId="{750363DE-F497-488B-9E6A-BB6E816E901C}">
      <dgm:prSet/>
      <dgm:spPr/>
      <dgm:t>
        <a:bodyPr/>
        <a:lstStyle/>
        <a:p>
          <a:r>
            <a:rPr lang="en-IE" dirty="0" smtClean="0"/>
            <a:t>Procurement Manager</a:t>
          </a:r>
          <a:endParaRPr lang="en-IE" dirty="0"/>
        </a:p>
      </dgm:t>
    </dgm:pt>
    <dgm:pt modelId="{D6FC80C7-43C9-46BA-85E7-F0A0C2DDD2E0}" type="parTrans" cxnId="{C3801404-9E96-4F9F-B35C-CDC110F723DA}">
      <dgm:prSet/>
      <dgm:spPr/>
      <dgm:t>
        <a:bodyPr/>
        <a:lstStyle/>
        <a:p>
          <a:endParaRPr lang="en-IE"/>
        </a:p>
      </dgm:t>
    </dgm:pt>
    <dgm:pt modelId="{15057345-3B44-4CA5-99EA-4A0B9FBFA8E4}" type="sibTrans" cxnId="{C3801404-9E96-4F9F-B35C-CDC110F723DA}">
      <dgm:prSet/>
      <dgm:spPr/>
      <dgm:t>
        <a:bodyPr/>
        <a:lstStyle/>
        <a:p>
          <a:endParaRPr lang="en-IE"/>
        </a:p>
      </dgm:t>
    </dgm:pt>
    <dgm:pt modelId="{D543A00A-B257-42A7-96E2-14C69084298D}">
      <dgm:prSet/>
      <dgm:spPr/>
      <dgm:t>
        <a:bodyPr/>
        <a:lstStyle/>
        <a:p>
          <a:endParaRPr lang="en-IE" dirty="0" smtClean="0"/>
        </a:p>
        <a:p>
          <a:r>
            <a:rPr lang="en-IE" dirty="0" smtClean="0"/>
            <a:t>Data Protection, Risk, Quality, FOI &amp; Information Security Manager</a:t>
          </a:r>
          <a:endParaRPr lang="en-IE" dirty="0"/>
        </a:p>
      </dgm:t>
    </dgm:pt>
    <dgm:pt modelId="{126AF707-A114-45AB-9364-D2DF2A094298}" type="parTrans" cxnId="{E9FD2971-E74D-4DA5-B112-49F52E675814}">
      <dgm:prSet/>
      <dgm:spPr/>
      <dgm:t>
        <a:bodyPr/>
        <a:lstStyle/>
        <a:p>
          <a:endParaRPr lang="en-IE"/>
        </a:p>
      </dgm:t>
    </dgm:pt>
    <dgm:pt modelId="{E66FE0B7-B758-48E0-BAF8-0DFF04AF73EB}" type="sibTrans" cxnId="{E9FD2971-E74D-4DA5-B112-49F52E675814}">
      <dgm:prSet/>
      <dgm:spPr/>
      <dgm:t>
        <a:bodyPr/>
        <a:lstStyle/>
        <a:p>
          <a:endParaRPr lang="en-IE"/>
        </a:p>
      </dgm:t>
    </dgm:pt>
    <dgm:pt modelId="{B01BE8F3-1D64-453E-B755-EDE1612E7213}">
      <dgm:prSet/>
      <dgm:spPr/>
      <dgm:t>
        <a:bodyPr/>
        <a:lstStyle/>
        <a:p>
          <a:r>
            <a:rPr lang="en-IE" dirty="0" smtClean="0"/>
            <a:t>Finance Manager</a:t>
          </a:r>
          <a:endParaRPr lang="en-IE" dirty="0"/>
        </a:p>
      </dgm:t>
    </dgm:pt>
    <dgm:pt modelId="{6D20A43E-94D1-4523-BF33-1168701D93C7}" type="parTrans" cxnId="{5C3B9792-2567-467D-AA58-53665FBE9C64}">
      <dgm:prSet/>
      <dgm:spPr/>
      <dgm:t>
        <a:bodyPr/>
        <a:lstStyle/>
        <a:p>
          <a:endParaRPr lang="en-IE"/>
        </a:p>
      </dgm:t>
    </dgm:pt>
    <dgm:pt modelId="{01AF586E-ED22-43AD-9501-4C3F4791F41D}" type="sibTrans" cxnId="{5C3B9792-2567-467D-AA58-53665FBE9C64}">
      <dgm:prSet/>
      <dgm:spPr/>
      <dgm:t>
        <a:bodyPr/>
        <a:lstStyle/>
        <a:p>
          <a:endParaRPr lang="en-IE"/>
        </a:p>
      </dgm:t>
    </dgm:pt>
    <dgm:pt modelId="{317DF94F-E4FD-4708-AC19-BE402D8BADAB}">
      <dgm:prSet/>
      <dgm:spPr/>
      <dgm:t>
        <a:bodyPr/>
        <a:lstStyle/>
        <a:p>
          <a:endParaRPr lang="en-IE" dirty="0" smtClean="0"/>
        </a:p>
        <a:p>
          <a:r>
            <a:rPr lang="en-IE" dirty="0" smtClean="0"/>
            <a:t>Health &amp; Safety Officer</a:t>
          </a:r>
          <a:endParaRPr lang="en-IE" dirty="0"/>
        </a:p>
      </dgm:t>
    </dgm:pt>
    <dgm:pt modelId="{C3BC7DA1-8459-44A9-8065-1A32A4E28797}" type="parTrans" cxnId="{AE8421A8-9CEE-424D-8A4F-0E8BC4B61E18}">
      <dgm:prSet/>
      <dgm:spPr/>
      <dgm:t>
        <a:bodyPr/>
        <a:lstStyle/>
        <a:p>
          <a:endParaRPr lang="en-IE"/>
        </a:p>
      </dgm:t>
    </dgm:pt>
    <dgm:pt modelId="{69F28CC4-1192-4AE9-9659-5BD5FFF47BA6}" type="sibTrans" cxnId="{AE8421A8-9CEE-424D-8A4F-0E8BC4B61E18}">
      <dgm:prSet/>
      <dgm:spPr/>
      <dgm:t>
        <a:bodyPr/>
        <a:lstStyle/>
        <a:p>
          <a:endParaRPr lang="en-IE"/>
        </a:p>
      </dgm:t>
    </dgm:pt>
    <dgm:pt modelId="{20082201-B106-4962-AF3E-761B8B38FB77}">
      <dgm:prSet/>
      <dgm:spPr/>
      <dgm:t>
        <a:bodyPr/>
        <a:lstStyle/>
        <a:p>
          <a:endParaRPr lang="en-IE" dirty="0" smtClean="0"/>
        </a:p>
        <a:p>
          <a:r>
            <a:rPr lang="en-IE" dirty="0" smtClean="0"/>
            <a:t>Facilities Management Officer</a:t>
          </a:r>
          <a:endParaRPr lang="en-IE" dirty="0"/>
        </a:p>
      </dgm:t>
    </dgm:pt>
    <dgm:pt modelId="{AAA4D497-8CC2-45F0-A438-C506776CDD6F}" type="parTrans" cxnId="{FEB01069-5F19-43F8-B8B1-D918F8041BA5}">
      <dgm:prSet/>
      <dgm:spPr/>
      <dgm:t>
        <a:bodyPr/>
        <a:lstStyle/>
        <a:p>
          <a:endParaRPr lang="en-IE"/>
        </a:p>
      </dgm:t>
    </dgm:pt>
    <dgm:pt modelId="{4383490A-2B64-4B2C-9A39-A85798BEF7B2}" type="sibTrans" cxnId="{FEB01069-5F19-43F8-B8B1-D918F8041BA5}">
      <dgm:prSet/>
      <dgm:spPr/>
      <dgm:t>
        <a:bodyPr/>
        <a:lstStyle/>
        <a:p>
          <a:endParaRPr lang="en-IE"/>
        </a:p>
      </dgm:t>
    </dgm:pt>
    <dgm:pt modelId="{55EA3C3D-5097-4B88-838A-3183906DC361}">
      <dgm:prSet/>
      <dgm:spPr/>
      <dgm:t>
        <a:bodyPr/>
        <a:lstStyle/>
        <a:p>
          <a:endParaRPr lang="en-IE" dirty="0" smtClean="0"/>
        </a:p>
        <a:p>
          <a:r>
            <a:rPr lang="en-IE" dirty="0" smtClean="0"/>
            <a:t>Legal and CVRT Manager</a:t>
          </a:r>
          <a:endParaRPr lang="en-IE" dirty="0"/>
        </a:p>
      </dgm:t>
    </dgm:pt>
    <dgm:pt modelId="{9EF71B53-67F5-40F8-BDC0-BEA94B9544C9}" type="parTrans" cxnId="{843C228C-CE3D-460F-86FB-7DEFCD9670B5}">
      <dgm:prSet/>
      <dgm:spPr/>
      <dgm:t>
        <a:bodyPr/>
        <a:lstStyle/>
        <a:p>
          <a:endParaRPr lang="en-IE"/>
        </a:p>
      </dgm:t>
    </dgm:pt>
    <dgm:pt modelId="{DED9F8B6-C19D-49B9-B574-8861E7CC6485}" type="sibTrans" cxnId="{843C228C-CE3D-460F-86FB-7DEFCD9670B5}">
      <dgm:prSet/>
      <dgm:spPr/>
      <dgm:t>
        <a:bodyPr/>
        <a:lstStyle/>
        <a:p>
          <a:endParaRPr lang="en-IE"/>
        </a:p>
      </dgm:t>
    </dgm:pt>
    <dgm:pt modelId="{AB1F586B-E9B2-44A1-9222-B3F147DDC77E}">
      <dgm:prSet/>
      <dgm:spPr/>
      <dgm:t>
        <a:bodyPr/>
        <a:lstStyle/>
        <a:p>
          <a:endParaRPr lang="en-IE" dirty="0" smtClean="0"/>
        </a:p>
        <a:p>
          <a:r>
            <a:rPr lang="en-IE" dirty="0" err="1" smtClean="0"/>
            <a:t>CoVIS</a:t>
          </a:r>
          <a:r>
            <a:rPr lang="en-IE" dirty="0" smtClean="0"/>
            <a:t>, </a:t>
          </a:r>
          <a:r>
            <a:rPr lang="en-IE" dirty="0" err="1" smtClean="0"/>
            <a:t>Comms</a:t>
          </a:r>
          <a:r>
            <a:rPr lang="en-IE" dirty="0" smtClean="0"/>
            <a:t> &amp; Contract Manager</a:t>
          </a:r>
          <a:endParaRPr lang="en-IE" dirty="0"/>
        </a:p>
      </dgm:t>
    </dgm:pt>
    <dgm:pt modelId="{954DA23E-3662-4CEB-B5AB-4D677CCA9D1B}" type="parTrans" cxnId="{7F2B1654-6804-4589-A129-5BC8A644032F}">
      <dgm:prSet/>
      <dgm:spPr/>
      <dgm:t>
        <a:bodyPr/>
        <a:lstStyle/>
        <a:p>
          <a:endParaRPr lang="en-IE"/>
        </a:p>
      </dgm:t>
    </dgm:pt>
    <dgm:pt modelId="{EBA86AE7-CD16-489B-B213-A16A1591C746}" type="sibTrans" cxnId="{7F2B1654-6804-4589-A129-5BC8A644032F}">
      <dgm:prSet/>
      <dgm:spPr/>
      <dgm:t>
        <a:bodyPr/>
        <a:lstStyle/>
        <a:p>
          <a:endParaRPr lang="en-IE"/>
        </a:p>
      </dgm:t>
    </dgm:pt>
    <dgm:pt modelId="{DF96F906-CFD9-477C-B90F-6469342D0CBC}">
      <dgm:prSet/>
      <dgm:spPr/>
      <dgm:t>
        <a:bodyPr/>
        <a:lstStyle/>
        <a:p>
          <a:r>
            <a:rPr lang="en-IE" dirty="0" smtClean="0"/>
            <a:t>Vehicle Standards Manager</a:t>
          </a:r>
          <a:endParaRPr lang="en-IE" dirty="0"/>
        </a:p>
      </dgm:t>
    </dgm:pt>
    <dgm:pt modelId="{34249ADC-72A8-4629-A8D5-F7B2A5CCAEF9}" type="parTrans" cxnId="{B0646502-4371-41A3-AA7E-92E9C27E4022}">
      <dgm:prSet/>
      <dgm:spPr/>
      <dgm:t>
        <a:bodyPr/>
        <a:lstStyle/>
        <a:p>
          <a:endParaRPr lang="en-IE"/>
        </a:p>
      </dgm:t>
    </dgm:pt>
    <dgm:pt modelId="{54DC8F81-7142-47D3-89B4-5C0FCCDEF5A0}" type="sibTrans" cxnId="{B0646502-4371-41A3-AA7E-92E9C27E4022}">
      <dgm:prSet/>
      <dgm:spPr/>
      <dgm:t>
        <a:bodyPr/>
        <a:lstStyle/>
        <a:p>
          <a:endParaRPr lang="en-IE"/>
        </a:p>
      </dgm:t>
    </dgm:pt>
    <dgm:pt modelId="{C972CC0A-A37E-404B-BE37-4BE2D3538729}">
      <dgm:prSet/>
      <dgm:spPr/>
      <dgm:t>
        <a:bodyPr/>
        <a:lstStyle/>
        <a:p>
          <a:r>
            <a:rPr lang="en-IE" dirty="0" smtClean="0"/>
            <a:t> </a:t>
          </a:r>
        </a:p>
        <a:p>
          <a:r>
            <a:rPr lang="en-IE" dirty="0" smtClean="0"/>
            <a:t>NCT Manager</a:t>
          </a:r>
          <a:endParaRPr lang="en-IE" dirty="0"/>
        </a:p>
      </dgm:t>
    </dgm:pt>
    <dgm:pt modelId="{735A658B-7978-4A03-BDC3-083C7D47A1D0}" type="parTrans" cxnId="{D37F24B4-88A1-42E9-84FF-F93A2A8B5C27}">
      <dgm:prSet/>
      <dgm:spPr/>
      <dgm:t>
        <a:bodyPr/>
        <a:lstStyle/>
        <a:p>
          <a:endParaRPr lang="en-IE"/>
        </a:p>
      </dgm:t>
    </dgm:pt>
    <dgm:pt modelId="{FA680759-817D-4E35-80B5-A4BEC4814F6D}" type="sibTrans" cxnId="{D37F24B4-88A1-42E9-84FF-F93A2A8B5C27}">
      <dgm:prSet/>
      <dgm:spPr/>
      <dgm:t>
        <a:bodyPr/>
        <a:lstStyle/>
        <a:p>
          <a:endParaRPr lang="en-IE"/>
        </a:p>
      </dgm:t>
    </dgm:pt>
    <dgm:pt modelId="{7CF9D783-817F-4461-9B7C-2DA1537ED4A6}">
      <dgm:prSet/>
      <dgm:spPr/>
      <dgm:t>
        <a:bodyPr/>
        <a:lstStyle/>
        <a:p>
          <a:endParaRPr lang="en-IE" dirty="0" smtClean="0"/>
        </a:p>
        <a:p>
          <a:r>
            <a:rPr lang="en-IE" dirty="0" smtClean="0"/>
            <a:t>Compliance strategy, Data Analysis and Projects</a:t>
          </a:r>
          <a:endParaRPr lang="en-IE" dirty="0"/>
        </a:p>
      </dgm:t>
    </dgm:pt>
    <dgm:pt modelId="{10E2120D-4E42-4579-A021-A992A41A3B8C}" type="parTrans" cxnId="{13FF6D26-DF28-4775-874D-AC8AF15F4654}">
      <dgm:prSet/>
      <dgm:spPr/>
      <dgm:t>
        <a:bodyPr/>
        <a:lstStyle/>
        <a:p>
          <a:endParaRPr lang="en-IE"/>
        </a:p>
      </dgm:t>
    </dgm:pt>
    <dgm:pt modelId="{3B9824D4-7324-4FCA-B522-29E1FC20414C}" type="sibTrans" cxnId="{13FF6D26-DF28-4775-874D-AC8AF15F4654}">
      <dgm:prSet/>
      <dgm:spPr/>
      <dgm:t>
        <a:bodyPr/>
        <a:lstStyle/>
        <a:p>
          <a:endParaRPr lang="en-IE"/>
        </a:p>
      </dgm:t>
    </dgm:pt>
    <dgm:pt modelId="{45FDDCFA-9032-4775-9A7D-CCB23BB0948A}">
      <dgm:prSet/>
      <dgm:spPr/>
      <dgm:t>
        <a:bodyPr/>
        <a:lstStyle/>
        <a:p>
          <a:r>
            <a:rPr lang="en-IE" dirty="0" smtClean="0"/>
            <a:t> </a:t>
          </a:r>
        </a:p>
        <a:p>
          <a:r>
            <a:rPr lang="en-IE" dirty="0" smtClean="0"/>
            <a:t>Chief ADI Examiner</a:t>
          </a:r>
          <a:endParaRPr lang="en-IE" dirty="0"/>
        </a:p>
      </dgm:t>
    </dgm:pt>
    <dgm:pt modelId="{13B3EE86-B15F-4039-93AD-29A41A3B719E}" type="parTrans" cxnId="{45A4489C-A7C3-404A-A138-9CECDE40B7AA}">
      <dgm:prSet/>
      <dgm:spPr/>
      <dgm:t>
        <a:bodyPr/>
        <a:lstStyle/>
        <a:p>
          <a:endParaRPr lang="en-IE"/>
        </a:p>
      </dgm:t>
    </dgm:pt>
    <dgm:pt modelId="{66375E90-A872-4994-83FF-C583E99EAD7B}" type="sibTrans" cxnId="{45A4489C-A7C3-404A-A138-9CECDE40B7AA}">
      <dgm:prSet/>
      <dgm:spPr/>
      <dgm:t>
        <a:bodyPr/>
        <a:lstStyle/>
        <a:p>
          <a:endParaRPr lang="en-IE"/>
        </a:p>
      </dgm:t>
    </dgm:pt>
    <dgm:pt modelId="{1F83AA96-2414-4BEE-BEAB-2927E5F10EDB}">
      <dgm:prSet/>
      <dgm:spPr/>
      <dgm:t>
        <a:bodyPr/>
        <a:lstStyle/>
        <a:p>
          <a:endParaRPr lang="en-IE" dirty="0" smtClean="0"/>
        </a:p>
        <a:p>
          <a:r>
            <a:rPr lang="en-IE" dirty="0" smtClean="0"/>
            <a:t>Road Safety Education Manager</a:t>
          </a:r>
          <a:endParaRPr lang="en-IE" dirty="0"/>
        </a:p>
      </dgm:t>
    </dgm:pt>
    <dgm:pt modelId="{5B470DDF-60BA-4BB3-8FB9-4D5DECBD5D22}" type="parTrans" cxnId="{96CB3F39-E07C-4006-91D0-DE1A437D7A3E}">
      <dgm:prSet/>
      <dgm:spPr/>
      <dgm:t>
        <a:bodyPr/>
        <a:lstStyle/>
        <a:p>
          <a:endParaRPr lang="en-IE"/>
        </a:p>
      </dgm:t>
    </dgm:pt>
    <dgm:pt modelId="{F354E23E-638D-4550-8400-000D196F0DA3}" type="sibTrans" cxnId="{96CB3F39-E07C-4006-91D0-DE1A437D7A3E}">
      <dgm:prSet/>
      <dgm:spPr/>
      <dgm:t>
        <a:bodyPr/>
        <a:lstStyle/>
        <a:p>
          <a:endParaRPr lang="en-IE"/>
        </a:p>
      </dgm:t>
    </dgm:pt>
    <dgm:pt modelId="{91B85288-040F-4400-AEE2-1C56C687CE15}">
      <dgm:prSet/>
      <dgm:spPr/>
      <dgm:t>
        <a:bodyPr/>
        <a:lstStyle/>
        <a:p>
          <a:endParaRPr lang="en-IE" dirty="0" smtClean="0"/>
        </a:p>
        <a:p>
          <a:r>
            <a:rPr lang="en-IE" dirty="0" smtClean="0"/>
            <a:t>Research Manager</a:t>
          </a:r>
          <a:endParaRPr lang="en-IE" dirty="0"/>
        </a:p>
      </dgm:t>
    </dgm:pt>
    <dgm:pt modelId="{155A3787-E087-486B-91A9-443B2893E745}" type="parTrans" cxnId="{228A3856-9551-4CB0-A93F-115D68146F7D}">
      <dgm:prSet/>
      <dgm:spPr/>
      <dgm:t>
        <a:bodyPr/>
        <a:lstStyle/>
        <a:p>
          <a:endParaRPr lang="en-IE"/>
        </a:p>
      </dgm:t>
    </dgm:pt>
    <dgm:pt modelId="{DD757E67-76FA-43A8-AC01-CF90245ABE8B}" type="sibTrans" cxnId="{228A3856-9551-4CB0-A93F-115D68146F7D}">
      <dgm:prSet/>
      <dgm:spPr/>
      <dgm:t>
        <a:bodyPr/>
        <a:lstStyle/>
        <a:p>
          <a:endParaRPr lang="en-IE"/>
        </a:p>
      </dgm:t>
    </dgm:pt>
    <dgm:pt modelId="{FB54D357-89F1-4385-A74A-BD11A5C595E8}">
      <dgm:prSet/>
      <dgm:spPr/>
      <dgm:t>
        <a:bodyPr/>
        <a:lstStyle/>
        <a:p>
          <a:endParaRPr lang="en-IE" dirty="0" smtClean="0"/>
        </a:p>
        <a:p>
          <a:r>
            <a:rPr lang="en-IE" dirty="0" smtClean="0"/>
            <a:t>Communications Manager</a:t>
          </a:r>
          <a:endParaRPr lang="en-IE" dirty="0"/>
        </a:p>
      </dgm:t>
    </dgm:pt>
    <dgm:pt modelId="{2D098BC8-9038-4846-A9B5-2D57E5E0478D}" type="parTrans" cxnId="{95524DE6-C787-43C3-8586-B56A58BEE817}">
      <dgm:prSet/>
      <dgm:spPr/>
      <dgm:t>
        <a:bodyPr/>
        <a:lstStyle/>
        <a:p>
          <a:endParaRPr lang="en-IE"/>
        </a:p>
      </dgm:t>
    </dgm:pt>
    <dgm:pt modelId="{529C794A-F997-4080-97BA-9AB7CF93E085}" type="sibTrans" cxnId="{95524DE6-C787-43C3-8586-B56A58BEE817}">
      <dgm:prSet/>
      <dgm:spPr/>
      <dgm:t>
        <a:bodyPr/>
        <a:lstStyle/>
        <a:p>
          <a:endParaRPr lang="en-IE"/>
        </a:p>
      </dgm:t>
    </dgm:pt>
    <dgm:pt modelId="{FE63C4AB-3746-45B8-B362-38F9D6D2254F}">
      <dgm:prSet/>
      <dgm:spPr/>
      <dgm:t>
        <a:bodyPr/>
        <a:lstStyle/>
        <a:p>
          <a:r>
            <a:rPr lang="en-IE" dirty="0" smtClean="0"/>
            <a:t>HR Officer</a:t>
          </a:r>
          <a:endParaRPr lang="en-IE" dirty="0"/>
        </a:p>
      </dgm:t>
    </dgm:pt>
    <dgm:pt modelId="{1F9FA66E-1EA4-4B68-B7D9-9038EB45A104}" type="parTrans" cxnId="{E5C8D5C5-1208-4EE5-BE06-2D0F4B6DAEB5}">
      <dgm:prSet/>
      <dgm:spPr/>
      <dgm:t>
        <a:bodyPr/>
        <a:lstStyle/>
        <a:p>
          <a:endParaRPr lang="en-IE"/>
        </a:p>
      </dgm:t>
    </dgm:pt>
    <dgm:pt modelId="{C58E6F97-4029-4D67-AB76-0A2D8DEDCD80}" type="sibTrans" cxnId="{E5C8D5C5-1208-4EE5-BE06-2D0F4B6DAEB5}">
      <dgm:prSet/>
      <dgm:spPr/>
      <dgm:t>
        <a:bodyPr/>
        <a:lstStyle/>
        <a:p>
          <a:endParaRPr lang="en-IE"/>
        </a:p>
      </dgm:t>
    </dgm:pt>
    <dgm:pt modelId="{61E4B69E-1055-451B-9EDC-477907DCF601}">
      <dgm:prSet/>
      <dgm:spPr/>
      <dgm:t>
        <a:bodyPr/>
        <a:lstStyle/>
        <a:p>
          <a:endParaRPr lang="en-IE" dirty="0" smtClean="0"/>
        </a:p>
        <a:p>
          <a:r>
            <a:rPr lang="en-IE" dirty="0" smtClean="0"/>
            <a:t>Driver Licensing Operations Manager</a:t>
          </a:r>
          <a:endParaRPr lang="en-IE" dirty="0"/>
        </a:p>
      </dgm:t>
    </dgm:pt>
    <dgm:pt modelId="{41645E86-41EA-4030-BC55-C130A109E572}" type="parTrans" cxnId="{817AD389-D1CE-4DF4-A48A-67A99081DD46}">
      <dgm:prSet/>
      <dgm:spPr/>
      <dgm:t>
        <a:bodyPr/>
        <a:lstStyle/>
        <a:p>
          <a:endParaRPr lang="en-IE"/>
        </a:p>
      </dgm:t>
    </dgm:pt>
    <dgm:pt modelId="{C67ABBF0-CFFC-46A3-8E80-DAA25080E1DC}" type="sibTrans" cxnId="{817AD389-D1CE-4DF4-A48A-67A99081DD46}">
      <dgm:prSet/>
      <dgm:spPr/>
      <dgm:t>
        <a:bodyPr/>
        <a:lstStyle/>
        <a:p>
          <a:endParaRPr lang="en-IE"/>
        </a:p>
      </dgm:t>
    </dgm:pt>
    <dgm:pt modelId="{43A1B005-14DA-4F2C-B008-9F7E6E42EC2B}">
      <dgm:prSet/>
      <dgm:spPr/>
      <dgm:t>
        <a:bodyPr/>
        <a:lstStyle/>
        <a:p>
          <a:endParaRPr lang="en-IE" dirty="0" smtClean="0"/>
        </a:p>
        <a:p>
          <a:r>
            <a:rPr lang="en-IE" dirty="0" smtClean="0"/>
            <a:t>NDLS Service Manager</a:t>
          </a:r>
          <a:endParaRPr lang="en-IE" dirty="0"/>
        </a:p>
      </dgm:t>
    </dgm:pt>
    <dgm:pt modelId="{BD2A4CA8-4812-42D2-A3CB-D8C49C7FB62E}" type="parTrans" cxnId="{2FFAF675-4555-48C8-9D2B-FC6380AC4BEB}">
      <dgm:prSet/>
      <dgm:spPr/>
      <dgm:t>
        <a:bodyPr/>
        <a:lstStyle/>
        <a:p>
          <a:endParaRPr lang="en-IE"/>
        </a:p>
      </dgm:t>
    </dgm:pt>
    <dgm:pt modelId="{4A46ED37-2577-4300-B07C-0DB0F7B55BDC}" type="sibTrans" cxnId="{2FFAF675-4555-48C8-9D2B-FC6380AC4BEB}">
      <dgm:prSet/>
      <dgm:spPr/>
      <dgm:t>
        <a:bodyPr/>
        <a:lstStyle/>
        <a:p>
          <a:endParaRPr lang="en-IE"/>
        </a:p>
      </dgm:t>
    </dgm:pt>
    <dgm:pt modelId="{F2DED7B3-1C09-42B8-964E-C07E2186F76D}">
      <dgm:prSet/>
      <dgm:spPr/>
      <dgm:t>
        <a:bodyPr/>
        <a:lstStyle/>
        <a:p>
          <a:r>
            <a:rPr lang="en-IE" dirty="0" smtClean="0"/>
            <a:t> </a:t>
          </a:r>
        </a:p>
        <a:p>
          <a:r>
            <a:rPr lang="en-IE" dirty="0" smtClean="0"/>
            <a:t>Policy &amp; Legislation Manager</a:t>
          </a:r>
          <a:endParaRPr lang="en-IE" dirty="0"/>
        </a:p>
      </dgm:t>
    </dgm:pt>
    <dgm:pt modelId="{2F9D1C14-322C-4873-81FE-66795BF2A6D4}" type="parTrans" cxnId="{2F4FAD8F-30E2-4079-AE24-4CB1A60F4889}">
      <dgm:prSet/>
      <dgm:spPr/>
      <dgm:t>
        <a:bodyPr/>
        <a:lstStyle/>
        <a:p>
          <a:endParaRPr lang="en-IE"/>
        </a:p>
      </dgm:t>
    </dgm:pt>
    <dgm:pt modelId="{160FB1C1-0612-4711-BF8D-FA8E0625F037}" type="sibTrans" cxnId="{2F4FAD8F-30E2-4079-AE24-4CB1A60F4889}">
      <dgm:prSet/>
      <dgm:spPr/>
      <dgm:t>
        <a:bodyPr/>
        <a:lstStyle/>
        <a:p>
          <a:endParaRPr lang="en-IE"/>
        </a:p>
      </dgm:t>
    </dgm:pt>
    <dgm:pt modelId="{E9253B4C-3F5E-4EBA-9994-61AB0DC7B0E1}">
      <dgm:prSet/>
      <dgm:spPr/>
      <dgm:t>
        <a:bodyPr/>
        <a:lstStyle/>
        <a:p>
          <a:r>
            <a:rPr lang="en-IE" dirty="0" smtClean="0"/>
            <a:t>ICT Assistant Manager</a:t>
          </a:r>
        </a:p>
        <a:p>
          <a:endParaRPr lang="en-IE" dirty="0"/>
        </a:p>
      </dgm:t>
    </dgm:pt>
    <dgm:pt modelId="{9E7790AF-2875-4D03-8286-9766F710D8D1}" type="parTrans" cxnId="{12ED0B1C-3D29-4327-913B-B89EAB3D2BEF}">
      <dgm:prSet/>
      <dgm:spPr/>
      <dgm:t>
        <a:bodyPr/>
        <a:lstStyle/>
        <a:p>
          <a:endParaRPr lang="en-IE"/>
        </a:p>
      </dgm:t>
    </dgm:pt>
    <dgm:pt modelId="{28C6A694-9030-4261-8704-04ADD1F6A76E}" type="sibTrans" cxnId="{12ED0B1C-3D29-4327-913B-B89EAB3D2BEF}">
      <dgm:prSet/>
      <dgm:spPr/>
      <dgm:t>
        <a:bodyPr/>
        <a:lstStyle/>
        <a:p>
          <a:endParaRPr lang="en-IE"/>
        </a:p>
      </dgm:t>
    </dgm:pt>
    <dgm:pt modelId="{E0214F02-FB41-4BB2-9461-E7D37FE1E7EC}">
      <dgm:prSet/>
      <dgm:spPr/>
      <dgm:t>
        <a:bodyPr/>
        <a:lstStyle/>
        <a:p>
          <a:r>
            <a:rPr lang="en-IE" dirty="0" smtClean="0"/>
            <a:t>Head of Enforcement</a:t>
          </a:r>
          <a:endParaRPr lang="en-IE" dirty="0"/>
        </a:p>
      </dgm:t>
    </dgm:pt>
    <dgm:pt modelId="{906B507E-91AE-4434-B7D9-0564B706CAAD}" type="parTrans" cxnId="{2654F915-B3FE-4180-838C-950E743F1309}">
      <dgm:prSet/>
      <dgm:spPr/>
      <dgm:t>
        <a:bodyPr/>
        <a:lstStyle/>
        <a:p>
          <a:endParaRPr lang="en-IE"/>
        </a:p>
      </dgm:t>
    </dgm:pt>
    <dgm:pt modelId="{26BE523E-DAF9-4F8E-91CA-AE5CA8108C16}" type="sibTrans" cxnId="{2654F915-B3FE-4180-838C-950E743F1309}">
      <dgm:prSet/>
      <dgm:spPr/>
      <dgm:t>
        <a:bodyPr/>
        <a:lstStyle/>
        <a:p>
          <a:endParaRPr lang="en-IE"/>
        </a:p>
      </dgm:t>
    </dgm:pt>
    <dgm:pt modelId="{C3752E59-C438-4BEE-B461-BA93C12D8193}">
      <dgm:prSet/>
      <dgm:spPr/>
      <dgm:t>
        <a:bodyPr/>
        <a:lstStyle/>
        <a:p>
          <a:endParaRPr lang="en-IE" dirty="0" smtClean="0"/>
        </a:p>
        <a:p>
          <a:r>
            <a:rPr lang="en-IE" dirty="0" smtClean="0"/>
            <a:t>ESDS Manager</a:t>
          </a:r>
          <a:endParaRPr lang="en-IE" dirty="0"/>
        </a:p>
      </dgm:t>
    </dgm:pt>
    <dgm:pt modelId="{AE2BD222-5B0E-48F6-807E-8C974591CC18}" type="parTrans" cxnId="{F07179C8-CA8C-4DF3-8476-410FA9ACA3A5}">
      <dgm:prSet/>
      <dgm:spPr/>
      <dgm:t>
        <a:bodyPr/>
        <a:lstStyle/>
        <a:p>
          <a:endParaRPr lang="en-IE"/>
        </a:p>
      </dgm:t>
    </dgm:pt>
    <dgm:pt modelId="{14EE4DEB-3300-4AE4-890A-074ACE6B939B}" type="sibTrans" cxnId="{F07179C8-CA8C-4DF3-8476-410FA9ACA3A5}">
      <dgm:prSet/>
      <dgm:spPr/>
      <dgm:t>
        <a:bodyPr/>
        <a:lstStyle/>
        <a:p>
          <a:endParaRPr lang="en-IE"/>
        </a:p>
      </dgm:t>
    </dgm:pt>
    <dgm:pt modelId="{E12E8E20-D19D-405F-AD98-B6FD69E07AB8}">
      <dgm:prSet/>
      <dgm:spPr/>
      <dgm:t>
        <a:bodyPr/>
        <a:lstStyle/>
        <a:p>
          <a:r>
            <a:rPr lang="en-IE" dirty="0" smtClean="0"/>
            <a:t>Customer Care Centre Officer</a:t>
          </a:r>
          <a:endParaRPr lang="en-IE" dirty="0"/>
        </a:p>
      </dgm:t>
    </dgm:pt>
    <dgm:pt modelId="{E99BD428-4643-4D05-B29F-E8CB6B281CAF}" type="parTrans" cxnId="{949F5001-7BB6-4811-BDE2-09C1976B3988}">
      <dgm:prSet/>
      <dgm:spPr/>
      <dgm:t>
        <a:bodyPr/>
        <a:lstStyle/>
        <a:p>
          <a:endParaRPr lang="en-IE"/>
        </a:p>
      </dgm:t>
    </dgm:pt>
    <dgm:pt modelId="{1F0D21F7-E3AD-4F70-A3BA-57682CCF01CB}" type="sibTrans" cxnId="{949F5001-7BB6-4811-BDE2-09C1976B3988}">
      <dgm:prSet/>
      <dgm:spPr/>
      <dgm:t>
        <a:bodyPr/>
        <a:lstStyle/>
        <a:p>
          <a:endParaRPr lang="en-IE"/>
        </a:p>
      </dgm:t>
    </dgm:pt>
    <dgm:pt modelId="{09070F5D-4BE6-4C5A-A23D-DF020C414D62}" type="pres">
      <dgm:prSet presAssocID="{9EFAFD96-3601-4F17-BB82-DBBBA6C512D5}" presName="hierChild1" presStyleCnt="0">
        <dgm:presLayoutVars>
          <dgm:orgChart val="1"/>
          <dgm:chPref val="1"/>
          <dgm:dir/>
          <dgm:animOne val="branch"/>
          <dgm:animLvl val="lvl"/>
          <dgm:resizeHandles/>
        </dgm:presLayoutVars>
      </dgm:prSet>
      <dgm:spPr/>
      <dgm:t>
        <a:bodyPr/>
        <a:lstStyle/>
        <a:p>
          <a:endParaRPr lang="en-IE"/>
        </a:p>
      </dgm:t>
    </dgm:pt>
    <dgm:pt modelId="{DE36C91A-8E18-4B40-9314-D0F707753FCE}" type="pres">
      <dgm:prSet presAssocID="{19599602-9E94-449B-AE02-46C30491E28C}" presName="hierRoot1" presStyleCnt="0">
        <dgm:presLayoutVars>
          <dgm:hierBranch val="init"/>
        </dgm:presLayoutVars>
      </dgm:prSet>
      <dgm:spPr/>
      <dgm:t>
        <a:bodyPr/>
        <a:lstStyle/>
        <a:p>
          <a:endParaRPr lang="en-IE"/>
        </a:p>
      </dgm:t>
    </dgm:pt>
    <dgm:pt modelId="{CAF0C603-172C-4325-8088-C340E842A7ED}" type="pres">
      <dgm:prSet presAssocID="{19599602-9E94-449B-AE02-46C30491E28C}" presName="rootComposite1" presStyleCnt="0"/>
      <dgm:spPr/>
      <dgm:t>
        <a:bodyPr/>
        <a:lstStyle/>
        <a:p>
          <a:endParaRPr lang="en-IE"/>
        </a:p>
      </dgm:t>
    </dgm:pt>
    <dgm:pt modelId="{DC7AD30B-9540-485A-AF7F-6AE9BD348DE6}" type="pres">
      <dgm:prSet presAssocID="{19599602-9E94-449B-AE02-46C30491E28C}" presName="rootText1" presStyleLbl="node0" presStyleIdx="0" presStyleCnt="1">
        <dgm:presLayoutVars>
          <dgm:chPref val="3"/>
        </dgm:presLayoutVars>
      </dgm:prSet>
      <dgm:spPr/>
      <dgm:t>
        <a:bodyPr/>
        <a:lstStyle/>
        <a:p>
          <a:endParaRPr lang="en-IE"/>
        </a:p>
      </dgm:t>
    </dgm:pt>
    <dgm:pt modelId="{C80D2265-9DA1-430B-8C3C-FCF5CF849BFA}" type="pres">
      <dgm:prSet presAssocID="{19599602-9E94-449B-AE02-46C30491E28C}" presName="rootConnector1" presStyleLbl="node1" presStyleIdx="0" presStyleCnt="0"/>
      <dgm:spPr/>
      <dgm:t>
        <a:bodyPr/>
        <a:lstStyle/>
        <a:p>
          <a:endParaRPr lang="en-IE"/>
        </a:p>
      </dgm:t>
    </dgm:pt>
    <dgm:pt modelId="{2C9FC6B4-5150-4EA1-9B85-8B78965D0CFD}" type="pres">
      <dgm:prSet presAssocID="{19599602-9E94-449B-AE02-46C30491E28C}" presName="hierChild2" presStyleCnt="0"/>
      <dgm:spPr/>
      <dgm:t>
        <a:bodyPr/>
        <a:lstStyle/>
        <a:p>
          <a:endParaRPr lang="en-IE"/>
        </a:p>
      </dgm:t>
    </dgm:pt>
    <dgm:pt modelId="{0C1F9E53-B053-46DF-AA5B-BD647C316657}" type="pres">
      <dgm:prSet presAssocID="{6F5CF077-1342-46A1-93F1-68D7723F3F8C}" presName="Name37" presStyleLbl="parChTrans1D2" presStyleIdx="0" presStyleCnt="6"/>
      <dgm:spPr/>
      <dgm:t>
        <a:bodyPr/>
        <a:lstStyle/>
        <a:p>
          <a:endParaRPr lang="en-IE"/>
        </a:p>
      </dgm:t>
    </dgm:pt>
    <dgm:pt modelId="{0CC48062-5CD0-492B-BA58-3998243CE78E}" type="pres">
      <dgm:prSet presAssocID="{6FD54DCC-0420-4B69-949E-C600DAC3EA80}" presName="hierRoot2" presStyleCnt="0">
        <dgm:presLayoutVars>
          <dgm:hierBranch val="r"/>
        </dgm:presLayoutVars>
      </dgm:prSet>
      <dgm:spPr/>
      <dgm:t>
        <a:bodyPr/>
        <a:lstStyle/>
        <a:p>
          <a:endParaRPr lang="en-IE"/>
        </a:p>
      </dgm:t>
    </dgm:pt>
    <dgm:pt modelId="{DE012C98-83D4-460A-A0B5-FB68354632D1}" type="pres">
      <dgm:prSet presAssocID="{6FD54DCC-0420-4B69-949E-C600DAC3EA80}" presName="rootComposite" presStyleCnt="0"/>
      <dgm:spPr/>
      <dgm:t>
        <a:bodyPr/>
        <a:lstStyle/>
        <a:p>
          <a:endParaRPr lang="en-IE"/>
        </a:p>
      </dgm:t>
    </dgm:pt>
    <dgm:pt modelId="{5B0484A5-CFB4-4F26-95F6-466C1DAD7C68}" type="pres">
      <dgm:prSet presAssocID="{6FD54DCC-0420-4B69-949E-C600DAC3EA80}" presName="rootText" presStyleLbl="node2" presStyleIdx="0" presStyleCnt="6" custLinFactNeighborX="6227" custLinFactNeighborY="1557">
        <dgm:presLayoutVars>
          <dgm:chPref val="3"/>
        </dgm:presLayoutVars>
      </dgm:prSet>
      <dgm:spPr/>
      <dgm:t>
        <a:bodyPr/>
        <a:lstStyle/>
        <a:p>
          <a:endParaRPr lang="en-IE"/>
        </a:p>
      </dgm:t>
    </dgm:pt>
    <dgm:pt modelId="{02671168-4D1B-446E-85C6-2DB661696F87}" type="pres">
      <dgm:prSet presAssocID="{6FD54DCC-0420-4B69-949E-C600DAC3EA80}" presName="rootConnector" presStyleLbl="node2" presStyleIdx="0" presStyleCnt="6"/>
      <dgm:spPr/>
      <dgm:t>
        <a:bodyPr/>
        <a:lstStyle/>
        <a:p>
          <a:endParaRPr lang="en-IE"/>
        </a:p>
      </dgm:t>
    </dgm:pt>
    <dgm:pt modelId="{B07FB5B8-6C53-40CB-B4F1-7B5272E7AE8A}" type="pres">
      <dgm:prSet presAssocID="{6FD54DCC-0420-4B69-949E-C600DAC3EA80}" presName="hierChild4" presStyleCnt="0"/>
      <dgm:spPr/>
      <dgm:t>
        <a:bodyPr/>
        <a:lstStyle/>
        <a:p>
          <a:endParaRPr lang="en-IE"/>
        </a:p>
      </dgm:t>
    </dgm:pt>
    <dgm:pt modelId="{3D27E62D-A1FC-4F0B-894D-40CAE334C18B}" type="pres">
      <dgm:prSet presAssocID="{9E7790AF-2875-4D03-8286-9766F710D8D1}" presName="Name50" presStyleLbl="parChTrans1D3" presStyleIdx="0" presStyleCnt="23"/>
      <dgm:spPr/>
      <dgm:t>
        <a:bodyPr/>
        <a:lstStyle/>
        <a:p>
          <a:endParaRPr lang="en-IE"/>
        </a:p>
      </dgm:t>
    </dgm:pt>
    <dgm:pt modelId="{2675C0D3-4E45-4035-9F50-D3BAAA82869C}" type="pres">
      <dgm:prSet presAssocID="{E9253B4C-3F5E-4EBA-9994-61AB0DC7B0E1}" presName="hierRoot2" presStyleCnt="0">
        <dgm:presLayoutVars>
          <dgm:hierBranch val="init"/>
        </dgm:presLayoutVars>
      </dgm:prSet>
      <dgm:spPr/>
    </dgm:pt>
    <dgm:pt modelId="{CFA00197-F996-4588-94CC-379730D23B68}" type="pres">
      <dgm:prSet presAssocID="{E9253B4C-3F5E-4EBA-9994-61AB0DC7B0E1}" presName="rootComposite" presStyleCnt="0"/>
      <dgm:spPr/>
    </dgm:pt>
    <dgm:pt modelId="{47CB5889-0985-44BB-9A35-A17B81F73877}" type="pres">
      <dgm:prSet presAssocID="{E9253B4C-3F5E-4EBA-9994-61AB0DC7B0E1}" presName="rootText" presStyleLbl="node3" presStyleIdx="0" presStyleCnt="23">
        <dgm:presLayoutVars>
          <dgm:chPref val="3"/>
        </dgm:presLayoutVars>
      </dgm:prSet>
      <dgm:spPr/>
      <dgm:t>
        <a:bodyPr/>
        <a:lstStyle/>
        <a:p>
          <a:endParaRPr lang="en-IE"/>
        </a:p>
      </dgm:t>
    </dgm:pt>
    <dgm:pt modelId="{71279241-F8D5-4934-8C4B-356D940F09AF}" type="pres">
      <dgm:prSet presAssocID="{E9253B4C-3F5E-4EBA-9994-61AB0DC7B0E1}" presName="rootConnector" presStyleLbl="node3" presStyleIdx="0" presStyleCnt="23"/>
      <dgm:spPr/>
      <dgm:t>
        <a:bodyPr/>
        <a:lstStyle/>
        <a:p>
          <a:endParaRPr lang="en-IE"/>
        </a:p>
      </dgm:t>
    </dgm:pt>
    <dgm:pt modelId="{90C3FCEF-6F2D-43F5-8881-A4E134782D42}" type="pres">
      <dgm:prSet presAssocID="{E9253B4C-3F5E-4EBA-9994-61AB0DC7B0E1}" presName="hierChild4" presStyleCnt="0"/>
      <dgm:spPr/>
    </dgm:pt>
    <dgm:pt modelId="{C9EED50E-6236-464D-9C61-236AC6ACCA5C}" type="pres">
      <dgm:prSet presAssocID="{E9253B4C-3F5E-4EBA-9994-61AB0DC7B0E1}" presName="hierChild5" presStyleCnt="0"/>
      <dgm:spPr/>
    </dgm:pt>
    <dgm:pt modelId="{AB211509-1DDF-4A51-85C4-248AA01E8958}" type="pres">
      <dgm:prSet presAssocID="{6FD54DCC-0420-4B69-949E-C600DAC3EA80}" presName="hierChild5" presStyleCnt="0"/>
      <dgm:spPr/>
      <dgm:t>
        <a:bodyPr/>
        <a:lstStyle/>
        <a:p>
          <a:endParaRPr lang="en-IE"/>
        </a:p>
      </dgm:t>
    </dgm:pt>
    <dgm:pt modelId="{109F72E8-272E-4D7D-BD21-5EB141FCC226}" type="pres">
      <dgm:prSet presAssocID="{FFFBBF1D-A54C-41A3-BB53-B803FD69345A}" presName="Name37" presStyleLbl="parChTrans1D2" presStyleIdx="1" presStyleCnt="6"/>
      <dgm:spPr/>
      <dgm:t>
        <a:bodyPr/>
        <a:lstStyle/>
        <a:p>
          <a:endParaRPr lang="en-IE"/>
        </a:p>
      </dgm:t>
    </dgm:pt>
    <dgm:pt modelId="{05AC57DB-1F2D-40CD-B878-A158BF852C32}" type="pres">
      <dgm:prSet presAssocID="{1275AF5A-745A-45FB-A835-898A1B8102BD}" presName="hierRoot2" presStyleCnt="0">
        <dgm:presLayoutVars>
          <dgm:hierBranch val="init"/>
        </dgm:presLayoutVars>
      </dgm:prSet>
      <dgm:spPr/>
      <dgm:t>
        <a:bodyPr/>
        <a:lstStyle/>
        <a:p>
          <a:endParaRPr lang="en-IE"/>
        </a:p>
      </dgm:t>
    </dgm:pt>
    <dgm:pt modelId="{6AF66914-3FD6-4127-97EC-9DE467486735}" type="pres">
      <dgm:prSet presAssocID="{1275AF5A-745A-45FB-A835-898A1B8102BD}" presName="rootComposite" presStyleCnt="0"/>
      <dgm:spPr/>
      <dgm:t>
        <a:bodyPr/>
        <a:lstStyle/>
        <a:p>
          <a:endParaRPr lang="en-IE"/>
        </a:p>
      </dgm:t>
    </dgm:pt>
    <dgm:pt modelId="{357D9096-88BB-40A5-BD2F-22C636B07019}" type="pres">
      <dgm:prSet presAssocID="{1275AF5A-745A-45FB-A835-898A1B8102BD}" presName="rootText" presStyleLbl="node2" presStyleIdx="1" presStyleCnt="6">
        <dgm:presLayoutVars>
          <dgm:chPref val="3"/>
        </dgm:presLayoutVars>
      </dgm:prSet>
      <dgm:spPr/>
      <dgm:t>
        <a:bodyPr/>
        <a:lstStyle/>
        <a:p>
          <a:endParaRPr lang="en-IE"/>
        </a:p>
      </dgm:t>
    </dgm:pt>
    <dgm:pt modelId="{6D9D36CD-2124-42B7-872B-52AB808955D0}" type="pres">
      <dgm:prSet presAssocID="{1275AF5A-745A-45FB-A835-898A1B8102BD}" presName="rootConnector" presStyleLbl="node2" presStyleIdx="1" presStyleCnt="6"/>
      <dgm:spPr/>
      <dgm:t>
        <a:bodyPr/>
        <a:lstStyle/>
        <a:p>
          <a:endParaRPr lang="en-IE"/>
        </a:p>
      </dgm:t>
    </dgm:pt>
    <dgm:pt modelId="{A035F342-4805-42F2-844A-CDDE410CDDAA}" type="pres">
      <dgm:prSet presAssocID="{1275AF5A-745A-45FB-A835-898A1B8102BD}" presName="hierChild4" presStyleCnt="0"/>
      <dgm:spPr/>
      <dgm:t>
        <a:bodyPr/>
        <a:lstStyle/>
        <a:p>
          <a:endParaRPr lang="en-IE"/>
        </a:p>
      </dgm:t>
    </dgm:pt>
    <dgm:pt modelId="{1281A880-AD99-434E-871C-91531D925A2C}" type="pres">
      <dgm:prSet presAssocID="{D6FC80C7-43C9-46BA-85E7-F0A0C2DDD2E0}" presName="Name37" presStyleLbl="parChTrans1D3" presStyleIdx="1" presStyleCnt="23"/>
      <dgm:spPr/>
      <dgm:t>
        <a:bodyPr/>
        <a:lstStyle/>
        <a:p>
          <a:endParaRPr lang="en-IE"/>
        </a:p>
      </dgm:t>
    </dgm:pt>
    <dgm:pt modelId="{E0E7265D-ACA2-40CA-8D19-F3AA2A3ECF35}" type="pres">
      <dgm:prSet presAssocID="{750363DE-F497-488B-9E6A-BB6E816E901C}" presName="hierRoot2" presStyleCnt="0">
        <dgm:presLayoutVars>
          <dgm:hierBranch val="l"/>
        </dgm:presLayoutVars>
      </dgm:prSet>
      <dgm:spPr/>
      <dgm:t>
        <a:bodyPr/>
        <a:lstStyle/>
        <a:p>
          <a:endParaRPr lang="en-IE"/>
        </a:p>
      </dgm:t>
    </dgm:pt>
    <dgm:pt modelId="{6A0E9F85-5238-449F-9F82-51BE10C58EAC}" type="pres">
      <dgm:prSet presAssocID="{750363DE-F497-488B-9E6A-BB6E816E901C}" presName="rootComposite" presStyleCnt="0"/>
      <dgm:spPr/>
      <dgm:t>
        <a:bodyPr/>
        <a:lstStyle/>
        <a:p>
          <a:endParaRPr lang="en-IE"/>
        </a:p>
      </dgm:t>
    </dgm:pt>
    <dgm:pt modelId="{A3908217-0C38-4E6C-A8E5-CCFDFC01B9E4}" type="pres">
      <dgm:prSet presAssocID="{750363DE-F497-488B-9E6A-BB6E816E901C}" presName="rootText" presStyleLbl="node3" presStyleIdx="1" presStyleCnt="23">
        <dgm:presLayoutVars>
          <dgm:chPref val="3"/>
        </dgm:presLayoutVars>
      </dgm:prSet>
      <dgm:spPr/>
      <dgm:t>
        <a:bodyPr/>
        <a:lstStyle/>
        <a:p>
          <a:endParaRPr lang="en-IE"/>
        </a:p>
      </dgm:t>
    </dgm:pt>
    <dgm:pt modelId="{AEE4FDAC-89EE-4BE0-AC2F-F53C55659C65}" type="pres">
      <dgm:prSet presAssocID="{750363DE-F497-488B-9E6A-BB6E816E901C}" presName="rootConnector" presStyleLbl="node3" presStyleIdx="1" presStyleCnt="23"/>
      <dgm:spPr/>
      <dgm:t>
        <a:bodyPr/>
        <a:lstStyle/>
        <a:p>
          <a:endParaRPr lang="en-IE"/>
        </a:p>
      </dgm:t>
    </dgm:pt>
    <dgm:pt modelId="{C60FA31C-FB7A-4504-8056-A20B03C9C8D7}" type="pres">
      <dgm:prSet presAssocID="{750363DE-F497-488B-9E6A-BB6E816E901C}" presName="hierChild4" presStyleCnt="0"/>
      <dgm:spPr/>
      <dgm:t>
        <a:bodyPr/>
        <a:lstStyle/>
        <a:p>
          <a:endParaRPr lang="en-IE"/>
        </a:p>
      </dgm:t>
    </dgm:pt>
    <dgm:pt modelId="{A32C15EB-F6F9-4D50-BED2-B4CB7B07B005}" type="pres">
      <dgm:prSet presAssocID="{750363DE-F497-488B-9E6A-BB6E816E901C}" presName="hierChild5" presStyleCnt="0"/>
      <dgm:spPr/>
      <dgm:t>
        <a:bodyPr/>
        <a:lstStyle/>
        <a:p>
          <a:endParaRPr lang="en-IE"/>
        </a:p>
      </dgm:t>
    </dgm:pt>
    <dgm:pt modelId="{74320B84-2061-4E6C-8B18-371C2793E093}" type="pres">
      <dgm:prSet presAssocID="{126AF707-A114-45AB-9364-D2DF2A094298}" presName="Name37" presStyleLbl="parChTrans1D3" presStyleIdx="2" presStyleCnt="23"/>
      <dgm:spPr/>
      <dgm:t>
        <a:bodyPr/>
        <a:lstStyle/>
        <a:p>
          <a:endParaRPr lang="en-IE"/>
        </a:p>
      </dgm:t>
    </dgm:pt>
    <dgm:pt modelId="{819EB5DD-7324-4AF0-BD4A-1172499259E4}" type="pres">
      <dgm:prSet presAssocID="{D543A00A-B257-42A7-96E2-14C69084298D}" presName="hierRoot2" presStyleCnt="0">
        <dgm:presLayoutVars>
          <dgm:hierBranch val="init"/>
        </dgm:presLayoutVars>
      </dgm:prSet>
      <dgm:spPr/>
      <dgm:t>
        <a:bodyPr/>
        <a:lstStyle/>
        <a:p>
          <a:endParaRPr lang="en-IE"/>
        </a:p>
      </dgm:t>
    </dgm:pt>
    <dgm:pt modelId="{A21101D0-3F7C-4D50-BD66-DD9F93FFF308}" type="pres">
      <dgm:prSet presAssocID="{D543A00A-B257-42A7-96E2-14C69084298D}" presName="rootComposite" presStyleCnt="0"/>
      <dgm:spPr/>
      <dgm:t>
        <a:bodyPr/>
        <a:lstStyle/>
        <a:p>
          <a:endParaRPr lang="en-IE"/>
        </a:p>
      </dgm:t>
    </dgm:pt>
    <dgm:pt modelId="{FE54D682-3AAE-4D33-BA03-C0C29E773FE3}" type="pres">
      <dgm:prSet presAssocID="{D543A00A-B257-42A7-96E2-14C69084298D}" presName="rootText" presStyleLbl="node3" presStyleIdx="2" presStyleCnt="23">
        <dgm:presLayoutVars>
          <dgm:chPref val="3"/>
        </dgm:presLayoutVars>
      </dgm:prSet>
      <dgm:spPr/>
      <dgm:t>
        <a:bodyPr/>
        <a:lstStyle/>
        <a:p>
          <a:endParaRPr lang="en-IE"/>
        </a:p>
      </dgm:t>
    </dgm:pt>
    <dgm:pt modelId="{09AB0B0A-F3F4-42C2-8994-8419247D730A}" type="pres">
      <dgm:prSet presAssocID="{D543A00A-B257-42A7-96E2-14C69084298D}" presName="rootConnector" presStyleLbl="node3" presStyleIdx="2" presStyleCnt="23"/>
      <dgm:spPr/>
      <dgm:t>
        <a:bodyPr/>
        <a:lstStyle/>
        <a:p>
          <a:endParaRPr lang="en-IE"/>
        </a:p>
      </dgm:t>
    </dgm:pt>
    <dgm:pt modelId="{0D2ABFBD-C68C-4B0F-B501-9256E57DB0FE}" type="pres">
      <dgm:prSet presAssocID="{D543A00A-B257-42A7-96E2-14C69084298D}" presName="hierChild4" presStyleCnt="0"/>
      <dgm:spPr/>
      <dgm:t>
        <a:bodyPr/>
        <a:lstStyle/>
        <a:p>
          <a:endParaRPr lang="en-IE"/>
        </a:p>
      </dgm:t>
    </dgm:pt>
    <dgm:pt modelId="{53B38688-0FA5-40FA-B735-07A8A640FF86}" type="pres">
      <dgm:prSet presAssocID="{D543A00A-B257-42A7-96E2-14C69084298D}" presName="hierChild5" presStyleCnt="0"/>
      <dgm:spPr/>
      <dgm:t>
        <a:bodyPr/>
        <a:lstStyle/>
        <a:p>
          <a:endParaRPr lang="en-IE"/>
        </a:p>
      </dgm:t>
    </dgm:pt>
    <dgm:pt modelId="{E2AF84BB-7B2B-4057-99AF-2D90EDE7E8AE}" type="pres">
      <dgm:prSet presAssocID="{6D20A43E-94D1-4523-BF33-1168701D93C7}" presName="Name37" presStyleLbl="parChTrans1D3" presStyleIdx="3" presStyleCnt="23"/>
      <dgm:spPr/>
      <dgm:t>
        <a:bodyPr/>
        <a:lstStyle/>
        <a:p>
          <a:endParaRPr lang="en-IE"/>
        </a:p>
      </dgm:t>
    </dgm:pt>
    <dgm:pt modelId="{24951589-9B3C-4A8C-A17E-FC2F275F4195}" type="pres">
      <dgm:prSet presAssocID="{B01BE8F3-1D64-453E-B755-EDE1612E7213}" presName="hierRoot2" presStyleCnt="0">
        <dgm:presLayoutVars>
          <dgm:hierBranch val="init"/>
        </dgm:presLayoutVars>
      </dgm:prSet>
      <dgm:spPr/>
      <dgm:t>
        <a:bodyPr/>
        <a:lstStyle/>
        <a:p>
          <a:endParaRPr lang="en-IE"/>
        </a:p>
      </dgm:t>
    </dgm:pt>
    <dgm:pt modelId="{51C821E1-3128-4A09-BC25-5DB741FF020B}" type="pres">
      <dgm:prSet presAssocID="{B01BE8F3-1D64-453E-B755-EDE1612E7213}" presName="rootComposite" presStyleCnt="0"/>
      <dgm:spPr/>
      <dgm:t>
        <a:bodyPr/>
        <a:lstStyle/>
        <a:p>
          <a:endParaRPr lang="en-IE"/>
        </a:p>
      </dgm:t>
    </dgm:pt>
    <dgm:pt modelId="{E7469F5F-056A-4810-814C-CF40235D74D3}" type="pres">
      <dgm:prSet presAssocID="{B01BE8F3-1D64-453E-B755-EDE1612E7213}" presName="rootText" presStyleLbl="node3" presStyleIdx="3" presStyleCnt="23">
        <dgm:presLayoutVars>
          <dgm:chPref val="3"/>
        </dgm:presLayoutVars>
      </dgm:prSet>
      <dgm:spPr/>
      <dgm:t>
        <a:bodyPr/>
        <a:lstStyle/>
        <a:p>
          <a:endParaRPr lang="en-IE"/>
        </a:p>
      </dgm:t>
    </dgm:pt>
    <dgm:pt modelId="{2CBDF415-E985-49B8-B563-EB281DB9F990}" type="pres">
      <dgm:prSet presAssocID="{B01BE8F3-1D64-453E-B755-EDE1612E7213}" presName="rootConnector" presStyleLbl="node3" presStyleIdx="3" presStyleCnt="23"/>
      <dgm:spPr/>
      <dgm:t>
        <a:bodyPr/>
        <a:lstStyle/>
        <a:p>
          <a:endParaRPr lang="en-IE"/>
        </a:p>
      </dgm:t>
    </dgm:pt>
    <dgm:pt modelId="{C463959C-065E-4230-8288-B6DB6AA725DD}" type="pres">
      <dgm:prSet presAssocID="{B01BE8F3-1D64-453E-B755-EDE1612E7213}" presName="hierChild4" presStyleCnt="0"/>
      <dgm:spPr/>
      <dgm:t>
        <a:bodyPr/>
        <a:lstStyle/>
        <a:p>
          <a:endParaRPr lang="en-IE"/>
        </a:p>
      </dgm:t>
    </dgm:pt>
    <dgm:pt modelId="{09F74B7E-866D-4D11-8B73-730DCFCB2F0B}" type="pres">
      <dgm:prSet presAssocID="{B01BE8F3-1D64-453E-B755-EDE1612E7213}" presName="hierChild5" presStyleCnt="0"/>
      <dgm:spPr/>
      <dgm:t>
        <a:bodyPr/>
        <a:lstStyle/>
        <a:p>
          <a:endParaRPr lang="en-IE"/>
        </a:p>
      </dgm:t>
    </dgm:pt>
    <dgm:pt modelId="{C95B5395-1D96-44F0-9D73-FCB24124873F}" type="pres">
      <dgm:prSet presAssocID="{C3BC7DA1-8459-44A9-8065-1A32A4E28797}" presName="Name37" presStyleLbl="parChTrans1D3" presStyleIdx="4" presStyleCnt="23"/>
      <dgm:spPr/>
      <dgm:t>
        <a:bodyPr/>
        <a:lstStyle/>
        <a:p>
          <a:endParaRPr lang="en-IE"/>
        </a:p>
      </dgm:t>
    </dgm:pt>
    <dgm:pt modelId="{A2F06CC1-C2B0-46DF-A4CF-008DD447F3D6}" type="pres">
      <dgm:prSet presAssocID="{317DF94F-E4FD-4708-AC19-BE402D8BADAB}" presName="hierRoot2" presStyleCnt="0">
        <dgm:presLayoutVars>
          <dgm:hierBranch val="init"/>
        </dgm:presLayoutVars>
      </dgm:prSet>
      <dgm:spPr/>
      <dgm:t>
        <a:bodyPr/>
        <a:lstStyle/>
        <a:p>
          <a:endParaRPr lang="en-IE"/>
        </a:p>
      </dgm:t>
    </dgm:pt>
    <dgm:pt modelId="{0ADE3A2E-DBDF-4017-A302-C8367DB0940C}" type="pres">
      <dgm:prSet presAssocID="{317DF94F-E4FD-4708-AC19-BE402D8BADAB}" presName="rootComposite" presStyleCnt="0"/>
      <dgm:spPr/>
      <dgm:t>
        <a:bodyPr/>
        <a:lstStyle/>
        <a:p>
          <a:endParaRPr lang="en-IE"/>
        </a:p>
      </dgm:t>
    </dgm:pt>
    <dgm:pt modelId="{41D559D4-F9F4-402C-BCB6-883B2F609E73}" type="pres">
      <dgm:prSet presAssocID="{317DF94F-E4FD-4708-AC19-BE402D8BADAB}" presName="rootText" presStyleLbl="node3" presStyleIdx="4" presStyleCnt="23">
        <dgm:presLayoutVars>
          <dgm:chPref val="3"/>
        </dgm:presLayoutVars>
      </dgm:prSet>
      <dgm:spPr/>
      <dgm:t>
        <a:bodyPr/>
        <a:lstStyle/>
        <a:p>
          <a:endParaRPr lang="en-IE"/>
        </a:p>
      </dgm:t>
    </dgm:pt>
    <dgm:pt modelId="{6CF482EB-5CF2-4B45-9405-224421D68D61}" type="pres">
      <dgm:prSet presAssocID="{317DF94F-E4FD-4708-AC19-BE402D8BADAB}" presName="rootConnector" presStyleLbl="node3" presStyleIdx="4" presStyleCnt="23"/>
      <dgm:spPr/>
      <dgm:t>
        <a:bodyPr/>
        <a:lstStyle/>
        <a:p>
          <a:endParaRPr lang="en-IE"/>
        </a:p>
      </dgm:t>
    </dgm:pt>
    <dgm:pt modelId="{7AB6FD78-A679-4852-A33B-406166BCD61A}" type="pres">
      <dgm:prSet presAssocID="{317DF94F-E4FD-4708-AC19-BE402D8BADAB}" presName="hierChild4" presStyleCnt="0"/>
      <dgm:spPr/>
      <dgm:t>
        <a:bodyPr/>
        <a:lstStyle/>
        <a:p>
          <a:endParaRPr lang="en-IE"/>
        </a:p>
      </dgm:t>
    </dgm:pt>
    <dgm:pt modelId="{AB55B464-D54C-455E-BF6C-3E924FD0DA07}" type="pres">
      <dgm:prSet presAssocID="{317DF94F-E4FD-4708-AC19-BE402D8BADAB}" presName="hierChild5" presStyleCnt="0"/>
      <dgm:spPr/>
      <dgm:t>
        <a:bodyPr/>
        <a:lstStyle/>
        <a:p>
          <a:endParaRPr lang="en-IE"/>
        </a:p>
      </dgm:t>
    </dgm:pt>
    <dgm:pt modelId="{30FB7457-2359-485A-AE26-D1206504B129}" type="pres">
      <dgm:prSet presAssocID="{AAA4D497-8CC2-45F0-A438-C506776CDD6F}" presName="Name37" presStyleLbl="parChTrans1D3" presStyleIdx="5" presStyleCnt="23"/>
      <dgm:spPr/>
      <dgm:t>
        <a:bodyPr/>
        <a:lstStyle/>
        <a:p>
          <a:endParaRPr lang="en-IE"/>
        </a:p>
      </dgm:t>
    </dgm:pt>
    <dgm:pt modelId="{2744A70D-E88A-4DE1-B13C-236E674C1A58}" type="pres">
      <dgm:prSet presAssocID="{20082201-B106-4962-AF3E-761B8B38FB77}" presName="hierRoot2" presStyleCnt="0">
        <dgm:presLayoutVars>
          <dgm:hierBranch val="init"/>
        </dgm:presLayoutVars>
      </dgm:prSet>
      <dgm:spPr/>
      <dgm:t>
        <a:bodyPr/>
        <a:lstStyle/>
        <a:p>
          <a:endParaRPr lang="en-IE"/>
        </a:p>
      </dgm:t>
    </dgm:pt>
    <dgm:pt modelId="{8FCEC578-C483-4BD3-8372-30F138A30FBD}" type="pres">
      <dgm:prSet presAssocID="{20082201-B106-4962-AF3E-761B8B38FB77}" presName="rootComposite" presStyleCnt="0"/>
      <dgm:spPr/>
      <dgm:t>
        <a:bodyPr/>
        <a:lstStyle/>
        <a:p>
          <a:endParaRPr lang="en-IE"/>
        </a:p>
      </dgm:t>
    </dgm:pt>
    <dgm:pt modelId="{D765D970-B5F7-4CF4-9556-88D66825E9C5}" type="pres">
      <dgm:prSet presAssocID="{20082201-B106-4962-AF3E-761B8B38FB77}" presName="rootText" presStyleLbl="node3" presStyleIdx="5" presStyleCnt="23">
        <dgm:presLayoutVars>
          <dgm:chPref val="3"/>
        </dgm:presLayoutVars>
      </dgm:prSet>
      <dgm:spPr/>
      <dgm:t>
        <a:bodyPr/>
        <a:lstStyle/>
        <a:p>
          <a:endParaRPr lang="en-IE"/>
        </a:p>
      </dgm:t>
    </dgm:pt>
    <dgm:pt modelId="{79F5D4DA-B837-46EA-A569-DB60C50399DF}" type="pres">
      <dgm:prSet presAssocID="{20082201-B106-4962-AF3E-761B8B38FB77}" presName="rootConnector" presStyleLbl="node3" presStyleIdx="5" presStyleCnt="23"/>
      <dgm:spPr/>
      <dgm:t>
        <a:bodyPr/>
        <a:lstStyle/>
        <a:p>
          <a:endParaRPr lang="en-IE"/>
        </a:p>
      </dgm:t>
    </dgm:pt>
    <dgm:pt modelId="{FFA63BB1-C40C-4F9D-B550-A281519A78C8}" type="pres">
      <dgm:prSet presAssocID="{20082201-B106-4962-AF3E-761B8B38FB77}" presName="hierChild4" presStyleCnt="0"/>
      <dgm:spPr/>
      <dgm:t>
        <a:bodyPr/>
        <a:lstStyle/>
        <a:p>
          <a:endParaRPr lang="en-IE"/>
        </a:p>
      </dgm:t>
    </dgm:pt>
    <dgm:pt modelId="{2E4F52E8-CCDE-43A7-BABB-26E1D9BEBB98}" type="pres">
      <dgm:prSet presAssocID="{20082201-B106-4962-AF3E-761B8B38FB77}" presName="hierChild5" presStyleCnt="0"/>
      <dgm:spPr/>
      <dgm:t>
        <a:bodyPr/>
        <a:lstStyle/>
        <a:p>
          <a:endParaRPr lang="en-IE"/>
        </a:p>
      </dgm:t>
    </dgm:pt>
    <dgm:pt modelId="{6BD68EF6-669C-48BE-80BA-EB761E788601}" type="pres">
      <dgm:prSet presAssocID="{1275AF5A-745A-45FB-A835-898A1B8102BD}" presName="hierChild5" presStyleCnt="0"/>
      <dgm:spPr/>
      <dgm:t>
        <a:bodyPr/>
        <a:lstStyle/>
        <a:p>
          <a:endParaRPr lang="en-IE"/>
        </a:p>
      </dgm:t>
    </dgm:pt>
    <dgm:pt modelId="{18AF4B2F-8C94-4B23-95D9-2E020B7F2704}" type="pres">
      <dgm:prSet presAssocID="{B216F39B-AD23-4A01-B67E-9F39F5CB28D7}" presName="Name37" presStyleLbl="parChTrans1D2" presStyleIdx="2" presStyleCnt="6"/>
      <dgm:spPr/>
      <dgm:t>
        <a:bodyPr/>
        <a:lstStyle/>
        <a:p>
          <a:endParaRPr lang="en-IE"/>
        </a:p>
      </dgm:t>
    </dgm:pt>
    <dgm:pt modelId="{FEAAB95C-3484-4B9E-9BE8-9F76634D3AD8}" type="pres">
      <dgm:prSet presAssocID="{16B43C0C-6047-4ED7-AD8B-B568B1D6FCC2}" presName="hierRoot2" presStyleCnt="0">
        <dgm:presLayoutVars>
          <dgm:hierBranch val="init"/>
        </dgm:presLayoutVars>
      </dgm:prSet>
      <dgm:spPr/>
      <dgm:t>
        <a:bodyPr/>
        <a:lstStyle/>
        <a:p>
          <a:endParaRPr lang="en-IE"/>
        </a:p>
      </dgm:t>
    </dgm:pt>
    <dgm:pt modelId="{8E99EEA0-BB0A-47A1-9E63-F65EAE2A5373}" type="pres">
      <dgm:prSet presAssocID="{16B43C0C-6047-4ED7-AD8B-B568B1D6FCC2}" presName="rootComposite" presStyleCnt="0"/>
      <dgm:spPr/>
      <dgm:t>
        <a:bodyPr/>
        <a:lstStyle/>
        <a:p>
          <a:endParaRPr lang="en-IE"/>
        </a:p>
      </dgm:t>
    </dgm:pt>
    <dgm:pt modelId="{5922CE1A-55FD-4369-9606-DB67025B9403}" type="pres">
      <dgm:prSet presAssocID="{16B43C0C-6047-4ED7-AD8B-B568B1D6FCC2}" presName="rootText" presStyleLbl="node2" presStyleIdx="2" presStyleCnt="6">
        <dgm:presLayoutVars>
          <dgm:chPref val="3"/>
        </dgm:presLayoutVars>
      </dgm:prSet>
      <dgm:spPr/>
      <dgm:t>
        <a:bodyPr/>
        <a:lstStyle/>
        <a:p>
          <a:endParaRPr lang="en-IE"/>
        </a:p>
      </dgm:t>
    </dgm:pt>
    <dgm:pt modelId="{0E73715C-1696-4E23-9300-40ED81BEDA0C}" type="pres">
      <dgm:prSet presAssocID="{16B43C0C-6047-4ED7-AD8B-B568B1D6FCC2}" presName="rootConnector" presStyleLbl="node2" presStyleIdx="2" presStyleCnt="6"/>
      <dgm:spPr/>
      <dgm:t>
        <a:bodyPr/>
        <a:lstStyle/>
        <a:p>
          <a:endParaRPr lang="en-IE"/>
        </a:p>
      </dgm:t>
    </dgm:pt>
    <dgm:pt modelId="{8F629AB4-3961-435D-A12A-BD5D788451C0}" type="pres">
      <dgm:prSet presAssocID="{16B43C0C-6047-4ED7-AD8B-B568B1D6FCC2}" presName="hierChild4" presStyleCnt="0"/>
      <dgm:spPr/>
      <dgm:t>
        <a:bodyPr/>
        <a:lstStyle/>
        <a:p>
          <a:endParaRPr lang="en-IE"/>
        </a:p>
      </dgm:t>
    </dgm:pt>
    <dgm:pt modelId="{77BCF582-5528-4278-A90E-0E82610E6706}" type="pres">
      <dgm:prSet presAssocID="{9EF71B53-67F5-40F8-BDC0-BEA94B9544C9}" presName="Name37" presStyleLbl="parChTrans1D3" presStyleIdx="6" presStyleCnt="23"/>
      <dgm:spPr/>
      <dgm:t>
        <a:bodyPr/>
        <a:lstStyle/>
        <a:p>
          <a:endParaRPr lang="en-IE"/>
        </a:p>
      </dgm:t>
    </dgm:pt>
    <dgm:pt modelId="{B85F347C-27C7-4F4D-9BCF-DE3DFB66B0E3}" type="pres">
      <dgm:prSet presAssocID="{55EA3C3D-5097-4B88-838A-3183906DC361}" presName="hierRoot2" presStyleCnt="0">
        <dgm:presLayoutVars>
          <dgm:hierBranch val="init"/>
        </dgm:presLayoutVars>
      </dgm:prSet>
      <dgm:spPr/>
      <dgm:t>
        <a:bodyPr/>
        <a:lstStyle/>
        <a:p>
          <a:endParaRPr lang="en-IE"/>
        </a:p>
      </dgm:t>
    </dgm:pt>
    <dgm:pt modelId="{9226E07D-73EE-4E4F-87F2-3E567AF225B7}" type="pres">
      <dgm:prSet presAssocID="{55EA3C3D-5097-4B88-838A-3183906DC361}" presName="rootComposite" presStyleCnt="0"/>
      <dgm:spPr/>
      <dgm:t>
        <a:bodyPr/>
        <a:lstStyle/>
        <a:p>
          <a:endParaRPr lang="en-IE"/>
        </a:p>
      </dgm:t>
    </dgm:pt>
    <dgm:pt modelId="{4F138478-133D-4EF1-94F0-89EFF19E6FA9}" type="pres">
      <dgm:prSet presAssocID="{55EA3C3D-5097-4B88-838A-3183906DC361}" presName="rootText" presStyleLbl="node3" presStyleIdx="6" presStyleCnt="23">
        <dgm:presLayoutVars>
          <dgm:chPref val="3"/>
        </dgm:presLayoutVars>
      </dgm:prSet>
      <dgm:spPr/>
      <dgm:t>
        <a:bodyPr/>
        <a:lstStyle/>
        <a:p>
          <a:endParaRPr lang="en-IE"/>
        </a:p>
      </dgm:t>
    </dgm:pt>
    <dgm:pt modelId="{B3EAA1B3-4036-4B18-8276-19B39C695D10}" type="pres">
      <dgm:prSet presAssocID="{55EA3C3D-5097-4B88-838A-3183906DC361}" presName="rootConnector" presStyleLbl="node3" presStyleIdx="6" presStyleCnt="23"/>
      <dgm:spPr/>
      <dgm:t>
        <a:bodyPr/>
        <a:lstStyle/>
        <a:p>
          <a:endParaRPr lang="en-IE"/>
        </a:p>
      </dgm:t>
    </dgm:pt>
    <dgm:pt modelId="{99C665EF-5265-4469-8344-6E2E68C957C0}" type="pres">
      <dgm:prSet presAssocID="{55EA3C3D-5097-4B88-838A-3183906DC361}" presName="hierChild4" presStyleCnt="0"/>
      <dgm:spPr/>
      <dgm:t>
        <a:bodyPr/>
        <a:lstStyle/>
        <a:p>
          <a:endParaRPr lang="en-IE"/>
        </a:p>
      </dgm:t>
    </dgm:pt>
    <dgm:pt modelId="{E9FA7BFF-3F58-4014-B491-EC2011C4926A}" type="pres">
      <dgm:prSet presAssocID="{55EA3C3D-5097-4B88-838A-3183906DC361}" presName="hierChild5" presStyleCnt="0"/>
      <dgm:spPr/>
      <dgm:t>
        <a:bodyPr/>
        <a:lstStyle/>
        <a:p>
          <a:endParaRPr lang="en-IE"/>
        </a:p>
      </dgm:t>
    </dgm:pt>
    <dgm:pt modelId="{5D96B9A4-04E0-409A-8544-35116313A0F6}" type="pres">
      <dgm:prSet presAssocID="{954DA23E-3662-4CEB-B5AB-4D677CCA9D1B}" presName="Name37" presStyleLbl="parChTrans1D3" presStyleIdx="7" presStyleCnt="23"/>
      <dgm:spPr/>
      <dgm:t>
        <a:bodyPr/>
        <a:lstStyle/>
        <a:p>
          <a:endParaRPr lang="en-IE"/>
        </a:p>
      </dgm:t>
    </dgm:pt>
    <dgm:pt modelId="{61C8A2D2-3997-4F51-83E0-8775E56D855E}" type="pres">
      <dgm:prSet presAssocID="{AB1F586B-E9B2-44A1-9222-B3F147DDC77E}" presName="hierRoot2" presStyleCnt="0">
        <dgm:presLayoutVars>
          <dgm:hierBranch val="init"/>
        </dgm:presLayoutVars>
      </dgm:prSet>
      <dgm:spPr/>
      <dgm:t>
        <a:bodyPr/>
        <a:lstStyle/>
        <a:p>
          <a:endParaRPr lang="en-IE"/>
        </a:p>
      </dgm:t>
    </dgm:pt>
    <dgm:pt modelId="{7A7FFD2E-B7DF-4D40-9F7E-86757224BB43}" type="pres">
      <dgm:prSet presAssocID="{AB1F586B-E9B2-44A1-9222-B3F147DDC77E}" presName="rootComposite" presStyleCnt="0"/>
      <dgm:spPr/>
      <dgm:t>
        <a:bodyPr/>
        <a:lstStyle/>
        <a:p>
          <a:endParaRPr lang="en-IE"/>
        </a:p>
      </dgm:t>
    </dgm:pt>
    <dgm:pt modelId="{CE316123-5E29-461C-BC75-66DB15DAA646}" type="pres">
      <dgm:prSet presAssocID="{AB1F586B-E9B2-44A1-9222-B3F147DDC77E}" presName="rootText" presStyleLbl="node3" presStyleIdx="7" presStyleCnt="23">
        <dgm:presLayoutVars>
          <dgm:chPref val="3"/>
        </dgm:presLayoutVars>
      </dgm:prSet>
      <dgm:spPr/>
      <dgm:t>
        <a:bodyPr/>
        <a:lstStyle/>
        <a:p>
          <a:endParaRPr lang="en-IE"/>
        </a:p>
      </dgm:t>
    </dgm:pt>
    <dgm:pt modelId="{BCFB7CA3-B534-4B30-8B4D-74128B95C0E1}" type="pres">
      <dgm:prSet presAssocID="{AB1F586B-E9B2-44A1-9222-B3F147DDC77E}" presName="rootConnector" presStyleLbl="node3" presStyleIdx="7" presStyleCnt="23"/>
      <dgm:spPr/>
      <dgm:t>
        <a:bodyPr/>
        <a:lstStyle/>
        <a:p>
          <a:endParaRPr lang="en-IE"/>
        </a:p>
      </dgm:t>
    </dgm:pt>
    <dgm:pt modelId="{A773EC21-3FE4-4935-8275-017E4358DAC9}" type="pres">
      <dgm:prSet presAssocID="{AB1F586B-E9B2-44A1-9222-B3F147DDC77E}" presName="hierChild4" presStyleCnt="0"/>
      <dgm:spPr/>
      <dgm:t>
        <a:bodyPr/>
        <a:lstStyle/>
        <a:p>
          <a:endParaRPr lang="en-IE"/>
        </a:p>
      </dgm:t>
    </dgm:pt>
    <dgm:pt modelId="{99BC9A52-11D7-456F-B433-B56F1B2CADC3}" type="pres">
      <dgm:prSet presAssocID="{AB1F586B-E9B2-44A1-9222-B3F147DDC77E}" presName="hierChild5" presStyleCnt="0"/>
      <dgm:spPr/>
      <dgm:t>
        <a:bodyPr/>
        <a:lstStyle/>
        <a:p>
          <a:endParaRPr lang="en-IE"/>
        </a:p>
      </dgm:t>
    </dgm:pt>
    <dgm:pt modelId="{E636D1EA-3AD0-4E81-8C5D-46C2B3B83AFE}" type="pres">
      <dgm:prSet presAssocID="{34249ADC-72A8-4629-A8D5-F7B2A5CCAEF9}" presName="Name37" presStyleLbl="parChTrans1D3" presStyleIdx="8" presStyleCnt="23"/>
      <dgm:spPr/>
      <dgm:t>
        <a:bodyPr/>
        <a:lstStyle/>
        <a:p>
          <a:endParaRPr lang="en-IE"/>
        </a:p>
      </dgm:t>
    </dgm:pt>
    <dgm:pt modelId="{C148EA34-2ED5-460F-8951-8CDDD99FA829}" type="pres">
      <dgm:prSet presAssocID="{DF96F906-CFD9-477C-B90F-6469342D0CBC}" presName="hierRoot2" presStyleCnt="0">
        <dgm:presLayoutVars>
          <dgm:hierBranch val="init"/>
        </dgm:presLayoutVars>
      </dgm:prSet>
      <dgm:spPr/>
      <dgm:t>
        <a:bodyPr/>
        <a:lstStyle/>
        <a:p>
          <a:endParaRPr lang="en-IE"/>
        </a:p>
      </dgm:t>
    </dgm:pt>
    <dgm:pt modelId="{5073A8B2-4822-402A-9627-9B182D09C838}" type="pres">
      <dgm:prSet presAssocID="{DF96F906-CFD9-477C-B90F-6469342D0CBC}" presName="rootComposite" presStyleCnt="0"/>
      <dgm:spPr/>
      <dgm:t>
        <a:bodyPr/>
        <a:lstStyle/>
        <a:p>
          <a:endParaRPr lang="en-IE"/>
        </a:p>
      </dgm:t>
    </dgm:pt>
    <dgm:pt modelId="{D0762E0F-312C-4DC9-AA9E-C6F6F65FBE9C}" type="pres">
      <dgm:prSet presAssocID="{DF96F906-CFD9-477C-B90F-6469342D0CBC}" presName="rootText" presStyleLbl="node3" presStyleIdx="8" presStyleCnt="23">
        <dgm:presLayoutVars>
          <dgm:chPref val="3"/>
        </dgm:presLayoutVars>
      </dgm:prSet>
      <dgm:spPr/>
      <dgm:t>
        <a:bodyPr/>
        <a:lstStyle/>
        <a:p>
          <a:endParaRPr lang="en-IE"/>
        </a:p>
      </dgm:t>
    </dgm:pt>
    <dgm:pt modelId="{DA2A8858-37FA-494F-A8C5-12C2E1507D2C}" type="pres">
      <dgm:prSet presAssocID="{DF96F906-CFD9-477C-B90F-6469342D0CBC}" presName="rootConnector" presStyleLbl="node3" presStyleIdx="8" presStyleCnt="23"/>
      <dgm:spPr/>
      <dgm:t>
        <a:bodyPr/>
        <a:lstStyle/>
        <a:p>
          <a:endParaRPr lang="en-IE"/>
        </a:p>
      </dgm:t>
    </dgm:pt>
    <dgm:pt modelId="{D5620540-0DF7-4AB5-97ED-4456AE8A8223}" type="pres">
      <dgm:prSet presAssocID="{DF96F906-CFD9-477C-B90F-6469342D0CBC}" presName="hierChild4" presStyleCnt="0"/>
      <dgm:spPr/>
      <dgm:t>
        <a:bodyPr/>
        <a:lstStyle/>
        <a:p>
          <a:endParaRPr lang="en-IE"/>
        </a:p>
      </dgm:t>
    </dgm:pt>
    <dgm:pt modelId="{A927A97B-3EBA-4FC9-9447-979BC023F660}" type="pres">
      <dgm:prSet presAssocID="{DF96F906-CFD9-477C-B90F-6469342D0CBC}" presName="hierChild5" presStyleCnt="0"/>
      <dgm:spPr/>
      <dgm:t>
        <a:bodyPr/>
        <a:lstStyle/>
        <a:p>
          <a:endParaRPr lang="en-IE"/>
        </a:p>
      </dgm:t>
    </dgm:pt>
    <dgm:pt modelId="{D369D1B7-932F-4590-9544-1A68B4A36A92}" type="pres">
      <dgm:prSet presAssocID="{735A658B-7978-4A03-BDC3-083C7D47A1D0}" presName="Name37" presStyleLbl="parChTrans1D3" presStyleIdx="9" presStyleCnt="23"/>
      <dgm:spPr/>
      <dgm:t>
        <a:bodyPr/>
        <a:lstStyle/>
        <a:p>
          <a:endParaRPr lang="en-IE"/>
        </a:p>
      </dgm:t>
    </dgm:pt>
    <dgm:pt modelId="{FC8C61C3-3A01-43E8-BF42-DE002D342454}" type="pres">
      <dgm:prSet presAssocID="{C972CC0A-A37E-404B-BE37-4BE2D3538729}" presName="hierRoot2" presStyleCnt="0">
        <dgm:presLayoutVars>
          <dgm:hierBranch val="init"/>
        </dgm:presLayoutVars>
      </dgm:prSet>
      <dgm:spPr/>
      <dgm:t>
        <a:bodyPr/>
        <a:lstStyle/>
        <a:p>
          <a:endParaRPr lang="en-IE"/>
        </a:p>
      </dgm:t>
    </dgm:pt>
    <dgm:pt modelId="{C15C2BBA-E7EB-471E-92F9-BB533DEF37C9}" type="pres">
      <dgm:prSet presAssocID="{C972CC0A-A37E-404B-BE37-4BE2D3538729}" presName="rootComposite" presStyleCnt="0"/>
      <dgm:spPr/>
      <dgm:t>
        <a:bodyPr/>
        <a:lstStyle/>
        <a:p>
          <a:endParaRPr lang="en-IE"/>
        </a:p>
      </dgm:t>
    </dgm:pt>
    <dgm:pt modelId="{77A364CF-1DF3-4F58-8E11-80F830A51836}" type="pres">
      <dgm:prSet presAssocID="{C972CC0A-A37E-404B-BE37-4BE2D3538729}" presName="rootText" presStyleLbl="node3" presStyleIdx="9" presStyleCnt="23" custScaleX="102030">
        <dgm:presLayoutVars>
          <dgm:chPref val="3"/>
        </dgm:presLayoutVars>
      </dgm:prSet>
      <dgm:spPr/>
      <dgm:t>
        <a:bodyPr/>
        <a:lstStyle/>
        <a:p>
          <a:endParaRPr lang="en-IE"/>
        </a:p>
      </dgm:t>
    </dgm:pt>
    <dgm:pt modelId="{3C38DB98-675F-47C2-9DAB-99621A080646}" type="pres">
      <dgm:prSet presAssocID="{C972CC0A-A37E-404B-BE37-4BE2D3538729}" presName="rootConnector" presStyleLbl="node3" presStyleIdx="9" presStyleCnt="23"/>
      <dgm:spPr/>
      <dgm:t>
        <a:bodyPr/>
        <a:lstStyle/>
        <a:p>
          <a:endParaRPr lang="en-IE"/>
        </a:p>
      </dgm:t>
    </dgm:pt>
    <dgm:pt modelId="{0C6C6A2C-71DE-43C5-9D4C-2A27E82CA353}" type="pres">
      <dgm:prSet presAssocID="{C972CC0A-A37E-404B-BE37-4BE2D3538729}" presName="hierChild4" presStyleCnt="0"/>
      <dgm:spPr/>
      <dgm:t>
        <a:bodyPr/>
        <a:lstStyle/>
        <a:p>
          <a:endParaRPr lang="en-IE"/>
        </a:p>
      </dgm:t>
    </dgm:pt>
    <dgm:pt modelId="{8D64BB33-DC97-488B-91E1-4736F4678B6C}" type="pres">
      <dgm:prSet presAssocID="{C972CC0A-A37E-404B-BE37-4BE2D3538729}" presName="hierChild5" presStyleCnt="0"/>
      <dgm:spPr/>
      <dgm:t>
        <a:bodyPr/>
        <a:lstStyle/>
        <a:p>
          <a:endParaRPr lang="en-IE"/>
        </a:p>
      </dgm:t>
    </dgm:pt>
    <dgm:pt modelId="{1A815ED9-9B9C-45F1-A950-7B5A3DEFF23A}" type="pres">
      <dgm:prSet presAssocID="{10E2120D-4E42-4579-A021-A992A41A3B8C}" presName="Name37" presStyleLbl="parChTrans1D3" presStyleIdx="10" presStyleCnt="23"/>
      <dgm:spPr/>
      <dgm:t>
        <a:bodyPr/>
        <a:lstStyle/>
        <a:p>
          <a:endParaRPr lang="en-IE"/>
        </a:p>
      </dgm:t>
    </dgm:pt>
    <dgm:pt modelId="{E3F36CEA-5CD4-40C5-9208-944F97D70359}" type="pres">
      <dgm:prSet presAssocID="{7CF9D783-817F-4461-9B7C-2DA1537ED4A6}" presName="hierRoot2" presStyleCnt="0">
        <dgm:presLayoutVars>
          <dgm:hierBranch val="init"/>
        </dgm:presLayoutVars>
      </dgm:prSet>
      <dgm:spPr/>
      <dgm:t>
        <a:bodyPr/>
        <a:lstStyle/>
        <a:p>
          <a:endParaRPr lang="en-IE"/>
        </a:p>
      </dgm:t>
    </dgm:pt>
    <dgm:pt modelId="{F9F423B4-82C8-4B49-82D4-F29F5262FAA8}" type="pres">
      <dgm:prSet presAssocID="{7CF9D783-817F-4461-9B7C-2DA1537ED4A6}" presName="rootComposite" presStyleCnt="0"/>
      <dgm:spPr/>
      <dgm:t>
        <a:bodyPr/>
        <a:lstStyle/>
        <a:p>
          <a:endParaRPr lang="en-IE"/>
        </a:p>
      </dgm:t>
    </dgm:pt>
    <dgm:pt modelId="{F3E5967F-6B8F-4CCD-83AB-418E8CD8B740}" type="pres">
      <dgm:prSet presAssocID="{7CF9D783-817F-4461-9B7C-2DA1537ED4A6}" presName="rootText" presStyleLbl="node3" presStyleIdx="10" presStyleCnt="23">
        <dgm:presLayoutVars>
          <dgm:chPref val="3"/>
        </dgm:presLayoutVars>
      </dgm:prSet>
      <dgm:spPr/>
      <dgm:t>
        <a:bodyPr/>
        <a:lstStyle/>
        <a:p>
          <a:endParaRPr lang="en-IE"/>
        </a:p>
      </dgm:t>
    </dgm:pt>
    <dgm:pt modelId="{33F14209-90F5-4505-B15F-E7382B437FAC}" type="pres">
      <dgm:prSet presAssocID="{7CF9D783-817F-4461-9B7C-2DA1537ED4A6}" presName="rootConnector" presStyleLbl="node3" presStyleIdx="10" presStyleCnt="23"/>
      <dgm:spPr/>
      <dgm:t>
        <a:bodyPr/>
        <a:lstStyle/>
        <a:p>
          <a:endParaRPr lang="en-IE"/>
        </a:p>
      </dgm:t>
    </dgm:pt>
    <dgm:pt modelId="{A99FF4B4-769A-4D39-9F19-C770BA1EF14C}" type="pres">
      <dgm:prSet presAssocID="{7CF9D783-817F-4461-9B7C-2DA1537ED4A6}" presName="hierChild4" presStyleCnt="0"/>
      <dgm:spPr/>
      <dgm:t>
        <a:bodyPr/>
        <a:lstStyle/>
        <a:p>
          <a:endParaRPr lang="en-IE"/>
        </a:p>
      </dgm:t>
    </dgm:pt>
    <dgm:pt modelId="{B7CC2998-FF56-42F3-8355-10AFAAEA7D58}" type="pres">
      <dgm:prSet presAssocID="{7CF9D783-817F-4461-9B7C-2DA1537ED4A6}" presName="hierChild5" presStyleCnt="0"/>
      <dgm:spPr/>
      <dgm:t>
        <a:bodyPr/>
        <a:lstStyle/>
        <a:p>
          <a:endParaRPr lang="en-IE"/>
        </a:p>
      </dgm:t>
    </dgm:pt>
    <dgm:pt modelId="{48B1F005-DBE8-4A44-A885-9BD7D9DF53DD}" type="pres">
      <dgm:prSet presAssocID="{906B507E-91AE-4434-B7D9-0564B706CAAD}" presName="Name37" presStyleLbl="parChTrans1D3" presStyleIdx="11" presStyleCnt="23"/>
      <dgm:spPr/>
      <dgm:t>
        <a:bodyPr/>
        <a:lstStyle/>
        <a:p>
          <a:endParaRPr lang="en-IE"/>
        </a:p>
      </dgm:t>
    </dgm:pt>
    <dgm:pt modelId="{01BF7183-04CF-4C41-BE6E-B46D589E4D06}" type="pres">
      <dgm:prSet presAssocID="{E0214F02-FB41-4BB2-9461-E7D37FE1E7EC}" presName="hierRoot2" presStyleCnt="0">
        <dgm:presLayoutVars>
          <dgm:hierBranch val="init"/>
        </dgm:presLayoutVars>
      </dgm:prSet>
      <dgm:spPr/>
    </dgm:pt>
    <dgm:pt modelId="{0E21562D-C5BF-4C27-8181-BC41FE14DBB8}" type="pres">
      <dgm:prSet presAssocID="{E0214F02-FB41-4BB2-9461-E7D37FE1E7EC}" presName="rootComposite" presStyleCnt="0"/>
      <dgm:spPr/>
    </dgm:pt>
    <dgm:pt modelId="{B1E3248A-4CC3-4F06-BF1D-A8992A75BE69}" type="pres">
      <dgm:prSet presAssocID="{E0214F02-FB41-4BB2-9461-E7D37FE1E7EC}" presName="rootText" presStyleLbl="node3" presStyleIdx="11" presStyleCnt="23">
        <dgm:presLayoutVars>
          <dgm:chPref val="3"/>
        </dgm:presLayoutVars>
      </dgm:prSet>
      <dgm:spPr/>
      <dgm:t>
        <a:bodyPr/>
        <a:lstStyle/>
        <a:p>
          <a:endParaRPr lang="en-IE"/>
        </a:p>
      </dgm:t>
    </dgm:pt>
    <dgm:pt modelId="{7C6934CF-B600-43E1-BB32-7BDB5B2D9D5F}" type="pres">
      <dgm:prSet presAssocID="{E0214F02-FB41-4BB2-9461-E7D37FE1E7EC}" presName="rootConnector" presStyleLbl="node3" presStyleIdx="11" presStyleCnt="23"/>
      <dgm:spPr/>
      <dgm:t>
        <a:bodyPr/>
        <a:lstStyle/>
        <a:p>
          <a:endParaRPr lang="en-IE"/>
        </a:p>
      </dgm:t>
    </dgm:pt>
    <dgm:pt modelId="{E63AD72E-1168-4C5F-93CF-B02F6D278C92}" type="pres">
      <dgm:prSet presAssocID="{E0214F02-FB41-4BB2-9461-E7D37FE1E7EC}" presName="hierChild4" presStyleCnt="0"/>
      <dgm:spPr/>
    </dgm:pt>
    <dgm:pt modelId="{8D588094-1A41-41A0-BEBE-14F2576639D3}" type="pres">
      <dgm:prSet presAssocID="{E0214F02-FB41-4BB2-9461-E7D37FE1E7EC}" presName="hierChild5" presStyleCnt="0"/>
      <dgm:spPr/>
    </dgm:pt>
    <dgm:pt modelId="{325A583D-B664-42C6-AE3F-6F004E1DEE33}" type="pres">
      <dgm:prSet presAssocID="{16B43C0C-6047-4ED7-AD8B-B568B1D6FCC2}" presName="hierChild5" presStyleCnt="0"/>
      <dgm:spPr/>
      <dgm:t>
        <a:bodyPr/>
        <a:lstStyle/>
        <a:p>
          <a:endParaRPr lang="en-IE"/>
        </a:p>
      </dgm:t>
    </dgm:pt>
    <dgm:pt modelId="{F3ACC6D9-C9D8-4BFA-875E-575321189BF6}" type="pres">
      <dgm:prSet presAssocID="{10FB8D54-4E0D-4BF6-9BED-DF0CA588796E}" presName="Name37" presStyleLbl="parChTrans1D2" presStyleIdx="3" presStyleCnt="6"/>
      <dgm:spPr/>
      <dgm:t>
        <a:bodyPr/>
        <a:lstStyle/>
        <a:p>
          <a:endParaRPr lang="en-IE"/>
        </a:p>
      </dgm:t>
    </dgm:pt>
    <dgm:pt modelId="{5043341D-F4C5-4120-BA78-F5925ECC293B}" type="pres">
      <dgm:prSet presAssocID="{15296250-D6EF-4AF9-905B-E0374825CA6D}" presName="hierRoot2" presStyleCnt="0">
        <dgm:presLayoutVars>
          <dgm:hierBranch val="init"/>
        </dgm:presLayoutVars>
      </dgm:prSet>
      <dgm:spPr/>
      <dgm:t>
        <a:bodyPr/>
        <a:lstStyle/>
        <a:p>
          <a:endParaRPr lang="en-IE"/>
        </a:p>
      </dgm:t>
    </dgm:pt>
    <dgm:pt modelId="{CBD5097E-7172-4EA8-9646-8BB4E154F6FF}" type="pres">
      <dgm:prSet presAssocID="{15296250-D6EF-4AF9-905B-E0374825CA6D}" presName="rootComposite" presStyleCnt="0"/>
      <dgm:spPr/>
      <dgm:t>
        <a:bodyPr/>
        <a:lstStyle/>
        <a:p>
          <a:endParaRPr lang="en-IE"/>
        </a:p>
      </dgm:t>
    </dgm:pt>
    <dgm:pt modelId="{94D04753-026C-4662-81B9-FF6DFCB5EBD7}" type="pres">
      <dgm:prSet presAssocID="{15296250-D6EF-4AF9-905B-E0374825CA6D}" presName="rootText" presStyleLbl="node2" presStyleIdx="3" presStyleCnt="6">
        <dgm:presLayoutVars>
          <dgm:chPref val="3"/>
        </dgm:presLayoutVars>
      </dgm:prSet>
      <dgm:spPr/>
      <dgm:t>
        <a:bodyPr/>
        <a:lstStyle/>
        <a:p>
          <a:endParaRPr lang="en-IE"/>
        </a:p>
      </dgm:t>
    </dgm:pt>
    <dgm:pt modelId="{BB08005F-D490-40D5-94B3-F61A2AD80B33}" type="pres">
      <dgm:prSet presAssocID="{15296250-D6EF-4AF9-905B-E0374825CA6D}" presName="rootConnector" presStyleLbl="node2" presStyleIdx="3" presStyleCnt="6"/>
      <dgm:spPr/>
      <dgm:t>
        <a:bodyPr/>
        <a:lstStyle/>
        <a:p>
          <a:endParaRPr lang="en-IE"/>
        </a:p>
      </dgm:t>
    </dgm:pt>
    <dgm:pt modelId="{7FA7EE82-39FA-4949-AE20-7B58F9113D8B}" type="pres">
      <dgm:prSet presAssocID="{15296250-D6EF-4AF9-905B-E0374825CA6D}" presName="hierChild4" presStyleCnt="0"/>
      <dgm:spPr/>
      <dgm:t>
        <a:bodyPr/>
        <a:lstStyle/>
        <a:p>
          <a:endParaRPr lang="en-IE"/>
        </a:p>
      </dgm:t>
    </dgm:pt>
    <dgm:pt modelId="{D9A2092E-6636-4383-A5D2-16D77F335D22}" type="pres">
      <dgm:prSet presAssocID="{13B3EE86-B15F-4039-93AD-29A41A3B719E}" presName="Name37" presStyleLbl="parChTrans1D3" presStyleIdx="12" presStyleCnt="23"/>
      <dgm:spPr/>
      <dgm:t>
        <a:bodyPr/>
        <a:lstStyle/>
        <a:p>
          <a:endParaRPr lang="en-IE"/>
        </a:p>
      </dgm:t>
    </dgm:pt>
    <dgm:pt modelId="{93EC9F4A-73FB-4FF1-A404-33BE52DF2974}" type="pres">
      <dgm:prSet presAssocID="{45FDDCFA-9032-4775-9A7D-CCB23BB0948A}" presName="hierRoot2" presStyleCnt="0">
        <dgm:presLayoutVars>
          <dgm:hierBranch val="init"/>
        </dgm:presLayoutVars>
      </dgm:prSet>
      <dgm:spPr/>
      <dgm:t>
        <a:bodyPr/>
        <a:lstStyle/>
        <a:p>
          <a:endParaRPr lang="en-IE"/>
        </a:p>
      </dgm:t>
    </dgm:pt>
    <dgm:pt modelId="{A2818F00-7466-49EB-B07A-0BEF8E2F4ACE}" type="pres">
      <dgm:prSet presAssocID="{45FDDCFA-9032-4775-9A7D-CCB23BB0948A}" presName="rootComposite" presStyleCnt="0"/>
      <dgm:spPr/>
      <dgm:t>
        <a:bodyPr/>
        <a:lstStyle/>
        <a:p>
          <a:endParaRPr lang="en-IE"/>
        </a:p>
      </dgm:t>
    </dgm:pt>
    <dgm:pt modelId="{19093D72-62AD-4256-A46A-5D6FF97774B6}" type="pres">
      <dgm:prSet presAssocID="{45FDDCFA-9032-4775-9A7D-CCB23BB0948A}" presName="rootText" presStyleLbl="node3" presStyleIdx="12" presStyleCnt="23">
        <dgm:presLayoutVars>
          <dgm:chPref val="3"/>
        </dgm:presLayoutVars>
      </dgm:prSet>
      <dgm:spPr/>
      <dgm:t>
        <a:bodyPr/>
        <a:lstStyle/>
        <a:p>
          <a:endParaRPr lang="en-IE"/>
        </a:p>
      </dgm:t>
    </dgm:pt>
    <dgm:pt modelId="{CACB68CE-5445-49EA-9468-91EE52F556D2}" type="pres">
      <dgm:prSet presAssocID="{45FDDCFA-9032-4775-9A7D-CCB23BB0948A}" presName="rootConnector" presStyleLbl="node3" presStyleIdx="12" presStyleCnt="23"/>
      <dgm:spPr/>
      <dgm:t>
        <a:bodyPr/>
        <a:lstStyle/>
        <a:p>
          <a:endParaRPr lang="en-IE"/>
        </a:p>
      </dgm:t>
    </dgm:pt>
    <dgm:pt modelId="{B324A2A3-F3A3-4F3A-9D69-854DA93C9F7F}" type="pres">
      <dgm:prSet presAssocID="{45FDDCFA-9032-4775-9A7D-CCB23BB0948A}" presName="hierChild4" presStyleCnt="0"/>
      <dgm:spPr/>
      <dgm:t>
        <a:bodyPr/>
        <a:lstStyle/>
        <a:p>
          <a:endParaRPr lang="en-IE"/>
        </a:p>
      </dgm:t>
    </dgm:pt>
    <dgm:pt modelId="{3C3EF701-38AF-4D63-92AD-BF25047EC6DB}" type="pres">
      <dgm:prSet presAssocID="{45FDDCFA-9032-4775-9A7D-CCB23BB0948A}" presName="hierChild5" presStyleCnt="0"/>
      <dgm:spPr/>
      <dgm:t>
        <a:bodyPr/>
        <a:lstStyle/>
        <a:p>
          <a:endParaRPr lang="en-IE"/>
        </a:p>
      </dgm:t>
    </dgm:pt>
    <dgm:pt modelId="{A6D2D530-D38F-4AEC-9E41-491031D50943}" type="pres">
      <dgm:prSet presAssocID="{5B470DDF-60BA-4BB3-8FB9-4D5DECBD5D22}" presName="Name37" presStyleLbl="parChTrans1D3" presStyleIdx="13" presStyleCnt="23"/>
      <dgm:spPr/>
      <dgm:t>
        <a:bodyPr/>
        <a:lstStyle/>
        <a:p>
          <a:endParaRPr lang="en-IE"/>
        </a:p>
      </dgm:t>
    </dgm:pt>
    <dgm:pt modelId="{46F7CE3B-1409-4BDC-8F11-095062901AA7}" type="pres">
      <dgm:prSet presAssocID="{1F83AA96-2414-4BEE-BEAB-2927E5F10EDB}" presName="hierRoot2" presStyleCnt="0">
        <dgm:presLayoutVars>
          <dgm:hierBranch val="init"/>
        </dgm:presLayoutVars>
      </dgm:prSet>
      <dgm:spPr/>
      <dgm:t>
        <a:bodyPr/>
        <a:lstStyle/>
        <a:p>
          <a:endParaRPr lang="en-IE"/>
        </a:p>
      </dgm:t>
    </dgm:pt>
    <dgm:pt modelId="{C04E9C05-01A9-44C1-90FE-4EA9A3F62FF8}" type="pres">
      <dgm:prSet presAssocID="{1F83AA96-2414-4BEE-BEAB-2927E5F10EDB}" presName="rootComposite" presStyleCnt="0"/>
      <dgm:spPr/>
      <dgm:t>
        <a:bodyPr/>
        <a:lstStyle/>
        <a:p>
          <a:endParaRPr lang="en-IE"/>
        </a:p>
      </dgm:t>
    </dgm:pt>
    <dgm:pt modelId="{D0210078-BC8D-468D-B94A-C4E000786ECE}" type="pres">
      <dgm:prSet presAssocID="{1F83AA96-2414-4BEE-BEAB-2927E5F10EDB}" presName="rootText" presStyleLbl="node3" presStyleIdx="13" presStyleCnt="23">
        <dgm:presLayoutVars>
          <dgm:chPref val="3"/>
        </dgm:presLayoutVars>
      </dgm:prSet>
      <dgm:spPr/>
      <dgm:t>
        <a:bodyPr/>
        <a:lstStyle/>
        <a:p>
          <a:endParaRPr lang="en-IE"/>
        </a:p>
      </dgm:t>
    </dgm:pt>
    <dgm:pt modelId="{5C331486-6F9C-4386-9F9C-CDECFF11D025}" type="pres">
      <dgm:prSet presAssocID="{1F83AA96-2414-4BEE-BEAB-2927E5F10EDB}" presName="rootConnector" presStyleLbl="node3" presStyleIdx="13" presStyleCnt="23"/>
      <dgm:spPr/>
      <dgm:t>
        <a:bodyPr/>
        <a:lstStyle/>
        <a:p>
          <a:endParaRPr lang="en-IE"/>
        </a:p>
      </dgm:t>
    </dgm:pt>
    <dgm:pt modelId="{DEC01A6E-EF10-463E-ACA1-481B2490777E}" type="pres">
      <dgm:prSet presAssocID="{1F83AA96-2414-4BEE-BEAB-2927E5F10EDB}" presName="hierChild4" presStyleCnt="0"/>
      <dgm:spPr/>
      <dgm:t>
        <a:bodyPr/>
        <a:lstStyle/>
        <a:p>
          <a:endParaRPr lang="en-IE"/>
        </a:p>
      </dgm:t>
    </dgm:pt>
    <dgm:pt modelId="{3A4EF71C-F7FB-4F71-B0C9-2DCCED3BD371}" type="pres">
      <dgm:prSet presAssocID="{1F83AA96-2414-4BEE-BEAB-2927E5F10EDB}" presName="hierChild5" presStyleCnt="0"/>
      <dgm:spPr/>
      <dgm:t>
        <a:bodyPr/>
        <a:lstStyle/>
        <a:p>
          <a:endParaRPr lang="en-IE"/>
        </a:p>
      </dgm:t>
    </dgm:pt>
    <dgm:pt modelId="{302E9F04-6649-47F6-BB75-65F483D14CF1}" type="pres">
      <dgm:prSet presAssocID="{155A3787-E087-486B-91A9-443B2893E745}" presName="Name37" presStyleLbl="parChTrans1D3" presStyleIdx="14" presStyleCnt="23"/>
      <dgm:spPr/>
      <dgm:t>
        <a:bodyPr/>
        <a:lstStyle/>
        <a:p>
          <a:endParaRPr lang="en-IE"/>
        </a:p>
      </dgm:t>
    </dgm:pt>
    <dgm:pt modelId="{C6E67BC5-F557-4325-B895-56168D2FBDDD}" type="pres">
      <dgm:prSet presAssocID="{91B85288-040F-4400-AEE2-1C56C687CE15}" presName="hierRoot2" presStyleCnt="0">
        <dgm:presLayoutVars>
          <dgm:hierBranch val="init"/>
        </dgm:presLayoutVars>
      </dgm:prSet>
      <dgm:spPr/>
      <dgm:t>
        <a:bodyPr/>
        <a:lstStyle/>
        <a:p>
          <a:endParaRPr lang="en-IE"/>
        </a:p>
      </dgm:t>
    </dgm:pt>
    <dgm:pt modelId="{CA1C6E6B-6C27-4C01-B323-F310FD0C0C52}" type="pres">
      <dgm:prSet presAssocID="{91B85288-040F-4400-AEE2-1C56C687CE15}" presName="rootComposite" presStyleCnt="0"/>
      <dgm:spPr/>
      <dgm:t>
        <a:bodyPr/>
        <a:lstStyle/>
        <a:p>
          <a:endParaRPr lang="en-IE"/>
        </a:p>
      </dgm:t>
    </dgm:pt>
    <dgm:pt modelId="{8D4FFF5C-4033-493B-9C30-C93BFA271035}" type="pres">
      <dgm:prSet presAssocID="{91B85288-040F-4400-AEE2-1C56C687CE15}" presName="rootText" presStyleLbl="node3" presStyleIdx="14" presStyleCnt="23">
        <dgm:presLayoutVars>
          <dgm:chPref val="3"/>
        </dgm:presLayoutVars>
      </dgm:prSet>
      <dgm:spPr/>
      <dgm:t>
        <a:bodyPr/>
        <a:lstStyle/>
        <a:p>
          <a:endParaRPr lang="en-IE"/>
        </a:p>
      </dgm:t>
    </dgm:pt>
    <dgm:pt modelId="{488FD50E-F3D1-4744-A862-985904B9A783}" type="pres">
      <dgm:prSet presAssocID="{91B85288-040F-4400-AEE2-1C56C687CE15}" presName="rootConnector" presStyleLbl="node3" presStyleIdx="14" presStyleCnt="23"/>
      <dgm:spPr/>
      <dgm:t>
        <a:bodyPr/>
        <a:lstStyle/>
        <a:p>
          <a:endParaRPr lang="en-IE"/>
        </a:p>
      </dgm:t>
    </dgm:pt>
    <dgm:pt modelId="{B43EA1E0-8FEC-411E-AAB8-0BA471ACD353}" type="pres">
      <dgm:prSet presAssocID="{91B85288-040F-4400-AEE2-1C56C687CE15}" presName="hierChild4" presStyleCnt="0"/>
      <dgm:spPr/>
      <dgm:t>
        <a:bodyPr/>
        <a:lstStyle/>
        <a:p>
          <a:endParaRPr lang="en-IE"/>
        </a:p>
      </dgm:t>
    </dgm:pt>
    <dgm:pt modelId="{0E8BA5DE-B4F0-49D7-B2B9-E50B51F46FE4}" type="pres">
      <dgm:prSet presAssocID="{91B85288-040F-4400-AEE2-1C56C687CE15}" presName="hierChild5" presStyleCnt="0"/>
      <dgm:spPr/>
      <dgm:t>
        <a:bodyPr/>
        <a:lstStyle/>
        <a:p>
          <a:endParaRPr lang="en-IE"/>
        </a:p>
      </dgm:t>
    </dgm:pt>
    <dgm:pt modelId="{2E174F72-601E-4CB1-9E9E-7DD4D5D0DD16}" type="pres">
      <dgm:prSet presAssocID="{2D098BC8-9038-4846-A9B5-2D57E5E0478D}" presName="Name37" presStyleLbl="parChTrans1D3" presStyleIdx="15" presStyleCnt="23"/>
      <dgm:spPr/>
      <dgm:t>
        <a:bodyPr/>
        <a:lstStyle/>
        <a:p>
          <a:endParaRPr lang="en-IE"/>
        </a:p>
      </dgm:t>
    </dgm:pt>
    <dgm:pt modelId="{48837B3D-DF08-462F-82BA-2D117ACB5654}" type="pres">
      <dgm:prSet presAssocID="{FB54D357-89F1-4385-A74A-BD11A5C595E8}" presName="hierRoot2" presStyleCnt="0">
        <dgm:presLayoutVars>
          <dgm:hierBranch val="init"/>
        </dgm:presLayoutVars>
      </dgm:prSet>
      <dgm:spPr/>
      <dgm:t>
        <a:bodyPr/>
        <a:lstStyle/>
        <a:p>
          <a:endParaRPr lang="en-IE"/>
        </a:p>
      </dgm:t>
    </dgm:pt>
    <dgm:pt modelId="{BC5A4D65-6E81-44A7-B596-018E3C6FB555}" type="pres">
      <dgm:prSet presAssocID="{FB54D357-89F1-4385-A74A-BD11A5C595E8}" presName="rootComposite" presStyleCnt="0"/>
      <dgm:spPr/>
      <dgm:t>
        <a:bodyPr/>
        <a:lstStyle/>
        <a:p>
          <a:endParaRPr lang="en-IE"/>
        </a:p>
      </dgm:t>
    </dgm:pt>
    <dgm:pt modelId="{16D6D7FB-0EA3-41AE-9AE5-72D55528C1BD}" type="pres">
      <dgm:prSet presAssocID="{FB54D357-89F1-4385-A74A-BD11A5C595E8}" presName="rootText" presStyleLbl="node3" presStyleIdx="15" presStyleCnt="23">
        <dgm:presLayoutVars>
          <dgm:chPref val="3"/>
        </dgm:presLayoutVars>
      </dgm:prSet>
      <dgm:spPr/>
      <dgm:t>
        <a:bodyPr/>
        <a:lstStyle/>
        <a:p>
          <a:endParaRPr lang="en-IE"/>
        </a:p>
      </dgm:t>
    </dgm:pt>
    <dgm:pt modelId="{F3E71026-0224-4E84-BCF9-CD499AC6D4BC}" type="pres">
      <dgm:prSet presAssocID="{FB54D357-89F1-4385-A74A-BD11A5C595E8}" presName="rootConnector" presStyleLbl="node3" presStyleIdx="15" presStyleCnt="23"/>
      <dgm:spPr/>
      <dgm:t>
        <a:bodyPr/>
        <a:lstStyle/>
        <a:p>
          <a:endParaRPr lang="en-IE"/>
        </a:p>
      </dgm:t>
    </dgm:pt>
    <dgm:pt modelId="{6C7EE278-A681-4BA3-B802-A57720A18C56}" type="pres">
      <dgm:prSet presAssocID="{FB54D357-89F1-4385-A74A-BD11A5C595E8}" presName="hierChild4" presStyleCnt="0"/>
      <dgm:spPr/>
      <dgm:t>
        <a:bodyPr/>
        <a:lstStyle/>
        <a:p>
          <a:endParaRPr lang="en-IE"/>
        </a:p>
      </dgm:t>
    </dgm:pt>
    <dgm:pt modelId="{6BA53265-FBFB-4CC8-B7D5-1722208AABA1}" type="pres">
      <dgm:prSet presAssocID="{FB54D357-89F1-4385-A74A-BD11A5C595E8}" presName="hierChild5" presStyleCnt="0"/>
      <dgm:spPr/>
      <dgm:t>
        <a:bodyPr/>
        <a:lstStyle/>
        <a:p>
          <a:endParaRPr lang="en-IE"/>
        </a:p>
      </dgm:t>
    </dgm:pt>
    <dgm:pt modelId="{F527B542-97C5-4FE2-BC47-9B0FB8740404}" type="pres">
      <dgm:prSet presAssocID="{15296250-D6EF-4AF9-905B-E0374825CA6D}" presName="hierChild5" presStyleCnt="0"/>
      <dgm:spPr/>
      <dgm:t>
        <a:bodyPr/>
        <a:lstStyle/>
        <a:p>
          <a:endParaRPr lang="en-IE"/>
        </a:p>
      </dgm:t>
    </dgm:pt>
    <dgm:pt modelId="{1F75FB77-4B18-4F05-A3A1-C7871A549D7C}" type="pres">
      <dgm:prSet presAssocID="{AECD3A8C-3B6C-4277-80A7-E07279696030}" presName="Name37" presStyleLbl="parChTrans1D2" presStyleIdx="4" presStyleCnt="6"/>
      <dgm:spPr/>
      <dgm:t>
        <a:bodyPr/>
        <a:lstStyle/>
        <a:p>
          <a:endParaRPr lang="en-IE"/>
        </a:p>
      </dgm:t>
    </dgm:pt>
    <dgm:pt modelId="{3BD32332-1D29-4C36-A511-877C248916A5}" type="pres">
      <dgm:prSet presAssocID="{93BBA1AA-6BDE-4CD2-8CB6-B46C2FEAF287}" presName="hierRoot2" presStyleCnt="0">
        <dgm:presLayoutVars>
          <dgm:hierBranch val="init"/>
        </dgm:presLayoutVars>
      </dgm:prSet>
      <dgm:spPr/>
      <dgm:t>
        <a:bodyPr/>
        <a:lstStyle/>
        <a:p>
          <a:endParaRPr lang="en-IE"/>
        </a:p>
      </dgm:t>
    </dgm:pt>
    <dgm:pt modelId="{846D2820-20CC-44F6-9294-2C969C3814BC}" type="pres">
      <dgm:prSet presAssocID="{93BBA1AA-6BDE-4CD2-8CB6-B46C2FEAF287}" presName="rootComposite" presStyleCnt="0"/>
      <dgm:spPr/>
      <dgm:t>
        <a:bodyPr/>
        <a:lstStyle/>
        <a:p>
          <a:endParaRPr lang="en-IE"/>
        </a:p>
      </dgm:t>
    </dgm:pt>
    <dgm:pt modelId="{F53CB1EB-2F7A-4514-AB4A-998716B5E09C}" type="pres">
      <dgm:prSet presAssocID="{93BBA1AA-6BDE-4CD2-8CB6-B46C2FEAF287}" presName="rootText" presStyleLbl="node2" presStyleIdx="4" presStyleCnt="6">
        <dgm:presLayoutVars>
          <dgm:chPref val="3"/>
        </dgm:presLayoutVars>
      </dgm:prSet>
      <dgm:spPr/>
      <dgm:t>
        <a:bodyPr/>
        <a:lstStyle/>
        <a:p>
          <a:endParaRPr lang="en-IE"/>
        </a:p>
      </dgm:t>
    </dgm:pt>
    <dgm:pt modelId="{6ABD4CEE-46E9-4909-B2A6-120B51BB1BAA}" type="pres">
      <dgm:prSet presAssocID="{93BBA1AA-6BDE-4CD2-8CB6-B46C2FEAF287}" presName="rootConnector" presStyleLbl="node2" presStyleIdx="4" presStyleCnt="6"/>
      <dgm:spPr/>
      <dgm:t>
        <a:bodyPr/>
        <a:lstStyle/>
        <a:p>
          <a:endParaRPr lang="en-IE"/>
        </a:p>
      </dgm:t>
    </dgm:pt>
    <dgm:pt modelId="{99402BE7-A6C8-4953-9FCB-414E216FC6C6}" type="pres">
      <dgm:prSet presAssocID="{93BBA1AA-6BDE-4CD2-8CB6-B46C2FEAF287}" presName="hierChild4" presStyleCnt="0"/>
      <dgm:spPr/>
      <dgm:t>
        <a:bodyPr/>
        <a:lstStyle/>
        <a:p>
          <a:endParaRPr lang="en-IE"/>
        </a:p>
      </dgm:t>
    </dgm:pt>
    <dgm:pt modelId="{D9613FA4-5E41-4D3C-892B-F51FA4E9B517}" type="pres">
      <dgm:prSet presAssocID="{1F9FA66E-1EA4-4B68-B7D9-9038EB45A104}" presName="Name37" presStyleLbl="parChTrans1D3" presStyleIdx="16" presStyleCnt="23"/>
      <dgm:spPr/>
      <dgm:t>
        <a:bodyPr/>
        <a:lstStyle/>
        <a:p>
          <a:endParaRPr lang="en-IE"/>
        </a:p>
      </dgm:t>
    </dgm:pt>
    <dgm:pt modelId="{9216031B-B96A-492C-B537-911CE2844C86}" type="pres">
      <dgm:prSet presAssocID="{FE63C4AB-3746-45B8-B362-38F9D6D2254F}" presName="hierRoot2" presStyleCnt="0">
        <dgm:presLayoutVars>
          <dgm:hierBranch val="init"/>
        </dgm:presLayoutVars>
      </dgm:prSet>
      <dgm:spPr/>
      <dgm:t>
        <a:bodyPr/>
        <a:lstStyle/>
        <a:p>
          <a:endParaRPr lang="en-IE"/>
        </a:p>
      </dgm:t>
    </dgm:pt>
    <dgm:pt modelId="{F3703246-9A37-44C1-90B4-91EF49E64738}" type="pres">
      <dgm:prSet presAssocID="{FE63C4AB-3746-45B8-B362-38F9D6D2254F}" presName="rootComposite" presStyleCnt="0"/>
      <dgm:spPr/>
      <dgm:t>
        <a:bodyPr/>
        <a:lstStyle/>
        <a:p>
          <a:endParaRPr lang="en-IE"/>
        </a:p>
      </dgm:t>
    </dgm:pt>
    <dgm:pt modelId="{F97E0EF6-6AF9-4E5E-A61A-B1399CF91552}" type="pres">
      <dgm:prSet presAssocID="{FE63C4AB-3746-45B8-B362-38F9D6D2254F}" presName="rootText" presStyleLbl="node3" presStyleIdx="16" presStyleCnt="23">
        <dgm:presLayoutVars>
          <dgm:chPref val="3"/>
        </dgm:presLayoutVars>
      </dgm:prSet>
      <dgm:spPr/>
      <dgm:t>
        <a:bodyPr/>
        <a:lstStyle/>
        <a:p>
          <a:endParaRPr lang="en-IE"/>
        </a:p>
      </dgm:t>
    </dgm:pt>
    <dgm:pt modelId="{8291B518-D1A1-436A-AFA6-6C1B42B11B8F}" type="pres">
      <dgm:prSet presAssocID="{FE63C4AB-3746-45B8-B362-38F9D6D2254F}" presName="rootConnector" presStyleLbl="node3" presStyleIdx="16" presStyleCnt="23"/>
      <dgm:spPr/>
      <dgm:t>
        <a:bodyPr/>
        <a:lstStyle/>
        <a:p>
          <a:endParaRPr lang="en-IE"/>
        </a:p>
      </dgm:t>
    </dgm:pt>
    <dgm:pt modelId="{3F816A30-D10C-42BB-8124-626DE8E4898A}" type="pres">
      <dgm:prSet presAssocID="{FE63C4AB-3746-45B8-B362-38F9D6D2254F}" presName="hierChild4" presStyleCnt="0"/>
      <dgm:spPr/>
      <dgm:t>
        <a:bodyPr/>
        <a:lstStyle/>
        <a:p>
          <a:endParaRPr lang="en-IE"/>
        </a:p>
      </dgm:t>
    </dgm:pt>
    <dgm:pt modelId="{944229C6-4C1F-407B-8BA3-06C726BBA2CD}" type="pres">
      <dgm:prSet presAssocID="{FE63C4AB-3746-45B8-B362-38F9D6D2254F}" presName="hierChild5" presStyleCnt="0"/>
      <dgm:spPr/>
      <dgm:t>
        <a:bodyPr/>
        <a:lstStyle/>
        <a:p>
          <a:endParaRPr lang="en-IE"/>
        </a:p>
      </dgm:t>
    </dgm:pt>
    <dgm:pt modelId="{3AD24415-2374-4D45-AEE4-188C1A986B04}" type="pres">
      <dgm:prSet presAssocID="{93BBA1AA-6BDE-4CD2-8CB6-B46C2FEAF287}" presName="hierChild5" presStyleCnt="0"/>
      <dgm:spPr/>
      <dgm:t>
        <a:bodyPr/>
        <a:lstStyle/>
        <a:p>
          <a:endParaRPr lang="en-IE"/>
        </a:p>
      </dgm:t>
    </dgm:pt>
    <dgm:pt modelId="{CE43CC13-2629-427F-8496-A0AD7D0648E4}" type="pres">
      <dgm:prSet presAssocID="{48F43ED3-A177-4096-B556-EB782F87985E}" presName="Name37" presStyleLbl="parChTrans1D2" presStyleIdx="5" presStyleCnt="6"/>
      <dgm:spPr/>
      <dgm:t>
        <a:bodyPr/>
        <a:lstStyle/>
        <a:p>
          <a:endParaRPr lang="en-IE"/>
        </a:p>
      </dgm:t>
    </dgm:pt>
    <dgm:pt modelId="{6E275787-A43C-4ABD-B04C-D2CA88704120}" type="pres">
      <dgm:prSet presAssocID="{0C87090F-02B0-44D5-BD4B-E5AE0D1FA7F1}" presName="hierRoot2" presStyleCnt="0">
        <dgm:presLayoutVars>
          <dgm:hierBranch val="init"/>
        </dgm:presLayoutVars>
      </dgm:prSet>
      <dgm:spPr/>
      <dgm:t>
        <a:bodyPr/>
        <a:lstStyle/>
        <a:p>
          <a:endParaRPr lang="en-IE"/>
        </a:p>
      </dgm:t>
    </dgm:pt>
    <dgm:pt modelId="{6E7D723B-F6AE-4FEA-9F0C-AFC07F1858A2}" type="pres">
      <dgm:prSet presAssocID="{0C87090F-02B0-44D5-BD4B-E5AE0D1FA7F1}" presName="rootComposite" presStyleCnt="0"/>
      <dgm:spPr/>
      <dgm:t>
        <a:bodyPr/>
        <a:lstStyle/>
        <a:p>
          <a:endParaRPr lang="en-IE"/>
        </a:p>
      </dgm:t>
    </dgm:pt>
    <dgm:pt modelId="{DFAC925C-3450-4D19-8952-EA0A38B21425}" type="pres">
      <dgm:prSet presAssocID="{0C87090F-02B0-44D5-BD4B-E5AE0D1FA7F1}" presName="rootText" presStyleLbl="node2" presStyleIdx="5" presStyleCnt="6">
        <dgm:presLayoutVars>
          <dgm:chPref val="3"/>
        </dgm:presLayoutVars>
      </dgm:prSet>
      <dgm:spPr/>
      <dgm:t>
        <a:bodyPr/>
        <a:lstStyle/>
        <a:p>
          <a:endParaRPr lang="en-IE"/>
        </a:p>
      </dgm:t>
    </dgm:pt>
    <dgm:pt modelId="{06856077-3DE2-4710-B6C1-BDD4FB80B778}" type="pres">
      <dgm:prSet presAssocID="{0C87090F-02B0-44D5-BD4B-E5AE0D1FA7F1}" presName="rootConnector" presStyleLbl="node2" presStyleIdx="5" presStyleCnt="6"/>
      <dgm:spPr/>
      <dgm:t>
        <a:bodyPr/>
        <a:lstStyle/>
        <a:p>
          <a:endParaRPr lang="en-IE"/>
        </a:p>
      </dgm:t>
    </dgm:pt>
    <dgm:pt modelId="{A991FE85-3CC8-420D-B1CC-860CF3C2A1BB}" type="pres">
      <dgm:prSet presAssocID="{0C87090F-02B0-44D5-BD4B-E5AE0D1FA7F1}" presName="hierChild4" presStyleCnt="0"/>
      <dgm:spPr/>
      <dgm:t>
        <a:bodyPr/>
        <a:lstStyle/>
        <a:p>
          <a:endParaRPr lang="en-IE"/>
        </a:p>
      </dgm:t>
    </dgm:pt>
    <dgm:pt modelId="{D3B1380A-3954-41F7-B989-A74B3B644038}" type="pres">
      <dgm:prSet presAssocID="{E3D22BD8-B8F5-4AEB-A8DD-53D6A1A29BAD}" presName="Name37" presStyleLbl="parChTrans1D3" presStyleIdx="17" presStyleCnt="23"/>
      <dgm:spPr/>
      <dgm:t>
        <a:bodyPr/>
        <a:lstStyle/>
        <a:p>
          <a:endParaRPr lang="en-IE"/>
        </a:p>
      </dgm:t>
    </dgm:pt>
    <dgm:pt modelId="{681C97B4-EA64-473B-B669-B32807EFB60A}" type="pres">
      <dgm:prSet presAssocID="{991DD7BB-FD91-49EE-AAF5-140AB35E43F7}" presName="hierRoot2" presStyleCnt="0">
        <dgm:presLayoutVars>
          <dgm:hierBranch val="init"/>
        </dgm:presLayoutVars>
      </dgm:prSet>
      <dgm:spPr/>
      <dgm:t>
        <a:bodyPr/>
        <a:lstStyle/>
        <a:p>
          <a:endParaRPr lang="en-IE"/>
        </a:p>
      </dgm:t>
    </dgm:pt>
    <dgm:pt modelId="{18ABD5C6-DA5E-417B-9CEE-C01C4296B521}" type="pres">
      <dgm:prSet presAssocID="{991DD7BB-FD91-49EE-AAF5-140AB35E43F7}" presName="rootComposite" presStyleCnt="0"/>
      <dgm:spPr/>
      <dgm:t>
        <a:bodyPr/>
        <a:lstStyle/>
        <a:p>
          <a:endParaRPr lang="en-IE"/>
        </a:p>
      </dgm:t>
    </dgm:pt>
    <dgm:pt modelId="{B7DE4C9D-BEC3-4CF9-B8A3-1F48675E4B07}" type="pres">
      <dgm:prSet presAssocID="{991DD7BB-FD91-49EE-AAF5-140AB35E43F7}" presName="rootText" presStyleLbl="node3" presStyleIdx="17" presStyleCnt="23">
        <dgm:presLayoutVars>
          <dgm:chPref val="3"/>
        </dgm:presLayoutVars>
      </dgm:prSet>
      <dgm:spPr/>
      <dgm:t>
        <a:bodyPr/>
        <a:lstStyle/>
        <a:p>
          <a:endParaRPr lang="en-IE"/>
        </a:p>
      </dgm:t>
    </dgm:pt>
    <dgm:pt modelId="{8606355D-8F2A-449F-AEBA-C673ED3B49AF}" type="pres">
      <dgm:prSet presAssocID="{991DD7BB-FD91-49EE-AAF5-140AB35E43F7}" presName="rootConnector" presStyleLbl="node3" presStyleIdx="17" presStyleCnt="23"/>
      <dgm:spPr/>
      <dgm:t>
        <a:bodyPr/>
        <a:lstStyle/>
        <a:p>
          <a:endParaRPr lang="en-IE"/>
        </a:p>
      </dgm:t>
    </dgm:pt>
    <dgm:pt modelId="{F8C8A0A1-88C1-4E7C-B00E-C7DC48E83BD6}" type="pres">
      <dgm:prSet presAssocID="{991DD7BB-FD91-49EE-AAF5-140AB35E43F7}" presName="hierChild4" presStyleCnt="0"/>
      <dgm:spPr/>
      <dgm:t>
        <a:bodyPr/>
        <a:lstStyle/>
        <a:p>
          <a:endParaRPr lang="en-IE"/>
        </a:p>
      </dgm:t>
    </dgm:pt>
    <dgm:pt modelId="{233D3342-C5ED-4150-9502-34EB9A7E398F}" type="pres">
      <dgm:prSet presAssocID="{991DD7BB-FD91-49EE-AAF5-140AB35E43F7}" presName="hierChild5" presStyleCnt="0"/>
      <dgm:spPr/>
      <dgm:t>
        <a:bodyPr/>
        <a:lstStyle/>
        <a:p>
          <a:endParaRPr lang="en-IE"/>
        </a:p>
      </dgm:t>
    </dgm:pt>
    <dgm:pt modelId="{9743AB79-0224-4FB1-A9C7-E1F78766B3CA}" type="pres">
      <dgm:prSet presAssocID="{41645E86-41EA-4030-BC55-C130A109E572}" presName="Name37" presStyleLbl="parChTrans1D3" presStyleIdx="18" presStyleCnt="23"/>
      <dgm:spPr/>
      <dgm:t>
        <a:bodyPr/>
        <a:lstStyle/>
        <a:p>
          <a:endParaRPr lang="en-IE"/>
        </a:p>
      </dgm:t>
    </dgm:pt>
    <dgm:pt modelId="{2EB62755-AEBC-4A88-BE3C-8090BE2450AA}" type="pres">
      <dgm:prSet presAssocID="{61E4B69E-1055-451B-9EDC-477907DCF601}" presName="hierRoot2" presStyleCnt="0">
        <dgm:presLayoutVars>
          <dgm:hierBranch val="init"/>
        </dgm:presLayoutVars>
      </dgm:prSet>
      <dgm:spPr/>
      <dgm:t>
        <a:bodyPr/>
        <a:lstStyle/>
        <a:p>
          <a:endParaRPr lang="en-IE"/>
        </a:p>
      </dgm:t>
    </dgm:pt>
    <dgm:pt modelId="{F3681927-9E5C-4A4D-BF22-63939641DF86}" type="pres">
      <dgm:prSet presAssocID="{61E4B69E-1055-451B-9EDC-477907DCF601}" presName="rootComposite" presStyleCnt="0"/>
      <dgm:spPr/>
      <dgm:t>
        <a:bodyPr/>
        <a:lstStyle/>
        <a:p>
          <a:endParaRPr lang="en-IE"/>
        </a:p>
      </dgm:t>
    </dgm:pt>
    <dgm:pt modelId="{7B5A9D92-2855-43B9-A8DE-9DCEE1B03670}" type="pres">
      <dgm:prSet presAssocID="{61E4B69E-1055-451B-9EDC-477907DCF601}" presName="rootText" presStyleLbl="node3" presStyleIdx="18" presStyleCnt="23">
        <dgm:presLayoutVars>
          <dgm:chPref val="3"/>
        </dgm:presLayoutVars>
      </dgm:prSet>
      <dgm:spPr/>
      <dgm:t>
        <a:bodyPr/>
        <a:lstStyle/>
        <a:p>
          <a:endParaRPr lang="en-IE"/>
        </a:p>
      </dgm:t>
    </dgm:pt>
    <dgm:pt modelId="{C032598C-200A-400F-8AA0-25DBFFFECBBA}" type="pres">
      <dgm:prSet presAssocID="{61E4B69E-1055-451B-9EDC-477907DCF601}" presName="rootConnector" presStyleLbl="node3" presStyleIdx="18" presStyleCnt="23"/>
      <dgm:spPr/>
      <dgm:t>
        <a:bodyPr/>
        <a:lstStyle/>
        <a:p>
          <a:endParaRPr lang="en-IE"/>
        </a:p>
      </dgm:t>
    </dgm:pt>
    <dgm:pt modelId="{8887887A-13E5-49A2-9BE1-D4D421FA5E37}" type="pres">
      <dgm:prSet presAssocID="{61E4B69E-1055-451B-9EDC-477907DCF601}" presName="hierChild4" presStyleCnt="0"/>
      <dgm:spPr/>
      <dgm:t>
        <a:bodyPr/>
        <a:lstStyle/>
        <a:p>
          <a:endParaRPr lang="en-IE"/>
        </a:p>
      </dgm:t>
    </dgm:pt>
    <dgm:pt modelId="{6C848948-F29F-4F9B-809E-C91BC9FED984}" type="pres">
      <dgm:prSet presAssocID="{61E4B69E-1055-451B-9EDC-477907DCF601}" presName="hierChild5" presStyleCnt="0"/>
      <dgm:spPr/>
      <dgm:t>
        <a:bodyPr/>
        <a:lstStyle/>
        <a:p>
          <a:endParaRPr lang="en-IE"/>
        </a:p>
      </dgm:t>
    </dgm:pt>
    <dgm:pt modelId="{CDCB43BD-DB46-4FA6-B401-A3E6E3AE70E7}" type="pres">
      <dgm:prSet presAssocID="{BD2A4CA8-4812-42D2-A3CB-D8C49C7FB62E}" presName="Name37" presStyleLbl="parChTrans1D3" presStyleIdx="19" presStyleCnt="23"/>
      <dgm:spPr/>
      <dgm:t>
        <a:bodyPr/>
        <a:lstStyle/>
        <a:p>
          <a:endParaRPr lang="en-IE"/>
        </a:p>
      </dgm:t>
    </dgm:pt>
    <dgm:pt modelId="{05196C13-D441-47BC-BA00-3E92C79E709F}" type="pres">
      <dgm:prSet presAssocID="{43A1B005-14DA-4F2C-B008-9F7E6E42EC2B}" presName="hierRoot2" presStyleCnt="0">
        <dgm:presLayoutVars>
          <dgm:hierBranch val="init"/>
        </dgm:presLayoutVars>
      </dgm:prSet>
      <dgm:spPr/>
      <dgm:t>
        <a:bodyPr/>
        <a:lstStyle/>
        <a:p>
          <a:endParaRPr lang="en-IE"/>
        </a:p>
      </dgm:t>
    </dgm:pt>
    <dgm:pt modelId="{F572938B-F361-4859-8FAB-A49AB6815BAF}" type="pres">
      <dgm:prSet presAssocID="{43A1B005-14DA-4F2C-B008-9F7E6E42EC2B}" presName="rootComposite" presStyleCnt="0"/>
      <dgm:spPr/>
      <dgm:t>
        <a:bodyPr/>
        <a:lstStyle/>
        <a:p>
          <a:endParaRPr lang="en-IE"/>
        </a:p>
      </dgm:t>
    </dgm:pt>
    <dgm:pt modelId="{F0563E1B-3DDA-4B17-BA58-67ACB8EA4A0D}" type="pres">
      <dgm:prSet presAssocID="{43A1B005-14DA-4F2C-B008-9F7E6E42EC2B}" presName="rootText" presStyleLbl="node3" presStyleIdx="19" presStyleCnt="23">
        <dgm:presLayoutVars>
          <dgm:chPref val="3"/>
        </dgm:presLayoutVars>
      </dgm:prSet>
      <dgm:spPr/>
      <dgm:t>
        <a:bodyPr/>
        <a:lstStyle/>
        <a:p>
          <a:endParaRPr lang="en-IE"/>
        </a:p>
      </dgm:t>
    </dgm:pt>
    <dgm:pt modelId="{E3D82CBE-5BA8-4B8B-A4C7-D7C146DCA413}" type="pres">
      <dgm:prSet presAssocID="{43A1B005-14DA-4F2C-B008-9F7E6E42EC2B}" presName="rootConnector" presStyleLbl="node3" presStyleIdx="19" presStyleCnt="23"/>
      <dgm:spPr/>
      <dgm:t>
        <a:bodyPr/>
        <a:lstStyle/>
        <a:p>
          <a:endParaRPr lang="en-IE"/>
        </a:p>
      </dgm:t>
    </dgm:pt>
    <dgm:pt modelId="{156016CB-1D0F-4FEC-9B09-B0864DB15C0F}" type="pres">
      <dgm:prSet presAssocID="{43A1B005-14DA-4F2C-B008-9F7E6E42EC2B}" presName="hierChild4" presStyleCnt="0"/>
      <dgm:spPr/>
      <dgm:t>
        <a:bodyPr/>
        <a:lstStyle/>
        <a:p>
          <a:endParaRPr lang="en-IE"/>
        </a:p>
      </dgm:t>
    </dgm:pt>
    <dgm:pt modelId="{A44865FA-15E0-43D9-962D-D042B83545AE}" type="pres">
      <dgm:prSet presAssocID="{43A1B005-14DA-4F2C-B008-9F7E6E42EC2B}" presName="hierChild5" presStyleCnt="0"/>
      <dgm:spPr/>
      <dgm:t>
        <a:bodyPr/>
        <a:lstStyle/>
        <a:p>
          <a:endParaRPr lang="en-IE"/>
        </a:p>
      </dgm:t>
    </dgm:pt>
    <dgm:pt modelId="{3583976A-DD34-48EF-A823-4A505A572696}" type="pres">
      <dgm:prSet presAssocID="{2F9D1C14-322C-4873-81FE-66795BF2A6D4}" presName="Name37" presStyleLbl="parChTrans1D3" presStyleIdx="20" presStyleCnt="23"/>
      <dgm:spPr/>
      <dgm:t>
        <a:bodyPr/>
        <a:lstStyle/>
        <a:p>
          <a:endParaRPr lang="en-IE"/>
        </a:p>
      </dgm:t>
    </dgm:pt>
    <dgm:pt modelId="{FC5426B0-6D81-44A7-9046-A91DB93B0D74}" type="pres">
      <dgm:prSet presAssocID="{F2DED7B3-1C09-42B8-964E-C07E2186F76D}" presName="hierRoot2" presStyleCnt="0">
        <dgm:presLayoutVars>
          <dgm:hierBranch val="init"/>
        </dgm:presLayoutVars>
      </dgm:prSet>
      <dgm:spPr/>
    </dgm:pt>
    <dgm:pt modelId="{F9B3EB9F-EB88-4516-81CA-F33229DBFE70}" type="pres">
      <dgm:prSet presAssocID="{F2DED7B3-1C09-42B8-964E-C07E2186F76D}" presName="rootComposite" presStyleCnt="0"/>
      <dgm:spPr/>
    </dgm:pt>
    <dgm:pt modelId="{2571D9DF-37AC-4E77-900F-030265E49245}" type="pres">
      <dgm:prSet presAssocID="{F2DED7B3-1C09-42B8-964E-C07E2186F76D}" presName="rootText" presStyleLbl="node3" presStyleIdx="20" presStyleCnt="23">
        <dgm:presLayoutVars>
          <dgm:chPref val="3"/>
        </dgm:presLayoutVars>
      </dgm:prSet>
      <dgm:spPr/>
      <dgm:t>
        <a:bodyPr/>
        <a:lstStyle/>
        <a:p>
          <a:endParaRPr lang="en-IE"/>
        </a:p>
      </dgm:t>
    </dgm:pt>
    <dgm:pt modelId="{A10420EA-78E1-4683-A031-B0ED4A70358D}" type="pres">
      <dgm:prSet presAssocID="{F2DED7B3-1C09-42B8-964E-C07E2186F76D}" presName="rootConnector" presStyleLbl="node3" presStyleIdx="20" presStyleCnt="23"/>
      <dgm:spPr/>
      <dgm:t>
        <a:bodyPr/>
        <a:lstStyle/>
        <a:p>
          <a:endParaRPr lang="en-IE"/>
        </a:p>
      </dgm:t>
    </dgm:pt>
    <dgm:pt modelId="{194C1F81-AB39-46B4-99C1-36A912126989}" type="pres">
      <dgm:prSet presAssocID="{F2DED7B3-1C09-42B8-964E-C07E2186F76D}" presName="hierChild4" presStyleCnt="0"/>
      <dgm:spPr/>
    </dgm:pt>
    <dgm:pt modelId="{C9A96153-D689-46A4-AC64-D3AF19B2D2BE}" type="pres">
      <dgm:prSet presAssocID="{F2DED7B3-1C09-42B8-964E-C07E2186F76D}" presName="hierChild5" presStyleCnt="0"/>
      <dgm:spPr/>
    </dgm:pt>
    <dgm:pt modelId="{E6E7E542-8F1D-4E9A-9E9C-CA273B5B2A02}" type="pres">
      <dgm:prSet presAssocID="{AE2BD222-5B0E-48F6-807E-8C974591CC18}" presName="Name37" presStyleLbl="parChTrans1D3" presStyleIdx="21" presStyleCnt="23"/>
      <dgm:spPr/>
      <dgm:t>
        <a:bodyPr/>
        <a:lstStyle/>
        <a:p>
          <a:endParaRPr lang="en-IE"/>
        </a:p>
      </dgm:t>
    </dgm:pt>
    <dgm:pt modelId="{BE9A4204-D8BD-445E-BF66-0F644E07FE3C}" type="pres">
      <dgm:prSet presAssocID="{C3752E59-C438-4BEE-B461-BA93C12D8193}" presName="hierRoot2" presStyleCnt="0">
        <dgm:presLayoutVars>
          <dgm:hierBranch val="init"/>
        </dgm:presLayoutVars>
      </dgm:prSet>
      <dgm:spPr/>
    </dgm:pt>
    <dgm:pt modelId="{05751203-82DB-4A74-AE90-AE77169D7576}" type="pres">
      <dgm:prSet presAssocID="{C3752E59-C438-4BEE-B461-BA93C12D8193}" presName="rootComposite" presStyleCnt="0"/>
      <dgm:spPr/>
    </dgm:pt>
    <dgm:pt modelId="{D8F8A2D2-7A5F-4181-A5CC-5B535F65750F}" type="pres">
      <dgm:prSet presAssocID="{C3752E59-C438-4BEE-B461-BA93C12D8193}" presName="rootText" presStyleLbl="node3" presStyleIdx="21" presStyleCnt="23">
        <dgm:presLayoutVars>
          <dgm:chPref val="3"/>
        </dgm:presLayoutVars>
      </dgm:prSet>
      <dgm:spPr/>
      <dgm:t>
        <a:bodyPr/>
        <a:lstStyle/>
        <a:p>
          <a:endParaRPr lang="en-IE"/>
        </a:p>
      </dgm:t>
    </dgm:pt>
    <dgm:pt modelId="{7CEF281A-05BE-4259-B446-1AA33591478A}" type="pres">
      <dgm:prSet presAssocID="{C3752E59-C438-4BEE-B461-BA93C12D8193}" presName="rootConnector" presStyleLbl="node3" presStyleIdx="21" presStyleCnt="23"/>
      <dgm:spPr/>
      <dgm:t>
        <a:bodyPr/>
        <a:lstStyle/>
        <a:p>
          <a:endParaRPr lang="en-IE"/>
        </a:p>
      </dgm:t>
    </dgm:pt>
    <dgm:pt modelId="{D15DD9E5-2A3F-492D-ADD9-FB49A00884CA}" type="pres">
      <dgm:prSet presAssocID="{C3752E59-C438-4BEE-B461-BA93C12D8193}" presName="hierChild4" presStyleCnt="0"/>
      <dgm:spPr/>
    </dgm:pt>
    <dgm:pt modelId="{3966E2D7-2DA8-4995-BC57-7C6E78F1D8A1}" type="pres">
      <dgm:prSet presAssocID="{C3752E59-C438-4BEE-B461-BA93C12D8193}" presName="hierChild5" presStyleCnt="0"/>
      <dgm:spPr/>
    </dgm:pt>
    <dgm:pt modelId="{7A6BB8B0-6338-4BE0-B248-A66399AF5AEC}" type="pres">
      <dgm:prSet presAssocID="{E99BD428-4643-4D05-B29F-E8CB6B281CAF}" presName="Name37" presStyleLbl="parChTrans1D3" presStyleIdx="22" presStyleCnt="23"/>
      <dgm:spPr/>
      <dgm:t>
        <a:bodyPr/>
        <a:lstStyle/>
        <a:p>
          <a:endParaRPr lang="en-IE"/>
        </a:p>
      </dgm:t>
    </dgm:pt>
    <dgm:pt modelId="{A0F0D209-4A6C-43DD-AA66-3C6A276585E3}" type="pres">
      <dgm:prSet presAssocID="{E12E8E20-D19D-405F-AD98-B6FD69E07AB8}" presName="hierRoot2" presStyleCnt="0">
        <dgm:presLayoutVars>
          <dgm:hierBranch val="init"/>
        </dgm:presLayoutVars>
      </dgm:prSet>
      <dgm:spPr/>
    </dgm:pt>
    <dgm:pt modelId="{DE0391B8-240D-4A07-934E-FBA5497B7B22}" type="pres">
      <dgm:prSet presAssocID="{E12E8E20-D19D-405F-AD98-B6FD69E07AB8}" presName="rootComposite" presStyleCnt="0"/>
      <dgm:spPr/>
    </dgm:pt>
    <dgm:pt modelId="{76A7C7FE-F6EF-484B-934C-E551D38C8E05}" type="pres">
      <dgm:prSet presAssocID="{E12E8E20-D19D-405F-AD98-B6FD69E07AB8}" presName="rootText" presStyleLbl="node3" presStyleIdx="22" presStyleCnt="23">
        <dgm:presLayoutVars>
          <dgm:chPref val="3"/>
        </dgm:presLayoutVars>
      </dgm:prSet>
      <dgm:spPr/>
      <dgm:t>
        <a:bodyPr/>
        <a:lstStyle/>
        <a:p>
          <a:endParaRPr lang="en-IE"/>
        </a:p>
      </dgm:t>
    </dgm:pt>
    <dgm:pt modelId="{86CF3E97-6FBD-4AF8-B4BE-B0FBD6F8B783}" type="pres">
      <dgm:prSet presAssocID="{E12E8E20-D19D-405F-AD98-B6FD69E07AB8}" presName="rootConnector" presStyleLbl="node3" presStyleIdx="22" presStyleCnt="23"/>
      <dgm:spPr/>
      <dgm:t>
        <a:bodyPr/>
        <a:lstStyle/>
        <a:p>
          <a:endParaRPr lang="en-IE"/>
        </a:p>
      </dgm:t>
    </dgm:pt>
    <dgm:pt modelId="{10599A5C-D3EA-4F28-ADCD-9CB9703A8F81}" type="pres">
      <dgm:prSet presAssocID="{E12E8E20-D19D-405F-AD98-B6FD69E07AB8}" presName="hierChild4" presStyleCnt="0"/>
      <dgm:spPr/>
    </dgm:pt>
    <dgm:pt modelId="{63AFB3B1-425D-4EE4-BAE5-EA8080C0E653}" type="pres">
      <dgm:prSet presAssocID="{E12E8E20-D19D-405F-AD98-B6FD69E07AB8}" presName="hierChild5" presStyleCnt="0"/>
      <dgm:spPr/>
    </dgm:pt>
    <dgm:pt modelId="{7D3F6524-4E7D-49E1-883B-A76C6EB0BFB7}" type="pres">
      <dgm:prSet presAssocID="{0C87090F-02B0-44D5-BD4B-E5AE0D1FA7F1}" presName="hierChild5" presStyleCnt="0"/>
      <dgm:spPr/>
      <dgm:t>
        <a:bodyPr/>
        <a:lstStyle/>
        <a:p>
          <a:endParaRPr lang="en-IE"/>
        </a:p>
      </dgm:t>
    </dgm:pt>
    <dgm:pt modelId="{1ECDA517-7783-4E6A-A489-F647014DC196}" type="pres">
      <dgm:prSet presAssocID="{19599602-9E94-449B-AE02-46C30491E28C}" presName="hierChild3" presStyleCnt="0"/>
      <dgm:spPr/>
      <dgm:t>
        <a:bodyPr/>
        <a:lstStyle/>
        <a:p>
          <a:endParaRPr lang="en-IE"/>
        </a:p>
      </dgm:t>
    </dgm:pt>
  </dgm:ptLst>
  <dgm:cxnLst>
    <dgm:cxn modelId="{2B903236-5868-4074-8743-0ABE21F9F1B8}" type="presOf" srcId="{41645E86-41EA-4030-BC55-C130A109E572}" destId="{9743AB79-0224-4FB1-A9C7-E1F78766B3CA}" srcOrd="0" destOrd="0" presId="urn:microsoft.com/office/officeart/2005/8/layout/orgChart1"/>
    <dgm:cxn modelId="{45A4489C-A7C3-404A-A138-9CECDE40B7AA}" srcId="{15296250-D6EF-4AF9-905B-E0374825CA6D}" destId="{45FDDCFA-9032-4775-9A7D-CCB23BB0948A}" srcOrd="0" destOrd="0" parTransId="{13B3EE86-B15F-4039-93AD-29A41A3B719E}" sibTransId="{66375E90-A872-4994-83FF-C583E99EAD7B}"/>
    <dgm:cxn modelId="{420079C6-C544-49AE-857F-DB6859623C1B}" type="presOf" srcId="{155A3787-E087-486B-91A9-443B2893E745}" destId="{302E9F04-6649-47F6-BB75-65F483D14CF1}" srcOrd="0" destOrd="0" presId="urn:microsoft.com/office/officeart/2005/8/layout/orgChart1"/>
    <dgm:cxn modelId="{9B0D36E7-9DE6-4931-ABAE-D8F72EAB710F}" type="presOf" srcId="{9E7790AF-2875-4D03-8286-9766F710D8D1}" destId="{3D27E62D-A1FC-4F0B-894D-40CAE334C18B}" srcOrd="0" destOrd="0" presId="urn:microsoft.com/office/officeart/2005/8/layout/orgChart1"/>
    <dgm:cxn modelId="{3970DDAE-9BC2-43D4-B14B-2B9553DA49F7}" srcId="{19599602-9E94-449B-AE02-46C30491E28C}" destId="{93BBA1AA-6BDE-4CD2-8CB6-B46C2FEAF287}" srcOrd="4" destOrd="0" parTransId="{AECD3A8C-3B6C-4277-80A7-E07279696030}" sibTransId="{8C5685CD-82E1-4240-8678-5EBCC8EC84EA}"/>
    <dgm:cxn modelId="{EF3D5DCD-36BD-4BA4-81B8-3F7E1B02F481}" type="presOf" srcId="{E99BD428-4643-4D05-B29F-E8CB6B281CAF}" destId="{7A6BB8B0-6338-4BE0-B248-A66399AF5AEC}" srcOrd="0" destOrd="0" presId="urn:microsoft.com/office/officeart/2005/8/layout/orgChart1"/>
    <dgm:cxn modelId="{E45C08A5-6636-4AAD-AF48-645ED79EC7F3}" srcId="{19599602-9E94-449B-AE02-46C30491E28C}" destId="{1275AF5A-745A-45FB-A835-898A1B8102BD}" srcOrd="1" destOrd="0" parTransId="{FFFBBF1D-A54C-41A3-BB53-B803FD69345A}" sibTransId="{18F131FF-6C4C-4864-946A-3B3D44FC3121}"/>
    <dgm:cxn modelId="{2FFAF675-4555-48C8-9D2B-FC6380AC4BEB}" srcId="{0C87090F-02B0-44D5-BD4B-E5AE0D1FA7F1}" destId="{43A1B005-14DA-4F2C-B008-9F7E6E42EC2B}" srcOrd="2" destOrd="0" parTransId="{BD2A4CA8-4812-42D2-A3CB-D8C49C7FB62E}" sibTransId="{4A46ED37-2577-4300-B07C-0DB0F7B55BDC}"/>
    <dgm:cxn modelId="{28E99AC8-F4F8-488A-B4AA-FCA28A1BFC2B}" type="presOf" srcId="{F2DED7B3-1C09-42B8-964E-C07E2186F76D}" destId="{2571D9DF-37AC-4E77-900F-030265E49245}" srcOrd="0" destOrd="0" presId="urn:microsoft.com/office/officeart/2005/8/layout/orgChart1"/>
    <dgm:cxn modelId="{2E4688CB-5DC6-4DBE-8E0B-2A8F1E46E2AF}" type="presOf" srcId="{C3752E59-C438-4BEE-B461-BA93C12D8193}" destId="{D8F8A2D2-7A5F-4181-A5CC-5B535F65750F}" srcOrd="0" destOrd="0" presId="urn:microsoft.com/office/officeart/2005/8/layout/orgChart1"/>
    <dgm:cxn modelId="{3820973F-6A7F-4E69-8FA3-D19588D1B9CB}" type="presOf" srcId="{317DF94F-E4FD-4708-AC19-BE402D8BADAB}" destId="{6CF482EB-5CF2-4B45-9405-224421D68D61}" srcOrd="1" destOrd="0" presId="urn:microsoft.com/office/officeart/2005/8/layout/orgChart1"/>
    <dgm:cxn modelId="{05BB392C-96BA-4467-A42E-D23B52076E78}" type="presOf" srcId="{19599602-9E94-449B-AE02-46C30491E28C}" destId="{DC7AD30B-9540-485A-AF7F-6AE9BD348DE6}" srcOrd="0" destOrd="0" presId="urn:microsoft.com/office/officeart/2005/8/layout/orgChart1"/>
    <dgm:cxn modelId="{95524DE6-C787-43C3-8586-B56A58BEE817}" srcId="{15296250-D6EF-4AF9-905B-E0374825CA6D}" destId="{FB54D357-89F1-4385-A74A-BD11A5C595E8}" srcOrd="3" destOrd="0" parTransId="{2D098BC8-9038-4846-A9B5-2D57E5E0478D}" sibTransId="{529C794A-F997-4080-97BA-9AB7CF93E085}"/>
    <dgm:cxn modelId="{3CF95086-EC23-4285-909B-834316E3CE6E}" type="presOf" srcId="{2F9D1C14-322C-4873-81FE-66795BF2A6D4}" destId="{3583976A-DD34-48EF-A823-4A505A572696}" srcOrd="0" destOrd="0" presId="urn:microsoft.com/office/officeart/2005/8/layout/orgChart1"/>
    <dgm:cxn modelId="{F0CC64E5-1EE0-4C2D-B7B3-A38485519EF7}" type="presOf" srcId="{B216F39B-AD23-4A01-B67E-9F39F5CB28D7}" destId="{18AF4B2F-8C94-4B23-95D9-2E020B7F2704}" srcOrd="0" destOrd="0" presId="urn:microsoft.com/office/officeart/2005/8/layout/orgChart1"/>
    <dgm:cxn modelId="{1A732C8B-4199-4095-920C-1BB02CBFC77D}" type="presOf" srcId="{16B43C0C-6047-4ED7-AD8B-B568B1D6FCC2}" destId="{0E73715C-1696-4E23-9300-40ED81BEDA0C}" srcOrd="1" destOrd="0" presId="urn:microsoft.com/office/officeart/2005/8/layout/orgChart1"/>
    <dgm:cxn modelId="{12ED0B1C-3D29-4327-913B-B89EAB3D2BEF}" srcId="{6FD54DCC-0420-4B69-949E-C600DAC3EA80}" destId="{E9253B4C-3F5E-4EBA-9994-61AB0DC7B0E1}" srcOrd="0" destOrd="0" parTransId="{9E7790AF-2875-4D03-8286-9766F710D8D1}" sibTransId="{28C6A694-9030-4261-8704-04ADD1F6A76E}"/>
    <dgm:cxn modelId="{262C23F3-4C72-403D-945A-8C2E45847918}" type="presOf" srcId="{1F83AA96-2414-4BEE-BEAB-2927E5F10EDB}" destId="{D0210078-BC8D-468D-B94A-C4E000786ECE}" srcOrd="0" destOrd="0" presId="urn:microsoft.com/office/officeart/2005/8/layout/orgChart1"/>
    <dgm:cxn modelId="{C8134015-54C8-4E2C-B5D3-601BA660FFA3}" type="presOf" srcId="{48F43ED3-A177-4096-B556-EB782F87985E}" destId="{CE43CC13-2629-427F-8496-A0AD7D0648E4}" srcOrd="0" destOrd="0" presId="urn:microsoft.com/office/officeart/2005/8/layout/orgChart1"/>
    <dgm:cxn modelId="{B0646502-4371-41A3-AA7E-92E9C27E4022}" srcId="{16B43C0C-6047-4ED7-AD8B-B568B1D6FCC2}" destId="{DF96F906-CFD9-477C-B90F-6469342D0CBC}" srcOrd="2" destOrd="0" parTransId="{34249ADC-72A8-4629-A8D5-F7B2A5CCAEF9}" sibTransId="{54DC8F81-7142-47D3-89B4-5C0FCCDEF5A0}"/>
    <dgm:cxn modelId="{597C06CA-642A-47A4-984A-4B5D2A953BC7}" type="presOf" srcId="{1F9FA66E-1EA4-4B68-B7D9-9038EB45A104}" destId="{D9613FA4-5E41-4D3C-892B-F51FA4E9B517}" srcOrd="0" destOrd="0" presId="urn:microsoft.com/office/officeart/2005/8/layout/orgChart1"/>
    <dgm:cxn modelId="{6EAD2FCB-3F76-4D50-A492-D48FC77099AA}" type="presOf" srcId="{7CF9D783-817F-4461-9B7C-2DA1537ED4A6}" destId="{33F14209-90F5-4505-B15F-E7382B437FAC}" srcOrd="1" destOrd="0" presId="urn:microsoft.com/office/officeart/2005/8/layout/orgChart1"/>
    <dgm:cxn modelId="{88C788A6-C044-46FA-BB93-4063805D621E}" type="presOf" srcId="{B01BE8F3-1D64-453E-B755-EDE1612E7213}" destId="{E7469F5F-056A-4810-814C-CF40235D74D3}" srcOrd="0" destOrd="0" presId="urn:microsoft.com/office/officeart/2005/8/layout/orgChart1"/>
    <dgm:cxn modelId="{245C4D67-9DD7-4225-9621-7D6F42C610D3}" type="presOf" srcId="{43A1B005-14DA-4F2C-B008-9F7E6E42EC2B}" destId="{F0563E1B-3DDA-4B17-BA58-67ACB8EA4A0D}" srcOrd="0" destOrd="0" presId="urn:microsoft.com/office/officeart/2005/8/layout/orgChart1"/>
    <dgm:cxn modelId="{B55E79C5-07D7-4C1E-9386-2D9723CEF91E}" type="presOf" srcId="{D6FC80C7-43C9-46BA-85E7-F0A0C2DDD2E0}" destId="{1281A880-AD99-434E-871C-91531D925A2C}" srcOrd="0" destOrd="0" presId="urn:microsoft.com/office/officeart/2005/8/layout/orgChart1"/>
    <dgm:cxn modelId="{4178C9D4-95B0-475D-A690-D66D995F323F}" type="presOf" srcId="{E9253B4C-3F5E-4EBA-9994-61AB0DC7B0E1}" destId="{71279241-F8D5-4934-8C4B-356D940F09AF}" srcOrd="1" destOrd="0" presId="urn:microsoft.com/office/officeart/2005/8/layout/orgChart1"/>
    <dgm:cxn modelId="{2BCABE2A-7528-41B5-9FF3-3F2CDCAFE365}" type="presOf" srcId="{20082201-B106-4962-AF3E-761B8B38FB77}" destId="{D765D970-B5F7-4CF4-9556-88D66825E9C5}" srcOrd="0" destOrd="0" presId="urn:microsoft.com/office/officeart/2005/8/layout/orgChart1"/>
    <dgm:cxn modelId="{359E271A-E3F3-4D5B-8C1B-52537A6AD6AA}" type="presOf" srcId="{F2DED7B3-1C09-42B8-964E-C07E2186F76D}" destId="{A10420EA-78E1-4683-A031-B0ED4A70358D}" srcOrd="1" destOrd="0" presId="urn:microsoft.com/office/officeart/2005/8/layout/orgChart1"/>
    <dgm:cxn modelId="{59E5F249-7435-47FA-A72E-89D33308FE00}" type="presOf" srcId="{45FDDCFA-9032-4775-9A7D-CCB23BB0948A}" destId="{19093D72-62AD-4256-A46A-5D6FF97774B6}" srcOrd="0" destOrd="0" presId="urn:microsoft.com/office/officeart/2005/8/layout/orgChart1"/>
    <dgm:cxn modelId="{17366D82-5191-47F7-B7B1-E3850DBC78FA}" type="presOf" srcId="{20082201-B106-4962-AF3E-761B8B38FB77}" destId="{79F5D4DA-B837-46EA-A569-DB60C50399DF}" srcOrd="1" destOrd="0" presId="urn:microsoft.com/office/officeart/2005/8/layout/orgChart1"/>
    <dgm:cxn modelId="{7F2B1654-6804-4589-A129-5BC8A644032F}" srcId="{16B43C0C-6047-4ED7-AD8B-B568B1D6FCC2}" destId="{AB1F586B-E9B2-44A1-9222-B3F147DDC77E}" srcOrd="1" destOrd="0" parTransId="{954DA23E-3662-4CEB-B5AB-4D677CCA9D1B}" sibTransId="{EBA86AE7-CD16-489B-B213-A16A1591C746}"/>
    <dgm:cxn modelId="{A16D70A0-95C5-4F11-855B-B0D6EC8ADC3F}" type="presOf" srcId="{6FD54DCC-0420-4B69-949E-C600DAC3EA80}" destId="{02671168-4D1B-446E-85C6-2DB661696F87}" srcOrd="1" destOrd="0" presId="urn:microsoft.com/office/officeart/2005/8/layout/orgChart1"/>
    <dgm:cxn modelId="{EAA67760-3F37-48F9-B23A-47CC3E029F66}" type="presOf" srcId="{735A658B-7978-4A03-BDC3-083C7D47A1D0}" destId="{D369D1B7-932F-4590-9544-1A68B4A36A92}" srcOrd="0" destOrd="0" presId="urn:microsoft.com/office/officeart/2005/8/layout/orgChart1"/>
    <dgm:cxn modelId="{CD794C6E-91F4-472B-9377-C63F067E05AB}" type="presOf" srcId="{2D098BC8-9038-4846-A9B5-2D57E5E0478D}" destId="{2E174F72-601E-4CB1-9E9E-7DD4D5D0DD16}" srcOrd="0" destOrd="0" presId="urn:microsoft.com/office/officeart/2005/8/layout/orgChart1"/>
    <dgm:cxn modelId="{F923B997-42EE-4708-BFBA-E00D83CF8455}" type="presOf" srcId="{13B3EE86-B15F-4039-93AD-29A41A3B719E}" destId="{D9A2092E-6636-4383-A5D2-16D77F335D22}" srcOrd="0" destOrd="0" presId="urn:microsoft.com/office/officeart/2005/8/layout/orgChart1"/>
    <dgm:cxn modelId="{AECA2A77-50E5-471E-B16A-12413435F880}" type="presOf" srcId="{FFFBBF1D-A54C-41A3-BB53-B803FD69345A}" destId="{109F72E8-272E-4D7D-BD21-5EB141FCC226}" srcOrd="0" destOrd="0" presId="urn:microsoft.com/office/officeart/2005/8/layout/orgChart1"/>
    <dgm:cxn modelId="{2F4FAD8F-30E2-4079-AE24-4CB1A60F4889}" srcId="{0C87090F-02B0-44D5-BD4B-E5AE0D1FA7F1}" destId="{F2DED7B3-1C09-42B8-964E-C07E2186F76D}" srcOrd="3" destOrd="0" parTransId="{2F9D1C14-322C-4873-81FE-66795BF2A6D4}" sibTransId="{160FB1C1-0612-4711-BF8D-FA8E0625F037}"/>
    <dgm:cxn modelId="{F625E13C-BAC5-4ECF-8C47-6590A3C9B104}" type="presOf" srcId="{DF96F906-CFD9-477C-B90F-6469342D0CBC}" destId="{DA2A8858-37FA-494F-A8C5-12C2E1507D2C}" srcOrd="1" destOrd="0" presId="urn:microsoft.com/office/officeart/2005/8/layout/orgChart1"/>
    <dgm:cxn modelId="{0C44A6A4-A58A-4E63-8A37-B0369F6362D7}" type="presOf" srcId="{61E4B69E-1055-451B-9EDC-477907DCF601}" destId="{C032598C-200A-400F-8AA0-25DBFFFECBBA}" srcOrd="1" destOrd="0" presId="urn:microsoft.com/office/officeart/2005/8/layout/orgChart1"/>
    <dgm:cxn modelId="{843C228C-CE3D-460F-86FB-7DEFCD9670B5}" srcId="{16B43C0C-6047-4ED7-AD8B-B568B1D6FCC2}" destId="{55EA3C3D-5097-4B88-838A-3183906DC361}" srcOrd="0" destOrd="0" parTransId="{9EF71B53-67F5-40F8-BDC0-BEA94B9544C9}" sibTransId="{DED9F8B6-C19D-49B9-B574-8861E7CC6485}"/>
    <dgm:cxn modelId="{5944458F-C31F-4CC8-A32F-FBAD9916BD3F}" type="presOf" srcId="{1275AF5A-745A-45FB-A835-898A1B8102BD}" destId="{6D9D36CD-2124-42B7-872B-52AB808955D0}" srcOrd="1" destOrd="0" presId="urn:microsoft.com/office/officeart/2005/8/layout/orgChart1"/>
    <dgm:cxn modelId="{29462208-2E77-400A-92F0-E757213F697E}" type="presOf" srcId="{C972CC0A-A37E-404B-BE37-4BE2D3538729}" destId="{3C38DB98-675F-47C2-9DAB-99621A080646}" srcOrd="1" destOrd="0" presId="urn:microsoft.com/office/officeart/2005/8/layout/orgChart1"/>
    <dgm:cxn modelId="{84B50065-FBC3-42DF-9791-4B4473CCB4D4}" type="presOf" srcId="{FB54D357-89F1-4385-A74A-BD11A5C595E8}" destId="{16D6D7FB-0EA3-41AE-9AE5-72D55528C1BD}" srcOrd="0" destOrd="0" presId="urn:microsoft.com/office/officeart/2005/8/layout/orgChart1"/>
    <dgm:cxn modelId="{D37F24B4-88A1-42E9-84FF-F93A2A8B5C27}" srcId="{16B43C0C-6047-4ED7-AD8B-B568B1D6FCC2}" destId="{C972CC0A-A37E-404B-BE37-4BE2D3538729}" srcOrd="3" destOrd="0" parTransId="{735A658B-7978-4A03-BDC3-083C7D47A1D0}" sibTransId="{FA680759-817D-4E35-80B5-A4BEC4814F6D}"/>
    <dgm:cxn modelId="{9745E90F-655D-4A54-9907-211156B4C0B7}" type="presOf" srcId="{750363DE-F497-488B-9E6A-BB6E816E901C}" destId="{A3908217-0C38-4E6C-A8E5-CCFDFC01B9E4}" srcOrd="0" destOrd="0" presId="urn:microsoft.com/office/officeart/2005/8/layout/orgChart1"/>
    <dgm:cxn modelId="{AE8421A8-9CEE-424D-8A4F-0E8BC4B61E18}" srcId="{1275AF5A-745A-45FB-A835-898A1B8102BD}" destId="{317DF94F-E4FD-4708-AC19-BE402D8BADAB}" srcOrd="3" destOrd="0" parTransId="{C3BC7DA1-8459-44A9-8065-1A32A4E28797}" sibTransId="{69F28CC4-1192-4AE9-9659-5BD5FFF47BA6}"/>
    <dgm:cxn modelId="{678DE665-60B2-4C74-B763-7CE19A1EF045}" type="presOf" srcId="{55EA3C3D-5097-4B88-838A-3183906DC361}" destId="{4F138478-133D-4EF1-94F0-89EFF19E6FA9}" srcOrd="0" destOrd="0" presId="urn:microsoft.com/office/officeart/2005/8/layout/orgChart1"/>
    <dgm:cxn modelId="{944E87E2-897E-45B3-B4F0-BD9B4E70AED2}" type="presOf" srcId="{E0214F02-FB41-4BB2-9461-E7D37FE1E7EC}" destId="{7C6934CF-B600-43E1-BB32-7BDB5B2D9D5F}" srcOrd="1" destOrd="0" presId="urn:microsoft.com/office/officeart/2005/8/layout/orgChart1"/>
    <dgm:cxn modelId="{817AD389-D1CE-4DF4-A48A-67A99081DD46}" srcId="{0C87090F-02B0-44D5-BD4B-E5AE0D1FA7F1}" destId="{61E4B69E-1055-451B-9EDC-477907DCF601}" srcOrd="1" destOrd="0" parTransId="{41645E86-41EA-4030-BC55-C130A109E572}" sibTransId="{C67ABBF0-CFFC-46A3-8E80-DAA25080E1DC}"/>
    <dgm:cxn modelId="{377A52F3-BAAC-439A-991A-F7A26DD28800}" type="presOf" srcId="{317DF94F-E4FD-4708-AC19-BE402D8BADAB}" destId="{41D559D4-F9F4-402C-BCB6-883B2F609E73}" srcOrd="0" destOrd="0" presId="urn:microsoft.com/office/officeart/2005/8/layout/orgChart1"/>
    <dgm:cxn modelId="{2B80D23B-5A2B-4D63-AF88-2D04D8D865AC}" srcId="{0C87090F-02B0-44D5-BD4B-E5AE0D1FA7F1}" destId="{991DD7BB-FD91-49EE-AAF5-140AB35E43F7}" srcOrd="0" destOrd="0" parTransId="{E3D22BD8-B8F5-4AEB-A8DD-53D6A1A29BAD}" sibTransId="{8C5DE38B-5BD6-4776-8A20-AEE9D7B23E51}"/>
    <dgm:cxn modelId="{03605744-09BD-4028-8A54-BB24BB5D335B}" type="presOf" srcId="{FE63C4AB-3746-45B8-B362-38F9D6D2254F}" destId="{8291B518-D1A1-436A-AFA6-6C1B42B11B8F}" srcOrd="1" destOrd="0" presId="urn:microsoft.com/office/officeart/2005/8/layout/orgChart1"/>
    <dgm:cxn modelId="{96CB3F39-E07C-4006-91D0-DE1A437D7A3E}" srcId="{15296250-D6EF-4AF9-905B-E0374825CA6D}" destId="{1F83AA96-2414-4BEE-BEAB-2927E5F10EDB}" srcOrd="1" destOrd="0" parTransId="{5B470DDF-60BA-4BB3-8FB9-4D5DECBD5D22}" sibTransId="{F354E23E-638D-4550-8400-000D196F0DA3}"/>
    <dgm:cxn modelId="{949F5001-7BB6-4811-BDE2-09C1976B3988}" srcId="{0C87090F-02B0-44D5-BD4B-E5AE0D1FA7F1}" destId="{E12E8E20-D19D-405F-AD98-B6FD69E07AB8}" srcOrd="5" destOrd="0" parTransId="{E99BD428-4643-4D05-B29F-E8CB6B281CAF}" sibTransId="{1F0D21F7-E3AD-4F70-A3BA-57682CCF01CB}"/>
    <dgm:cxn modelId="{B5C151C9-7659-4839-8D9E-F7A228E3DD5E}" type="presOf" srcId="{93BBA1AA-6BDE-4CD2-8CB6-B46C2FEAF287}" destId="{F53CB1EB-2F7A-4514-AB4A-998716B5E09C}" srcOrd="0" destOrd="0" presId="urn:microsoft.com/office/officeart/2005/8/layout/orgChart1"/>
    <dgm:cxn modelId="{E5DDA07F-BEDB-481A-809C-3AA8A9BD37E4}" type="presOf" srcId="{16B43C0C-6047-4ED7-AD8B-B568B1D6FCC2}" destId="{5922CE1A-55FD-4369-9606-DB67025B9403}" srcOrd="0" destOrd="0" presId="urn:microsoft.com/office/officeart/2005/8/layout/orgChart1"/>
    <dgm:cxn modelId="{E964ED43-D178-4962-8BA5-9A057BC76108}" type="presOf" srcId="{10FB8D54-4E0D-4BF6-9BED-DF0CA588796E}" destId="{F3ACC6D9-C9D8-4BFA-875E-575321189BF6}" srcOrd="0" destOrd="0" presId="urn:microsoft.com/office/officeart/2005/8/layout/orgChart1"/>
    <dgm:cxn modelId="{87A19C50-A4A5-4814-9100-687533CFAF97}" type="presOf" srcId="{E0214F02-FB41-4BB2-9461-E7D37FE1E7EC}" destId="{B1E3248A-4CC3-4F06-BF1D-A8992A75BE69}" srcOrd="0" destOrd="0" presId="urn:microsoft.com/office/officeart/2005/8/layout/orgChart1"/>
    <dgm:cxn modelId="{E844BCBC-4A66-4A32-A1F2-A8A03FCE1131}" type="presOf" srcId="{7CF9D783-817F-4461-9B7C-2DA1537ED4A6}" destId="{F3E5967F-6B8F-4CCD-83AB-418E8CD8B740}" srcOrd="0" destOrd="0" presId="urn:microsoft.com/office/officeart/2005/8/layout/orgChart1"/>
    <dgm:cxn modelId="{3D8AA42C-441E-475C-861D-39BA594613D1}" type="presOf" srcId="{C3752E59-C438-4BEE-B461-BA93C12D8193}" destId="{7CEF281A-05BE-4259-B446-1AA33591478A}" srcOrd="1" destOrd="0" presId="urn:microsoft.com/office/officeart/2005/8/layout/orgChart1"/>
    <dgm:cxn modelId="{FA711B26-356E-41FF-9E5B-F2A7D9946B9E}" type="presOf" srcId="{D543A00A-B257-42A7-96E2-14C69084298D}" destId="{FE54D682-3AAE-4D33-BA03-C0C29E773FE3}" srcOrd="0" destOrd="0" presId="urn:microsoft.com/office/officeart/2005/8/layout/orgChart1"/>
    <dgm:cxn modelId="{50A42324-282D-449D-8F47-00EA7F8014F6}" type="presOf" srcId="{126AF707-A114-45AB-9364-D2DF2A094298}" destId="{74320B84-2061-4E6C-8B18-371C2793E093}" srcOrd="0" destOrd="0" presId="urn:microsoft.com/office/officeart/2005/8/layout/orgChart1"/>
    <dgm:cxn modelId="{8F6AD96B-A1A1-4505-8C84-5EBA2439C90A}" type="presOf" srcId="{9EFAFD96-3601-4F17-BB82-DBBBA6C512D5}" destId="{09070F5D-4BE6-4C5A-A23D-DF020C414D62}" srcOrd="0" destOrd="0" presId="urn:microsoft.com/office/officeart/2005/8/layout/orgChart1"/>
    <dgm:cxn modelId="{4EA0F7E1-15D4-49C7-BDFE-62AB336F459D}" type="presOf" srcId="{991DD7BB-FD91-49EE-AAF5-140AB35E43F7}" destId="{8606355D-8F2A-449F-AEBA-C673ED3B49AF}" srcOrd="1" destOrd="0" presId="urn:microsoft.com/office/officeart/2005/8/layout/orgChart1"/>
    <dgm:cxn modelId="{55C3F827-B189-4929-AB30-161503730705}" srcId="{19599602-9E94-449B-AE02-46C30491E28C}" destId="{15296250-D6EF-4AF9-905B-E0374825CA6D}" srcOrd="3" destOrd="0" parTransId="{10FB8D54-4E0D-4BF6-9BED-DF0CA588796E}" sibTransId="{8F0952B5-2843-4D41-899F-7F3D6732B545}"/>
    <dgm:cxn modelId="{A9A39EE7-F441-4563-AFFD-666EC4C4FD54}" srcId="{19599602-9E94-449B-AE02-46C30491E28C}" destId="{6FD54DCC-0420-4B69-949E-C600DAC3EA80}" srcOrd="0" destOrd="0" parTransId="{6F5CF077-1342-46A1-93F1-68D7723F3F8C}" sibTransId="{CE57F18C-7754-4245-BB8D-0DDD9139AB8E}"/>
    <dgm:cxn modelId="{3FF5724E-62D2-4563-89A8-34A74C612490}" type="presOf" srcId="{AAA4D497-8CC2-45F0-A438-C506776CDD6F}" destId="{30FB7457-2359-485A-AE26-D1206504B129}" srcOrd="0" destOrd="0" presId="urn:microsoft.com/office/officeart/2005/8/layout/orgChart1"/>
    <dgm:cxn modelId="{EDD59761-B9D8-42A4-8A8E-3E0B10E1C26A}" type="presOf" srcId="{34249ADC-72A8-4629-A8D5-F7B2A5CCAEF9}" destId="{E636D1EA-3AD0-4E81-8C5D-46C2B3B83AFE}" srcOrd="0" destOrd="0" presId="urn:microsoft.com/office/officeart/2005/8/layout/orgChart1"/>
    <dgm:cxn modelId="{EA724384-EF36-4006-94B9-9AE2911364EF}" type="presOf" srcId="{AB1F586B-E9B2-44A1-9222-B3F147DDC77E}" destId="{CE316123-5E29-461C-BC75-66DB15DAA646}" srcOrd="0" destOrd="0" presId="urn:microsoft.com/office/officeart/2005/8/layout/orgChart1"/>
    <dgm:cxn modelId="{9664FDF2-A8F1-4D41-9CD3-1B517BAC8A2B}" type="presOf" srcId="{E9253B4C-3F5E-4EBA-9994-61AB0DC7B0E1}" destId="{47CB5889-0985-44BB-9A35-A17B81F73877}" srcOrd="0" destOrd="0" presId="urn:microsoft.com/office/officeart/2005/8/layout/orgChart1"/>
    <dgm:cxn modelId="{31C62482-2D2F-4CD8-825C-DB761119B9E1}" type="presOf" srcId="{6F5CF077-1342-46A1-93F1-68D7723F3F8C}" destId="{0C1F9E53-B053-46DF-AA5B-BD647C316657}" srcOrd="0" destOrd="0" presId="urn:microsoft.com/office/officeart/2005/8/layout/orgChart1"/>
    <dgm:cxn modelId="{228A3856-9551-4CB0-A93F-115D68146F7D}" srcId="{15296250-D6EF-4AF9-905B-E0374825CA6D}" destId="{91B85288-040F-4400-AEE2-1C56C687CE15}" srcOrd="2" destOrd="0" parTransId="{155A3787-E087-486B-91A9-443B2893E745}" sibTransId="{DD757E67-76FA-43A8-AC01-CF90245ABE8B}"/>
    <dgm:cxn modelId="{E3947E1B-E349-4227-8DB6-FE1DDC7E4BE9}" type="presOf" srcId="{D543A00A-B257-42A7-96E2-14C69084298D}" destId="{09AB0B0A-F3F4-42C2-8994-8419247D730A}" srcOrd="1" destOrd="0" presId="urn:microsoft.com/office/officeart/2005/8/layout/orgChart1"/>
    <dgm:cxn modelId="{0882F059-0D4F-46BC-80C8-C78DA3BEFA97}" type="presOf" srcId="{19599602-9E94-449B-AE02-46C30491E28C}" destId="{C80D2265-9DA1-430B-8C3C-FCF5CF849BFA}" srcOrd="1" destOrd="0" presId="urn:microsoft.com/office/officeart/2005/8/layout/orgChart1"/>
    <dgm:cxn modelId="{E4CD025B-FD13-4BDF-9C94-14D6840D6283}" type="presOf" srcId="{0C87090F-02B0-44D5-BD4B-E5AE0D1FA7F1}" destId="{06856077-3DE2-4710-B6C1-BDD4FB80B778}" srcOrd="1" destOrd="0" presId="urn:microsoft.com/office/officeart/2005/8/layout/orgChart1"/>
    <dgm:cxn modelId="{D15136BD-F179-4719-A6BE-A081BBCFC158}" type="presOf" srcId="{B01BE8F3-1D64-453E-B755-EDE1612E7213}" destId="{2CBDF415-E985-49B8-B563-EB281DB9F990}" srcOrd="1" destOrd="0" presId="urn:microsoft.com/office/officeart/2005/8/layout/orgChart1"/>
    <dgm:cxn modelId="{893E04E5-BD06-42A4-AF71-DFE2766BAF7D}" type="presOf" srcId="{91B85288-040F-4400-AEE2-1C56C687CE15}" destId="{8D4FFF5C-4033-493B-9C30-C93BFA271035}" srcOrd="0" destOrd="0" presId="urn:microsoft.com/office/officeart/2005/8/layout/orgChart1"/>
    <dgm:cxn modelId="{9DCDFC04-B429-4315-9413-E5298FC1AE60}" type="presOf" srcId="{55EA3C3D-5097-4B88-838A-3183906DC361}" destId="{B3EAA1B3-4036-4B18-8276-19B39C695D10}" srcOrd="1" destOrd="0" presId="urn:microsoft.com/office/officeart/2005/8/layout/orgChart1"/>
    <dgm:cxn modelId="{1FAA3FFC-4C68-4EFE-A552-91AA288B607F}" srcId="{19599602-9E94-449B-AE02-46C30491E28C}" destId="{16B43C0C-6047-4ED7-AD8B-B568B1D6FCC2}" srcOrd="2" destOrd="0" parTransId="{B216F39B-AD23-4A01-B67E-9F39F5CB28D7}" sibTransId="{D5416AC2-1748-49D6-A4E6-CE634A319D72}"/>
    <dgm:cxn modelId="{CF7FE71F-A870-47D3-8ABB-487378D4F608}" type="presOf" srcId="{AB1F586B-E9B2-44A1-9222-B3F147DDC77E}" destId="{BCFB7CA3-B534-4B30-8B4D-74128B95C0E1}" srcOrd="1" destOrd="0" presId="urn:microsoft.com/office/officeart/2005/8/layout/orgChart1"/>
    <dgm:cxn modelId="{D5DA5120-C4FE-48D3-8E44-5BDAA9EE060B}" type="presOf" srcId="{10E2120D-4E42-4579-A021-A992A41A3B8C}" destId="{1A815ED9-9B9C-45F1-A950-7B5A3DEFF23A}" srcOrd="0" destOrd="0" presId="urn:microsoft.com/office/officeart/2005/8/layout/orgChart1"/>
    <dgm:cxn modelId="{A540083C-2524-455C-8737-F4C24D1F3ABB}" type="presOf" srcId="{45FDDCFA-9032-4775-9A7D-CCB23BB0948A}" destId="{CACB68CE-5445-49EA-9468-91EE52F556D2}" srcOrd="1" destOrd="0" presId="urn:microsoft.com/office/officeart/2005/8/layout/orgChart1"/>
    <dgm:cxn modelId="{17933500-E128-4C3A-818E-8F8D22AAFF86}" type="presOf" srcId="{43A1B005-14DA-4F2C-B008-9F7E6E42EC2B}" destId="{E3D82CBE-5BA8-4B8B-A4C7-D7C146DCA413}" srcOrd="1" destOrd="0" presId="urn:microsoft.com/office/officeart/2005/8/layout/orgChart1"/>
    <dgm:cxn modelId="{4F3E64F8-043D-4CB2-BFC8-86A5E3FF5456}" type="presOf" srcId="{C3BC7DA1-8459-44A9-8065-1A32A4E28797}" destId="{C95B5395-1D96-44F0-9D73-FCB24124873F}" srcOrd="0" destOrd="0" presId="urn:microsoft.com/office/officeart/2005/8/layout/orgChart1"/>
    <dgm:cxn modelId="{AADE90CE-76BF-4F7E-8A4B-A4D60A60633D}" type="presOf" srcId="{750363DE-F497-488B-9E6A-BB6E816E901C}" destId="{AEE4FDAC-89EE-4BE0-AC2F-F53C55659C65}" srcOrd="1" destOrd="0" presId="urn:microsoft.com/office/officeart/2005/8/layout/orgChart1"/>
    <dgm:cxn modelId="{A5291DA9-A266-4D2F-8855-7EC3C66F884B}" type="presOf" srcId="{93BBA1AA-6BDE-4CD2-8CB6-B46C2FEAF287}" destId="{6ABD4CEE-46E9-4909-B2A6-120B51BB1BAA}" srcOrd="1" destOrd="0" presId="urn:microsoft.com/office/officeart/2005/8/layout/orgChart1"/>
    <dgm:cxn modelId="{B806DB10-38B8-41C9-8FBC-EB3237066F2C}" type="presOf" srcId="{BD2A4CA8-4812-42D2-A3CB-D8C49C7FB62E}" destId="{CDCB43BD-DB46-4FA6-B401-A3E6E3AE70E7}" srcOrd="0" destOrd="0" presId="urn:microsoft.com/office/officeart/2005/8/layout/orgChart1"/>
    <dgm:cxn modelId="{C3801404-9E96-4F9F-B35C-CDC110F723DA}" srcId="{1275AF5A-745A-45FB-A835-898A1B8102BD}" destId="{750363DE-F497-488B-9E6A-BB6E816E901C}" srcOrd="0" destOrd="0" parTransId="{D6FC80C7-43C9-46BA-85E7-F0A0C2DDD2E0}" sibTransId="{15057345-3B44-4CA5-99EA-4A0B9FBFA8E4}"/>
    <dgm:cxn modelId="{95998761-6617-4197-8EA5-32C9CDA69F48}" type="presOf" srcId="{FB54D357-89F1-4385-A74A-BD11A5C595E8}" destId="{F3E71026-0224-4E84-BCF9-CD499AC6D4BC}" srcOrd="1" destOrd="0" presId="urn:microsoft.com/office/officeart/2005/8/layout/orgChart1"/>
    <dgm:cxn modelId="{FB28A037-15E5-4A16-B0F5-2813E401EF0D}" type="presOf" srcId="{DF96F906-CFD9-477C-B90F-6469342D0CBC}" destId="{D0762E0F-312C-4DC9-AA9E-C6F6F65FBE9C}" srcOrd="0" destOrd="0" presId="urn:microsoft.com/office/officeart/2005/8/layout/orgChart1"/>
    <dgm:cxn modelId="{6EE7660E-3C54-44DB-A1EB-35CAE5F27FB4}" type="presOf" srcId="{991DD7BB-FD91-49EE-AAF5-140AB35E43F7}" destId="{B7DE4C9D-BEC3-4CF9-B8A3-1F48675E4B07}" srcOrd="0" destOrd="0" presId="urn:microsoft.com/office/officeart/2005/8/layout/orgChart1"/>
    <dgm:cxn modelId="{F8E6DAD4-4E5F-4C90-B821-EFA82D6F6D27}" type="presOf" srcId="{954DA23E-3662-4CEB-B5AB-4D677CCA9D1B}" destId="{5D96B9A4-04E0-409A-8544-35116313A0F6}" srcOrd="0" destOrd="0" presId="urn:microsoft.com/office/officeart/2005/8/layout/orgChart1"/>
    <dgm:cxn modelId="{3194B0F3-6E5E-425D-9961-6136069AC194}" type="presOf" srcId="{E12E8E20-D19D-405F-AD98-B6FD69E07AB8}" destId="{76A7C7FE-F6EF-484B-934C-E551D38C8E05}" srcOrd="0" destOrd="0" presId="urn:microsoft.com/office/officeart/2005/8/layout/orgChart1"/>
    <dgm:cxn modelId="{31815506-A141-41B0-89B2-332D5ADAE1EC}" type="presOf" srcId="{1275AF5A-745A-45FB-A835-898A1B8102BD}" destId="{357D9096-88BB-40A5-BD2F-22C636B07019}" srcOrd="0" destOrd="0" presId="urn:microsoft.com/office/officeart/2005/8/layout/orgChart1"/>
    <dgm:cxn modelId="{D361B6E3-6276-480C-84CB-24D36498B335}" type="presOf" srcId="{906B507E-91AE-4434-B7D9-0564B706CAAD}" destId="{48B1F005-DBE8-4A44-A885-9BD7D9DF53DD}" srcOrd="0" destOrd="0" presId="urn:microsoft.com/office/officeart/2005/8/layout/orgChart1"/>
    <dgm:cxn modelId="{5C3B9792-2567-467D-AA58-53665FBE9C64}" srcId="{1275AF5A-745A-45FB-A835-898A1B8102BD}" destId="{B01BE8F3-1D64-453E-B755-EDE1612E7213}" srcOrd="2" destOrd="0" parTransId="{6D20A43E-94D1-4523-BF33-1168701D93C7}" sibTransId="{01AF586E-ED22-43AD-9501-4C3F4791F41D}"/>
    <dgm:cxn modelId="{6A422CBE-AA06-417A-9310-5BF2CF6931A6}" type="presOf" srcId="{6FD54DCC-0420-4B69-949E-C600DAC3EA80}" destId="{5B0484A5-CFB4-4F26-95F6-466C1DAD7C68}" srcOrd="0" destOrd="0" presId="urn:microsoft.com/office/officeart/2005/8/layout/orgChart1"/>
    <dgm:cxn modelId="{E9FD2971-E74D-4DA5-B112-49F52E675814}" srcId="{1275AF5A-745A-45FB-A835-898A1B8102BD}" destId="{D543A00A-B257-42A7-96E2-14C69084298D}" srcOrd="1" destOrd="0" parTransId="{126AF707-A114-45AB-9364-D2DF2A094298}" sibTransId="{E66FE0B7-B758-48E0-BAF8-0DFF04AF73EB}"/>
    <dgm:cxn modelId="{65CC24D8-BCD9-4657-A468-37BCB65B7CA1}" type="presOf" srcId="{9EF71B53-67F5-40F8-BDC0-BEA94B9544C9}" destId="{77BCF582-5528-4278-A90E-0E82610E6706}" srcOrd="0" destOrd="0" presId="urn:microsoft.com/office/officeart/2005/8/layout/orgChart1"/>
    <dgm:cxn modelId="{93D36074-D1AD-46B1-BB60-34CED92891E8}" type="presOf" srcId="{1F83AA96-2414-4BEE-BEAB-2927E5F10EDB}" destId="{5C331486-6F9C-4386-9F9C-CDECFF11D025}" srcOrd="1" destOrd="0" presId="urn:microsoft.com/office/officeart/2005/8/layout/orgChart1"/>
    <dgm:cxn modelId="{13FF6D26-DF28-4775-874D-AC8AF15F4654}" srcId="{16B43C0C-6047-4ED7-AD8B-B568B1D6FCC2}" destId="{7CF9D783-817F-4461-9B7C-2DA1537ED4A6}" srcOrd="4" destOrd="0" parTransId="{10E2120D-4E42-4579-A021-A992A41A3B8C}" sibTransId="{3B9824D4-7324-4FCA-B522-29E1FC20414C}"/>
    <dgm:cxn modelId="{009152CC-ACCA-4419-B99F-490B73904F32}" type="presOf" srcId="{5B470DDF-60BA-4BB3-8FB9-4D5DECBD5D22}" destId="{A6D2D530-D38F-4AEC-9E41-491031D50943}" srcOrd="0" destOrd="0" presId="urn:microsoft.com/office/officeart/2005/8/layout/orgChart1"/>
    <dgm:cxn modelId="{D8015DA7-CDD1-470E-A706-EA3AD4FCE33E}" type="presOf" srcId="{15296250-D6EF-4AF9-905B-E0374825CA6D}" destId="{94D04753-026C-4662-81B9-FF6DFCB5EBD7}" srcOrd="0" destOrd="0" presId="urn:microsoft.com/office/officeart/2005/8/layout/orgChart1"/>
    <dgm:cxn modelId="{F07179C8-CA8C-4DF3-8476-410FA9ACA3A5}" srcId="{0C87090F-02B0-44D5-BD4B-E5AE0D1FA7F1}" destId="{C3752E59-C438-4BEE-B461-BA93C12D8193}" srcOrd="4" destOrd="0" parTransId="{AE2BD222-5B0E-48F6-807E-8C974591CC18}" sibTransId="{14EE4DEB-3300-4AE4-890A-074ACE6B939B}"/>
    <dgm:cxn modelId="{761FE9A4-BDB3-4CC6-AF05-900169E3DBD2}" type="presOf" srcId="{C972CC0A-A37E-404B-BE37-4BE2D3538729}" destId="{77A364CF-1DF3-4F58-8E11-80F830A51836}" srcOrd="0" destOrd="0" presId="urn:microsoft.com/office/officeart/2005/8/layout/orgChart1"/>
    <dgm:cxn modelId="{E5C8D5C5-1208-4EE5-BE06-2D0F4B6DAEB5}" srcId="{93BBA1AA-6BDE-4CD2-8CB6-B46C2FEAF287}" destId="{FE63C4AB-3746-45B8-B362-38F9D6D2254F}" srcOrd="0" destOrd="0" parTransId="{1F9FA66E-1EA4-4B68-B7D9-9038EB45A104}" sibTransId="{C58E6F97-4029-4D67-AB76-0A2D8DEDCD80}"/>
    <dgm:cxn modelId="{20738B2C-AE34-4EF3-950C-E56C23FF7069}" type="presOf" srcId="{AE2BD222-5B0E-48F6-807E-8C974591CC18}" destId="{E6E7E542-8F1D-4E9A-9E9C-CA273B5B2A02}" srcOrd="0" destOrd="0" presId="urn:microsoft.com/office/officeart/2005/8/layout/orgChart1"/>
    <dgm:cxn modelId="{C8454681-A0DB-404C-9B37-142F39FAE0AA}" type="presOf" srcId="{AECD3A8C-3B6C-4277-80A7-E07279696030}" destId="{1F75FB77-4B18-4F05-A3A1-C7871A549D7C}" srcOrd="0" destOrd="0" presId="urn:microsoft.com/office/officeart/2005/8/layout/orgChart1"/>
    <dgm:cxn modelId="{FEB01069-5F19-43F8-B8B1-D918F8041BA5}" srcId="{1275AF5A-745A-45FB-A835-898A1B8102BD}" destId="{20082201-B106-4962-AF3E-761B8B38FB77}" srcOrd="4" destOrd="0" parTransId="{AAA4D497-8CC2-45F0-A438-C506776CDD6F}" sibTransId="{4383490A-2B64-4B2C-9A39-A85798BEF7B2}"/>
    <dgm:cxn modelId="{A59C0C78-6852-4EA9-BE7D-54C7EFAB3892}" type="presOf" srcId="{15296250-D6EF-4AF9-905B-E0374825CA6D}" destId="{BB08005F-D490-40D5-94B3-F61A2AD80B33}" srcOrd="1" destOrd="0" presId="urn:microsoft.com/office/officeart/2005/8/layout/orgChart1"/>
    <dgm:cxn modelId="{C0EA600E-3B94-430C-BAB4-CC9ABEBB8F13}" type="presOf" srcId="{91B85288-040F-4400-AEE2-1C56C687CE15}" destId="{488FD50E-F3D1-4744-A862-985904B9A783}" srcOrd="1" destOrd="0" presId="urn:microsoft.com/office/officeart/2005/8/layout/orgChart1"/>
    <dgm:cxn modelId="{88AC075B-9C2F-4592-A412-C74E344E9805}" type="presOf" srcId="{FE63C4AB-3746-45B8-B362-38F9D6D2254F}" destId="{F97E0EF6-6AF9-4E5E-A61A-B1399CF91552}" srcOrd="0" destOrd="0" presId="urn:microsoft.com/office/officeart/2005/8/layout/orgChart1"/>
    <dgm:cxn modelId="{30E0B992-157A-405B-8572-770CFD4D21A1}" srcId="{19599602-9E94-449B-AE02-46C30491E28C}" destId="{0C87090F-02B0-44D5-BD4B-E5AE0D1FA7F1}" srcOrd="5" destOrd="0" parTransId="{48F43ED3-A177-4096-B556-EB782F87985E}" sibTransId="{24E0BA02-AFC8-4BBC-85FF-8CECFE2FDD5C}"/>
    <dgm:cxn modelId="{2654F915-B3FE-4180-838C-950E743F1309}" srcId="{16B43C0C-6047-4ED7-AD8B-B568B1D6FCC2}" destId="{E0214F02-FB41-4BB2-9461-E7D37FE1E7EC}" srcOrd="5" destOrd="0" parTransId="{906B507E-91AE-4434-B7D9-0564B706CAAD}" sibTransId="{26BE523E-DAF9-4F8E-91CA-AE5CA8108C16}"/>
    <dgm:cxn modelId="{76010D56-E34A-4BCA-9900-32DE149A493C}" type="presOf" srcId="{61E4B69E-1055-451B-9EDC-477907DCF601}" destId="{7B5A9D92-2855-43B9-A8DE-9DCEE1B03670}" srcOrd="0" destOrd="0" presId="urn:microsoft.com/office/officeart/2005/8/layout/orgChart1"/>
    <dgm:cxn modelId="{1C153DA2-90AF-4A75-9B1B-8F2C909AEF2C}" type="presOf" srcId="{6D20A43E-94D1-4523-BF33-1168701D93C7}" destId="{E2AF84BB-7B2B-4057-99AF-2D90EDE7E8AE}" srcOrd="0" destOrd="0" presId="urn:microsoft.com/office/officeart/2005/8/layout/orgChart1"/>
    <dgm:cxn modelId="{7A02F5AF-F9F5-4778-A66E-DE024A3A34D9}" srcId="{9EFAFD96-3601-4F17-BB82-DBBBA6C512D5}" destId="{19599602-9E94-449B-AE02-46C30491E28C}" srcOrd="0" destOrd="0" parTransId="{FF371F54-3EAD-4229-B33D-30FA8E522AE4}" sibTransId="{2A88706E-F8B3-4E84-B216-AB828E178267}"/>
    <dgm:cxn modelId="{DE24F7A3-8554-4F68-9810-A6B24E7090A6}" type="presOf" srcId="{E12E8E20-D19D-405F-AD98-B6FD69E07AB8}" destId="{86CF3E97-6FBD-4AF8-B4BE-B0FBD6F8B783}" srcOrd="1" destOrd="0" presId="urn:microsoft.com/office/officeart/2005/8/layout/orgChart1"/>
    <dgm:cxn modelId="{CEF14D28-219B-4FCA-8564-D2EF817E1F62}" type="presOf" srcId="{0C87090F-02B0-44D5-BD4B-E5AE0D1FA7F1}" destId="{DFAC925C-3450-4D19-8952-EA0A38B21425}" srcOrd="0" destOrd="0" presId="urn:microsoft.com/office/officeart/2005/8/layout/orgChart1"/>
    <dgm:cxn modelId="{E13427EB-AD7C-46D4-B84C-A7852E06716A}" type="presOf" srcId="{E3D22BD8-B8F5-4AEB-A8DD-53D6A1A29BAD}" destId="{D3B1380A-3954-41F7-B989-A74B3B644038}" srcOrd="0" destOrd="0" presId="urn:microsoft.com/office/officeart/2005/8/layout/orgChart1"/>
    <dgm:cxn modelId="{C581F3C3-9A8B-4AE0-BC36-D3678FCB9C63}" type="presParOf" srcId="{09070F5D-4BE6-4C5A-A23D-DF020C414D62}" destId="{DE36C91A-8E18-4B40-9314-D0F707753FCE}" srcOrd="0" destOrd="0" presId="urn:microsoft.com/office/officeart/2005/8/layout/orgChart1"/>
    <dgm:cxn modelId="{5DCB9259-084E-4E9D-8E93-8EFD1C0A5EB5}" type="presParOf" srcId="{DE36C91A-8E18-4B40-9314-D0F707753FCE}" destId="{CAF0C603-172C-4325-8088-C340E842A7ED}" srcOrd="0" destOrd="0" presId="urn:microsoft.com/office/officeart/2005/8/layout/orgChart1"/>
    <dgm:cxn modelId="{98B13960-15C3-4D0E-A87B-1E3A08CC97FC}" type="presParOf" srcId="{CAF0C603-172C-4325-8088-C340E842A7ED}" destId="{DC7AD30B-9540-485A-AF7F-6AE9BD348DE6}" srcOrd="0" destOrd="0" presId="urn:microsoft.com/office/officeart/2005/8/layout/orgChart1"/>
    <dgm:cxn modelId="{5DA22663-0D38-4844-B994-2E7A5A1348A3}" type="presParOf" srcId="{CAF0C603-172C-4325-8088-C340E842A7ED}" destId="{C80D2265-9DA1-430B-8C3C-FCF5CF849BFA}" srcOrd="1" destOrd="0" presId="urn:microsoft.com/office/officeart/2005/8/layout/orgChart1"/>
    <dgm:cxn modelId="{0DF61B2D-C7EF-49EA-BD3B-3FAC0B591CEA}" type="presParOf" srcId="{DE36C91A-8E18-4B40-9314-D0F707753FCE}" destId="{2C9FC6B4-5150-4EA1-9B85-8B78965D0CFD}" srcOrd="1" destOrd="0" presId="urn:microsoft.com/office/officeart/2005/8/layout/orgChart1"/>
    <dgm:cxn modelId="{B9699106-3E3C-4406-A888-4DA1D4DE2A59}" type="presParOf" srcId="{2C9FC6B4-5150-4EA1-9B85-8B78965D0CFD}" destId="{0C1F9E53-B053-46DF-AA5B-BD647C316657}" srcOrd="0" destOrd="0" presId="urn:microsoft.com/office/officeart/2005/8/layout/orgChart1"/>
    <dgm:cxn modelId="{F24D27AB-BD37-46FD-B358-CA5CFFAE5F09}" type="presParOf" srcId="{2C9FC6B4-5150-4EA1-9B85-8B78965D0CFD}" destId="{0CC48062-5CD0-492B-BA58-3998243CE78E}" srcOrd="1" destOrd="0" presId="urn:microsoft.com/office/officeart/2005/8/layout/orgChart1"/>
    <dgm:cxn modelId="{0A92A8C8-E381-4C64-98B5-127F984B8E4D}" type="presParOf" srcId="{0CC48062-5CD0-492B-BA58-3998243CE78E}" destId="{DE012C98-83D4-460A-A0B5-FB68354632D1}" srcOrd="0" destOrd="0" presId="urn:microsoft.com/office/officeart/2005/8/layout/orgChart1"/>
    <dgm:cxn modelId="{AEA64720-9F52-48BB-8A74-9F12A2BB5442}" type="presParOf" srcId="{DE012C98-83D4-460A-A0B5-FB68354632D1}" destId="{5B0484A5-CFB4-4F26-95F6-466C1DAD7C68}" srcOrd="0" destOrd="0" presId="urn:microsoft.com/office/officeart/2005/8/layout/orgChart1"/>
    <dgm:cxn modelId="{1414D855-F6E0-4ADE-9653-57D4DB54A546}" type="presParOf" srcId="{DE012C98-83D4-460A-A0B5-FB68354632D1}" destId="{02671168-4D1B-446E-85C6-2DB661696F87}" srcOrd="1" destOrd="0" presId="urn:microsoft.com/office/officeart/2005/8/layout/orgChart1"/>
    <dgm:cxn modelId="{E67EA77E-CABE-4409-9BF9-D5568C0F4E01}" type="presParOf" srcId="{0CC48062-5CD0-492B-BA58-3998243CE78E}" destId="{B07FB5B8-6C53-40CB-B4F1-7B5272E7AE8A}" srcOrd="1" destOrd="0" presId="urn:microsoft.com/office/officeart/2005/8/layout/orgChart1"/>
    <dgm:cxn modelId="{3F0CD33A-028C-413D-B951-54E5A9CB9F9B}" type="presParOf" srcId="{B07FB5B8-6C53-40CB-B4F1-7B5272E7AE8A}" destId="{3D27E62D-A1FC-4F0B-894D-40CAE334C18B}" srcOrd="0" destOrd="0" presId="urn:microsoft.com/office/officeart/2005/8/layout/orgChart1"/>
    <dgm:cxn modelId="{539F16C0-5B4C-4742-8879-9675037E8FB1}" type="presParOf" srcId="{B07FB5B8-6C53-40CB-B4F1-7B5272E7AE8A}" destId="{2675C0D3-4E45-4035-9F50-D3BAAA82869C}" srcOrd="1" destOrd="0" presId="urn:microsoft.com/office/officeart/2005/8/layout/orgChart1"/>
    <dgm:cxn modelId="{019BDD5A-054A-4B5C-95A2-DC34418CD17D}" type="presParOf" srcId="{2675C0D3-4E45-4035-9F50-D3BAAA82869C}" destId="{CFA00197-F996-4588-94CC-379730D23B68}" srcOrd="0" destOrd="0" presId="urn:microsoft.com/office/officeart/2005/8/layout/orgChart1"/>
    <dgm:cxn modelId="{CD2E4F1D-D3FE-47E7-9F94-6043A8310167}" type="presParOf" srcId="{CFA00197-F996-4588-94CC-379730D23B68}" destId="{47CB5889-0985-44BB-9A35-A17B81F73877}" srcOrd="0" destOrd="0" presId="urn:microsoft.com/office/officeart/2005/8/layout/orgChart1"/>
    <dgm:cxn modelId="{79DF4544-F30C-4264-A904-306C54A6B2FF}" type="presParOf" srcId="{CFA00197-F996-4588-94CC-379730D23B68}" destId="{71279241-F8D5-4934-8C4B-356D940F09AF}" srcOrd="1" destOrd="0" presId="urn:microsoft.com/office/officeart/2005/8/layout/orgChart1"/>
    <dgm:cxn modelId="{9F8A9358-777F-40D4-B131-60DEECBA73E9}" type="presParOf" srcId="{2675C0D3-4E45-4035-9F50-D3BAAA82869C}" destId="{90C3FCEF-6F2D-43F5-8881-A4E134782D42}" srcOrd="1" destOrd="0" presId="urn:microsoft.com/office/officeart/2005/8/layout/orgChart1"/>
    <dgm:cxn modelId="{42D0628A-2BD5-4342-AA02-2FC7B8BD7EF7}" type="presParOf" srcId="{2675C0D3-4E45-4035-9F50-D3BAAA82869C}" destId="{C9EED50E-6236-464D-9C61-236AC6ACCA5C}" srcOrd="2" destOrd="0" presId="urn:microsoft.com/office/officeart/2005/8/layout/orgChart1"/>
    <dgm:cxn modelId="{2DA14E56-9D93-4802-AF00-A9264F410BFD}" type="presParOf" srcId="{0CC48062-5CD0-492B-BA58-3998243CE78E}" destId="{AB211509-1DDF-4A51-85C4-248AA01E8958}" srcOrd="2" destOrd="0" presId="urn:microsoft.com/office/officeart/2005/8/layout/orgChart1"/>
    <dgm:cxn modelId="{FE68773B-FC2C-4BA7-B028-91CBEBFF2DA6}" type="presParOf" srcId="{2C9FC6B4-5150-4EA1-9B85-8B78965D0CFD}" destId="{109F72E8-272E-4D7D-BD21-5EB141FCC226}" srcOrd="2" destOrd="0" presId="urn:microsoft.com/office/officeart/2005/8/layout/orgChart1"/>
    <dgm:cxn modelId="{8AA407A5-DB24-4434-ACB8-CA44159C0977}" type="presParOf" srcId="{2C9FC6B4-5150-4EA1-9B85-8B78965D0CFD}" destId="{05AC57DB-1F2D-40CD-B878-A158BF852C32}" srcOrd="3" destOrd="0" presId="urn:microsoft.com/office/officeart/2005/8/layout/orgChart1"/>
    <dgm:cxn modelId="{C587ACD4-9820-42AF-8D7E-2DB2BA7B4CF0}" type="presParOf" srcId="{05AC57DB-1F2D-40CD-B878-A158BF852C32}" destId="{6AF66914-3FD6-4127-97EC-9DE467486735}" srcOrd="0" destOrd="0" presId="urn:microsoft.com/office/officeart/2005/8/layout/orgChart1"/>
    <dgm:cxn modelId="{CC47C408-FB4D-48DA-A3C2-6FC04031E05E}" type="presParOf" srcId="{6AF66914-3FD6-4127-97EC-9DE467486735}" destId="{357D9096-88BB-40A5-BD2F-22C636B07019}" srcOrd="0" destOrd="0" presId="urn:microsoft.com/office/officeart/2005/8/layout/orgChart1"/>
    <dgm:cxn modelId="{CAB48156-79EB-4AF6-9867-909969269182}" type="presParOf" srcId="{6AF66914-3FD6-4127-97EC-9DE467486735}" destId="{6D9D36CD-2124-42B7-872B-52AB808955D0}" srcOrd="1" destOrd="0" presId="urn:microsoft.com/office/officeart/2005/8/layout/orgChart1"/>
    <dgm:cxn modelId="{E8FF133B-2A34-4217-958E-08DCAEE6111B}" type="presParOf" srcId="{05AC57DB-1F2D-40CD-B878-A158BF852C32}" destId="{A035F342-4805-42F2-844A-CDDE410CDDAA}" srcOrd="1" destOrd="0" presId="urn:microsoft.com/office/officeart/2005/8/layout/orgChart1"/>
    <dgm:cxn modelId="{D1E94AF3-E562-4CA6-8081-ECC2098F49A8}" type="presParOf" srcId="{A035F342-4805-42F2-844A-CDDE410CDDAA}" destId="{1281A880-AD99-434E-871C-91531D925A2C}" srcOrd="0" destOrd="0" presId="urn:microsoft.com/office/officeart/2005/8/layout/orgChart1"/>
    <dgm:cxn modelId="{88BC0001-CE71-4B00-AC68-90540EF07C81}" type="presParOf" srcId="{A035F342-4805-42F2-844A-CDDE410CDDAA}" destId="{E0E7265D-ACA2-40CA-8D19-F3AA2A3ECF35}" srcOrd="1" destOrd="0" presId="urn:microsoft.com/office/officeart/2005/8/layout/orgChart1"/>
    <dgm:cxn modelId="{B433C2C6-85FB-4C02-AF60-420BBF6574DD}" type="presParOf" srcId="{E0E7265D-ACA2-40CA-8D19-F3AA2A3ECF35}" destId="{6A0E9F85-5238-449F-9F82-51BE10C58EAC}" srcOrd="0" destOrd="0" presId="urn:microsoft.com/office/officeart/2005/8/layout/orgChart1"/>
    <dgm:cxn modelId="{E482D8C1-2AB1-4718-82F7-26239D8154BD}" type="presParOf" srcId="{6A0E9F85-5238-449F-9F82-51BE10C58EAC}" destId="{A3908217-0C38-4E6C-A8E5-CCFDFC01B9E4}" srcOrd="0" destOrd="0" presId="urn:microsoft.com/office/officeart/2005/8/layout/orgChart1"/>
    <dgm:cxn modelId="{6BE6066F-9760-441B-A548-F33DAE7686B3}" type="presParOf" srcId="{6A0E9F85-5238-449F-9F82-51BE10C58EAC}" destId="{AEE4FDAC-89EE-4BE0-AC2F-F53C55659C65}" srcOrd="1" destOrd="0" presId="urn:microsoft.com/office/officeart/2005/8/layout/orgChart1"/>
    <dgm:cxn modelId="{1249BCE2-A564-40FD-AD45-55F2BBDF0EEF}" type="presParOf" srcId="{E0E7265D-ACA2-40CA-8D19-F3AA2A3ECF35}" destId="{C60FA31C-FB7A-4504-8056-A20B03C9C8D7}" srcOrd="1" destOrd="0" presId="urn:microsoft.com/office/officeart/2005/8/layout/orgChart1"/>
    <dgm:cxn modelId="{AC82EF49-2CF2-4E88-B8A8-75A1655E95B1}" type="presParOf" srcId="{E0E7265D-ACA2-40CA-8D19-F3AA2A3ECF35}" destId="{A32C15EB-F6F9-4D50-BED2-B4CB7B07B005}" srcOrd="2" destOrd="0" presId="urn:microsoft.com/office/officeart/2005/8/layout/orgChart1"/>
    <dgm:cxn modelId="{89869642-F9E2-4B30-9FF8-41941C239317}" type="presParOf" srcId="{A035F342-4805-42F2-844A-CDDE410CDDAA}" destId="{74320B84-2061-4E6C-8B18-371C2793E093}" srcOrd="2" destOrd="0" presId="urn:microsoft.com/office/officeart/2005/8/layout/orgChart1"/>
    <dgm:cxn modelId="{4308FB4E-73BC-4C7C-AD89-909137269E5A}" type="presParOf" srcId="{A035F342-4805-42F2-844A-CDDE410CDDAA}" destId="{819EB5DD-7324-4AF0-BD4A-1172499259E4}" srcOrd="3" destOrd="0" presId="urn:microsoft.com/office/officeart/2005/8/layout/orgChart1"/>
    <dgm:cxn modelId="{91EBABFD-A02A-4EC3-8E07-D12C93612800}" type="presParOf" srcId="{819EB5DD-7324-4AF0-BD4A-1172499259E4}" destId="{A21101D0-3F7C-4D50-BD66-DD9F93FFF308}" srcOrd="0" destOrd="0" presId="urn:microsoft.com/office/officeart/2005/8/layout/orgChart1"/>
    <dgm:cxn modelId="{2A5580D1-3AFF-40CD-8C2A-0D2FBD743D49}" type="presParOf" srcId="{A21101D0-3F7C-4D50-BD66-DD9F93FFF308}" destId="{FE54D682-3AAE-4D33-BA03-C0C29E773FE3}" srcOrd="0" destOrd="0" presId="urn:microsoft.com/office/officeart/2005/8/layout/orgChart1"/>
    <dgm:cxn modelId="{1386812D-C736-48C6-B446-0D97B79420AA}" type="presParOf" srcId="{A21101D0-3F7C-4D50-BD66-DD9F93FFF308}" destId="{09AB0B0A-F3F4-42C2-8994-8419247D730A}" srcOrd="1" destOrd="0" presId="urn:microsoft.com/office/officeart/2005/8/layout/orgChart1"/>
    <dgm:cxn modelId="{43428378-8AEE-43FA-9821-4F53246C57DB}" type="presParOf" srcId="{819EB5DD-7324-4AF0-BD4A-1172499259E4}" destId="{0D2ABFBD-C68C-4B0F-B501-9256E57DB0FE}" srcOrd="1" destOrd="0" presId="urn:microsoft.com/office/officeart/2005/8/layout/orgChart1"/>
    <dgm:cxn modelId="{ECD071BF-761E-48ED-8815-0E01B0A73E81}" type="presParOf" srcId="{819EB5DD-7324-4AF0-BD4A-1172499259E4}" destId="{53B38688-0FA5-40FA-B735-07A8A640FF86}" srcOrd="2" destOrd="0" presId="urn:microsoft.com/office/officeart/2005/8/layout/orgChart1"/>
    <dgm:cxn modelId="{A59FA71E-83D4-4E1D-8CA0-E20AE2A90308}" type="presParOf" srcId="{A035F342-4805-42F2-844A-CDDE410CDDAA}" destId="{E2AF84BB-7B2B-4057-99AF-2D90EDE7E8AE}" srcOrd="4" destOrd="0" presId="urn:microsoft.com/office/officeart/2005/8/layout/orgChart1"/>
    <dgm:cxn modelId="{69F11828-74B6-49B4-BDFD-5CCFEB4ECF6C}" type="presParOf" srcId="{A035F342-4805-42F2-844A-CDDE410CDDAA}" destId="{24951589-9B3C-4A8C-A17E-FC2F275F4195}" srcOrd="5" destOrd="0" presId="urn:microsoft.com/office/officeart/2005/8/layout/orgChart1"/>
    <dgm:cxn modelId="{D9DF8C03-0D8F-4F9D-89A4-A2B150A47C5E}" type="presParOf" srcId="{24951589-9B3C-4A8C-A17E-FC2F275F4195}" destId="{51C821E1-3128-4A09-BC25-5DB741FF020B}" srcOrd="0" destOrd="0" presId="urn:microsoft.com/office/officeart/2005/8/layout/orgChart1"/>
    <dgm:cxn modelId="{FA0B51AC-0737-4882-A14C-1A9255387E04}" type="presParOf" srcId="{51C821E1-3128-4A09-BC25-5DB741FF020B}" destId="{E7469F5F-056A-4810-814C-CF40235D74D3}" srcOrd="0" destOrd="0" presId="urn:microsoft.com/office/officeart/2005/8/layout/orgChart1"/>
    <dgm:cxn modelId="{70066047-155F-4272-BDD3-9B38FDC90419}" type="presParOf" srcId="{51C821E1-3128-4A09-BC25-5DB741FF020B}" destId="{2CBDF415-E985-49B8-B563-EB281DB9F990}" srcOrd="1" destOrd="0" presId="urn:microsoft.com/office/officeart/2005/8/layout/orgChart1"/>
    <dgm:cxn modelId="{71DB41FA-4103-4904-BD1D-0B0CBD1FB156}" type="presParOf" srcId="{24951589-9B3C-4A8C-A17E-FC2F275F4195}" destId="{C463959C-065E-4230-8288-B6DB6AA725DD}" srcOrd="1" destOrd="0" presId="urn:microsoft.com/office/officeart/2005/8/layout/orgChart1"/>
    <dgm:cxn modelId="{D74C2291-1BA0-452B-9546-034314C9D79D}" type="presParOf" srcId="{24951589-9B3C-4A8C-A17E-FC2F275F4195}" destId="{09F74B7E-866D-4D11-8B73-730DCFCB2F0B}" srcOrd="2" destOrd="0" presId="urn:microsoft.com/office/officeart/2005/8/layout/orgChart1"/>
    <dgm:cxn modelId="{159E5E9B-EFD2-4214-B64F-7B9AC617E850}" type="presParOf" srcId="{A035F342-4805-42F2-844A-CDDE410CDDAA}" destId="{C95B5395-1D96-44F0-9D73-FCB24124873F}" srcOrd="6" destOrd="0" presId="urn:microsoft.com/office/officeart/2005/8/layout/orgChart1"/>
    <dgm:cxn modelId="{8FBEE801-D595-41B7-ABED-87F89AE789CD}" type="presParOf" srcId="{A035F342-4805-42F2-844A-CDDE410CDDAA}" destId="{A2F06CC1-C2B0-46DF-A4CF-008DD447F3D6}" srcOrd="7" destOrd="0" presId="urn:microsoft.com/office/officeart/2005/8/layout/orgChart1"/>
    <dgm:cxn modelId="{38F4D435-6E0E-4269-8E45-E8D968227319}" type="presParOf" srcId="{A2F06CC1-C2B0-46DF-A4CF-008DD447F3D6}" destId="{0ADE3A2E-DBDF-4017-A302-C8367DB0940C}" srcOrd="0" destOrd="0" presId="urn:microsoft.com/office/officeart/2005/8/layout/orgChart1"/>
    <dgm:cxn modelId="{D38CD46A-FB05-4CC0-AFB2-95C049FBAB70}" type="presParOf" srcId="{0ADE3A2E-DBDF-4017-A302-C8367DB0940C}" destId="{41D559D4-F9F4-402C-BCB6-883B2F609E73}" srcOrd="0" destOrd="0" presId="urn:microsoft.com/office/officeart/2005/8/layout/orgChart1"/>
    <dgm:cxn modelId="{D941B83F-B3B4-4F40-8B97-E79CAEB517FA}" type="presParOf" srcId="{0ADE3A2E-DBDF-4017-A302-C8367DB0940C}" destId="{6CF482EB-5CF2-4B45-9405-224421D68D61}" srcOrd="1" destOrd="0" presId="urn:microsoft.com/office/officeart/2005/8/layout/orgChart1"/>
    <dgm:cxn modelId="{78D42AA5-2864-49E9-93A9-9F92BC89F897}" type="presParOf" srcId="{A2F06CC1-C2B0-46DF-A4CF-008DD447F3D6}" destId="{7AB6FD78-A679-4852-A33B-406166BCD61A}" srcOrd="1" destOrd="0" presId="urn:microsoft.com/office/officeart/2005/8/layout/orgChart1"/>
    <dgm:cxn modelId="{298774BA-E695-49F4-9351-F4D7A8D8784B}" type="presParOf" srcId="{A2F06CC1-C2B0-46DF-A4CF-008DD447F3D6}" destId="{AB55B464-D54C-455E-BF6C-3E924FD0DA07}" srcOrd="2" destOrd="0" presId="urn:microsoft.com/office/officeart/2005/8/layout/orgChart1"/>
    <dgm:cxn modelId="{4C6316A6-8939-49A4-A15E-EC5C695E8037}" type="presParOf" srcId="{A035F342-4805-42F2-844A-CDDE410CDDAA}" destId="{30FB7457-2359-485A-AE26-D1206504B129}" srcOrd="8" destOrd="0" presId="urn:microsoft.com/office/officeart/2005/8/layout/orgChart1"/>
    <dgm:cxn modelId="{DDD9FC89-9E56-4F5A-887D-7D7332CBD0CF}" type="presParOf" srcId="{A035F342-4805-42F2-844A-CDDE410CDDAA}" destId="{2744A70D-E88A-4DE1-B13C-236E674C1A58}" srcOrd="9" destOrd="0" presId="urn:microsoft.com/office/officeart/2005/8/layout/orgChart1"/>
    <dgm:cxn modelId="{61A5E9FF-4C1B-45ED-B1B5-02269EEF3F2A}" type="presParOf" srcId="{2744A70D-E88A-4DE1-B13C-236E674C1A58}" destId="{8FCEC578-C483-4BD3-8372-30F138A30FBD}" srcOrd="0" destOrd="0" presId="urn:microsoft.com/office/officeart/2005/8/layout/orgChart1"/>
    <dgm:cxn modelId="{E4C587AD-CF88-4656-9CB4-B9D1867FA952}" type="presParOf" srcId="{8FCEC578-C483-4BD3-8372-30F138A30FBD}" destId="{D765D970-B5F7-4CF4-9556-88D66825E9C5}" srcOrd="0" destOrd="0" presId="urn:microsoft.com/office/officeart/2005/8/layout/orgChart1"/>
    <dgm:cxn modelId="{FD86BEBE-5C78-4774-BB3E-94CFDB69BA36}" type="presParOf" srcId="{8FCEC578-C483-4BD3-8372-30F138A30FBD}" destId="{79F5D4DA-B837-46EA-A569-DB60C50399DF}" srcOrd="1" destOrd="0" presId="urn:microsoft.com/office/officeart/2005/8/layout/orgChart1"/>
    <dgm:cxn modelId="{0E990758-3319-4FB8-A7AF-A2734B7B7C91}" type="presParOf" srcId="{2744A70D-E88A-4DE1-B13C-236E674C1A58}" destId="{FFA63BB1-C40C-4F9D-B550-A281519A78C8}" srcOrd="1" destOrd="0" presId="urn:microsoft.com/office/officeart/2005/8/layout/orgChart1"/>
    <dgm:cxn modelId="{2E515DB7-0AB2-48D4-9775-C4C0285149C9}" type="presParOf" srcId="{2744A70D-E88A-4DE1-B13C-236E674C1A58}" destId="{2E4F52E8-CCDE-43A7-BABB-26E1D9BEBB98}" srcOrd="2" destOrd="0" presId="urn:microsoft.com/office/officeart/2005/8/layout/orgChart1"/>
    <dgm:cxn modelId="{047A1045-7FD5-491C-B0BF-C02D45491AB9}" type="presParOf" srcId="{05AC57DB-1F2D-40CD-B878-A158BF852C32}" destId="{6BD68EF6-669C-48BE-80BA-EB761E788601}" srcOrd="2" destOrd="0" presId="urn:microsoft.com/office/officeart/2005/8/layout/orgChart1"/>
    <dgm:cxn modelId="{598D4ACB-FA84-4551-AEC4-F06AD65E19D6}" type="presParOf" srcId="{2C9FC6B4-5150-4EA1-9B85-8B78965D0CFD}" destId="{18AF4B2F-8C94-4B23-95D9-2E020B7F2704}" srcOrd="4" destOrd="0" presId="urn:microsoft.com/office/officeart/2005/8/layout/orgChart1"/>
    <dgm:cxn modelId="{15A44C82-0EA2-453D-9547-AE893FFDEA56}" type="presParOf" srcId="{2C9FC6B4-5150-4EA1-9B85-8B78965D0CFD}" destId="{FEAAB95C-3484-4B9E-9BE8-9F76634D3AD8}" srcOrd="5" destOrd="0" presId="urn:microsoft.com/office/officeart/2005/8/layout/orgChart1"/>
    <dgm:cxn modelId="{6D737C17-312C-4D50-BBF7-F0AF07E14F9B}" type="presParOf" srcId="{FEAAB95C-3484-4B9E-9BE8-9F76634D3AD8}" destId="{8E99EEA0-BB0A-47A1-9E63-F65EAE2A5373}" srcOrd="0" destOrd="0" presId="urn:microsoft.com/office/officeart/2005/8/layout/orgChart1"/>
    <dgm:cxn modelId="{C3887B51-ACDE-4BE6-B2F4-7909FE02684F}" type="presParOf" srcId="{8E99EEA0-BB0A-47A1-9E63-F65EAE2A5373}" destId="{5922CE1A-55FD-4369-9606-DB67025B9403}" srcOrd="0" destOrd="0" presId="urn:microsoft.com/office/officeart/2005/8/layout/orgChart1"/>
    <dgm:cxn modelId="{47718A8D-9103-471B-872D-E67EF13D3C25}" type="presParOf" srcId="{8E99EEA0-BB0A-47A1-9E63-F65EAE2A5373}" destId="{0E73715C-1696-4E23-9300-40ED81BEDA0C}" srcOrd="1" destOrd="0" presId="urn:microsoft.com/office/officeart/2005/8/layout/orgChart1"/>
    <dgm:cxn modelId="{66988037-74FE-4D44-B10E-8D9B0FC6A78D}" type="presParOf" srcId="{FEAAB95C-3484-4B9E-9BE8-9F76634D3AD8}" destId="{8F629AB4-3961-435D-A12A-BD5D788451C0}" srcOrd="1" destOrd="0" presId="urn:microsoft.com/office/officeart/2005/8/layout/orgChart1"/>
    <dgm:cxn modelId="{EA79A758-4D8E-4490-A984-3DE649DD7A84}" type="presParOf" srcId="{8F629AB4-3961-435D-A12A-BD5D788451C0}" destId="{77BCF582-5528-4278-A90E-0E82610E6706}" srcOrd="0" destOrd="0" presId="urn:microsoft.com/office/officeart/2005/8/layout/orgChart1"/>
    <dgm:cxn modelId="{6D2B8C1A-C361-4CD3-9E42-C3F7EE0F8119}" type="presParOf" srcId="{8F629AB4-3961-435D-A12A-BD5D788451C0}" destId="{B85F347C-27C7-4F4D-9BCF-DE3DFB66B0E3}" srcOrd="1" destOrd="0" presId="urn:microsoft.com/office/officeart/2005/8/layout/orgChart1"/>
    <dgm:cxn modelId="{C38CBBD5-0EBB-4028-BA74-3EED10C8B2E3}" type="presParOf" srcId="{B85F347C-27C7-4F4D-9BCF-DE3DFB66B0E3}" destId="{9226E07D-73EE-4E4F-87F2-3E567AF225B7}" srcOrd="0" destOrd="0" presId="urn:microsoft.com/office/officeart/2005/8/layout/orgChart1"/>
    <dgm:cxn modelId="{A36857BB-B2F9-46B0-B8A2-C461D0BCD8F5}" type="presParOf" srcId="{9226E07D-73EE-4E4F-87F2-3E567AF225B7}" destId="{4F138478-133D-4EF1-94F0-89EFF19E6FA9}" srcOrd="0" destOrd="0" presId="urn:microsoft.com/office/officeart/2005/8/layout/orgChart1"/>
    <dgm:cxn modelId="{8CCB7689-25EA-410B-8DF3-1ADE23046B77}" type="presParOf" srcId="{9226E07D-73EE-4E4F-87F2-3E567AF225B7}" destId="{B3EAA1B3-4036-4B18-8276-19B39C695D10}" srcOrd="1" destOrd="0" presId="urn:microsoft.com/office/officeart/2005/8/layout/orgChart1"/>
    <dgm:cxn modelId="{1C8E0991-5BF9-4508-AAEA-C1D4D55A3EFF}" type="presParOf" srcId="{B85F347C-27C7-4F4D-9BCF-DE3DFB66B0E3}" destId="{99C665EF-5265-4469-8344-6E2E68C957C0}" srcOrd="1" destOrd="0" presId="urn:microsoft.com/office/officeart/2005/8/layout/orgChart1"/>
    <dgm:cxn modelId="{E3272DD3-FBA5-4DBE-AEDE-D81A0BA930A2}" type="presParOf" srcId="{B85F347C-27C7-4F4D-9BCF-DE3DFB66B0E3}" destId="{E9FA7BFF-3F58-4014-B491-EC2011C4926A}" srcOrd="2" destOrd="0" presId="urn:microsoft.com/office/officeart/2005/8/layout/orgChart1"/>
    <dgm:cxn modelId="{52070A51-8CE3-4B65-879E-5B753B894704}" type="presParOf" srcId="{8F629AB4-3961-435D-A12A-BD5D788451C0}" destId="{5D96B9A4-04E0-409A-8544-35116313A0F6}" srcOrd="2" destOrd="0" presId="urn:microsoft.com/office/officeart/2005/8/layout/orgChart1"/>
    <dgm:cxn modelId="{0731629C-C1D0-4C64-85B3-4FAC4CADBCCC}" type="presParOf" srcId="{8F629AB4-3961-435D-A12A-BD5D788451C0}" destId="{61C8A2D2-3997-4F51-83E0-8775E56D855E}" srcOrd="3" destOrd="0" presId="urn:microsoft.com/office/officeart/2005/8/layout/orgChart1"/>
    <dgm:cxn modelId="{31CDFEB7-F797-474F-B90D-B2B3ED0D4341}" type="presParOf" srcId="{61C8A2D2-3997-4F51-83E0-8775E56D855E}" destId="{7A7FFD2E-B7DF-4D40-9F7E-86757224BB43}" srcOrd="0" destOrd="0" presId="urn:microsoft.com/office/officeart/2005/8/layout/orgChart1"/>
    <dgm:cxn modelId="{23124E73-29D7-417F-A3EA-61F70DB7CE51}" type="presParOf" srcId="{7A7FFD2E-B7DF-4D40-9F7E-86757224BB43}" destId="{CE316123-5E29-461C-BC75-66DB15DAA646}" srcOrd="0" destOrd="0" presId="urn:microsoft.com/office/officeart/2005/8/layout/orgChart1"/>
    <dgm:cxn modelId="{DDFEE946-4649-4D23-AFC4-98CC9E736CDE}" type="presParOf" srcId="{7A7FFD2E-B7DF-4D40-9F7E-86757224BB43}" destId="{BCFB7CA3-B534-4B30-8B4D-74128B95C0E1}" srcOrd="1" destOrd="0" presId="urn:microsoft.com/office/officeart/2005/8/layout/orgChart1"/>
    <dgm:cxn modelId="{ABBFFCE0-59C5-4AD4-B34E-513247FBC02B}" type="presParOf" srcId="{61C8A2D2-3997-4F51-83E0-8775E56D855E}" destId="{A773EC21-3FE4-4935-8275-017E4358DAC9}" srcOrd="1" destOrd="0" presId="urn:microsoft.com/office/officeart/2005/8/layout/orgChart1"/>
    <dgm:cxn modelId="{BE7103DB-5D1D-4C7C-8D54-80FD06FF838C}" type="presParOf" srcId="{61C8A2D2-3997-4F51-83E0-8775E56D855E}" destId="{99BC9A52-11D7-456F-B433-B56F1B2CADC3}" srcOrd="2" destOrd="0" presId="urn:microsoft.com/office/officeart/2005/8/layout/orgChart1"/>
    <dgm:cxn modelId="{AEDD604B-B308-47C7-945C-D79FE825B86A}" type="presParOf" srcId="{8F629AB4-3961-435D-A12A-BD5D788451C0}" destId="{E636D1EA-3AD0-4E81-8C5D-46C2B3B83AFE}" srcOrd="4" destOrd="0" presId="urn:microsoft.com/office/officeart/2005/8/layout/orgChart1"/>
    <dgm:cxn modelId="{9225FECB-5CA4-4C4F-AA53-82EB0C6DA0E7}" type="presParOf" srcId="{8F629AB4-3961-435D-A12A-BD5D788451C0}" destId="{C148EA34-2ED5-460F-8951-8CDDD99FA829}" srcOrd="5" destOrd="0" presId="urn:microsoft.com/office/officeart/2005/8/layout/orgChart1"/>
    <dgm:cxn modelId="{F495C472-C01D-4DF1-A3A0-CD9217EB84DD}" type="presParOf" srcId="{C148EA34-2ED5-460F-8951-8CDDD99FA829}" destId="{5073A8B2-4822-402A-9627-9B182D09C838}" srcOrd="0" destOrd="0" presId="urn:microsoft.com/office/officeart/2005/8/layout/orgChart1"/>
    <dgm:cxn modelId="{17B5BF4A-9A9A-4336-AC63-481207364B4E}" type="presParOf" srcId="{5073A8B2-4822-402A-9627-9B182D09C838}" destId="{D0762E0F-312C-4DC9-AA9E-C6F6F65FBE9C}" srcOrd="0" destOrd="0" presId="urn:microsoft.com/office/officeart/2005/8/layout/orgChart1"/>
    <dgm:cxn modelId="{5D2D37E0-5960-4101-B303-21389D699CC5}" type="presParOf" srcId="{5073A8B2-4822-402A-9627-9B182D09C838}" destId="{DA2A8858-37FA-494F-A8C5-12C2E1507D2C}" srcOrd="1" destOrd="0" presId="urn:microsoft.com/office/officeart/2005/8/layout/orgChart1"/>
    <dgm:cxn modelId="{4665F7AF-6D6C-490E-BB2D-EAC66FC86FE7}" type="presParOf" srcId="{C148EA34-2ED5-460F-8951-8CDDD99FA829}" destId="{D5620540-0DF7-4AB5-97ED-4456AE8A8223}" srcOrd="1" destOrd="0" presId="urn:microsoft.com/office/officeart/2005/8/layout/orgChart1"/>
    <dgm:cxn modelId="{F5A3EF4E-43A8-4EB3-B2C1-50CE68A74C78}" type="presParOf" srcId="{C148EA34-2ED5-460F-8951-8CDDD99FA829}" destId="{A927A97B-3EBA-4FC9-9447-979BC023F660}" srcOrd="2" destOrd="0" presId="urn:microsoft.com/office/officeart/2005/8/layout/orgChart1"/>
    <dgm:cxn modelId="{B7A672A7-69EC-42FD-8F6C-C2FA96D09FFE}" type="presParOf" srcId="{8F629AB4-3961-435D-A12A-BD5D788451C0}" destId="{D369D1B7-932F-4590-9544-1A68B4A36A92}" srcOrd="6" destOrd="0" presId="urn:microsoft.com/office/officeart/2005/8/layout/orgChart1"/>
    <dgm:cxn modelId="{5E3E5206-58C8-4E4E-B618-9008775BD565}" type="presParOf" srcId="{8F629AB4-3961-435D-A12A-BD5D788451C0}" destId="{FC8C61C3-3A01-43E8-BF42-DE002D342454}" srcOrd="7" destOrd="0" presId="urn:microsoft.com/office/officeart/2005/8/layout/orgChart1"/>
    <dgm:cxn modelId="{402A4571-4C2A-42B7-ABB5-C8E19EE20414}" type="presParOf" srcId="{FC8C61C3-3A01-43E8-BF42-DE002D342454}" destId="{C15C2BBA-E7EB-471E-92F9-BB533DEF37C9}" srcOrd="0" destOrd="0" presId="urn:microsoft.com/office/officeart/2005/8/layout/orgChart1"/>
    <dgm:cxn modelId="{E4702C6C-5126-4CC9-BFA7-B97A64F7461D}" type="presParOf" srcId="{C15C2BBA-E7EB-471E-92F9-BB533DEF37C9}" destId="{77A364CF-1DF3-4F58-8E11-80F830A51836}" srcOrd="0" destOrd="0" presId="urn:microsoft.com/office/officeart/2005/8/layout/orgChart1"/>
    <dgm:cxn modelId="{AEC4D62D-291B-4A35-A86F-9BEDF61DE455}" type="presParOf" srcId="{C15C2BBA-E7EB-471E-92F9-BB533DEF37C9}" destId="{3C38DB98-675F-47C2-9DAB-99621A080646}" srcOrd="1" destOrd="0" presId="urn:microsoft.com/office/officeart/2005/8/layout/orgChart1"/>
    <dgm:cxn modelId="{555F29C7-32A3-4FC2-832B-6E86DBC67068}" type="presParOf" srcId="{FC8C61C3-3A01-43E8-BF42-DE002D342454}" destId="{0C6C6A2C-71DE-43C5-9D4C-2A27E82CA353}" srcOrd="1" destOrd="0" presId="urn:microsoft.com/office/officeart/2005/8/layout/orgChart1"/>
    <dgm:cxn modelId="{0979207B-0872-4DFF-893C-C7889FA4EE64}" type="presParOf" srcId="{FC8C61C3-3A01-43E8-BF42-DE002D342454}" destId="{8D64BB33-DC97-488B-91E1-4736F4678B6C}" srcOrd="2" destOrd="0" presId="urn:microsoft.com/office/officeart/2005/8/layout/orgChart1"/>
    <dgm:cxn modelId="{C6C1CDF7-4A1F-4912-8F90-5701CB79B89A}" type="presParOf" srcId="{8F629AB4-3961-435D-A12A-BD5D788451C0}" destId="{1A815ED9-9B9C-45F1-A950-7B5A3DEFF23A}" srcOrd="8" destOrd="0" presId="urn:microsoft.com/office/officeart/2005/8/layout/orgChart1"/>
    <dgm:cxn modelId="{AA1DB736-7397-4158-916D-FE0F260D1C4B}" type="presParOf" srcId="{8F629AB4-3961-435D-A12A-BD5D788451C0}" destId="{E3F36CEA-5CD4-40C5-9208-944F97D70359}" srcOrd="9" destOrd="0" presId="urn:microsoft.com/office/officeart/2005/8/layout/orgChart1"/>
    <dgm:cxn modelId="{F3FD40E2-14CB-4887-83CF-5C2D97FCEEA5}" type="presParOf" srcId="{E3F36CEA-5CD4-40C5-9208-944F97D70359}" destId="{F9F423B4-82C8-4B49-82D4-F29F5262FAA8}" srcOrd="0" destOrd="0" presId="urn:microsoft.com/office/officeart/2005/8/layout/orgChart1"/>
    <dgm:cxn modelId="{E398C3EE-9575-411D-819F-500D1BE4DDCF}" type="presParOf" srcId="{F9F423B4-82C8-4B49-82D4-F29F5262FAA8}" destId="{F3E5967F-6B8F-4CCD-83AB-418E8CD8B740}" srcOrd="0" destOrd="0" presId="urn:microsoft.com/office/officeart/2005/8/layout/orgChart1"/>
    <dgm:cxn modelId="{66704CAF-60EC-479E-A911-E79FB1ED2561}" type="presParOf" srcId="{F9F423B4-82C8-4B49-82D4-F29F5262FAA8}" destId="{33F14209-90F5-4505-B15F-E7382B437FAC}" srcOrd="1" destOrd="0" presId="urn:microsoft.com/office/officeart/2005/8/layout/orgChart1"/>
    <dgm:cxn modelId="{B81D7A38-33E8-4BCD-8CEF-9C17793E1395}" type="presParOf" srcId="{E3F36CEA-5CD4-40C5-9208-944F97D70359}" destId="{A99FF4B4-769A-4D39-9F19-C770BA1EF14C}" srcOrd="1" destOrd="0" presId="urn:microsoft.com/office/officeart/2005/8/layout/orgChart1"/>
    <dgm:cxn modelId="{B9480F8B-D0C3-4FDD-A038-CE1204039D18}" type="presParOf" srcId="{E3F36CEA-5CD4-40C5-9208-944F97D70359}" destId="{B7CC2998-FF56-42F3-8355-10AFAAEA7D58}" srcOrd="2" destOrd="0" presId="urn:microsoft.com/office/officeart/2005/8/layout/orgChart1"/>
    <dgm:cxn modelId="{0E80D171-1183-4C69-9DE9-DE24A3A962F5}" type="presParOf" srcId="{8F629AB4-3961-435D-A12A-BD5D788451C0}" destId="{48B1F005-DBE8-4A44-A885-9BD7D9DF53DD}" srcOrd="10" destOrd="0" presId="urn:microsoft.com/office/officeart/2005/8/layout/orgChart1"/>
    <dgm:cxn modelId="{8F968F02-71D5-4B9C-96A9-A638B477DBA6}" type="presParOf" srcId="{8F629AB4-3961-435D-A12A-BD5D788451C0}" destId="{01BF7183-04CF-4C41-BE6E-B46D589E4D06}" srcOrd="11" destOrd="0" presId="urn:microsoft.com/office/officeart/2005/8/layout/orgChart1"/>
    <dgm:cxn modelId="{BFA83ABF-6B0D-4A7C-A0F4-1ED243F15F6D}" type="presParOf" srcId="{01BF7183-04CF-4C41-BE6E-B46D589E4D06}" destId="{0E21562D-C5BF-4C27-8181-BC41FE14DBB8}" srcOrd="0" destOrd="0" presId="urn:microsoft.com/office/officeart/2005/8/layout/orgChart1"/>
    <dgm:cxn modelId="{4B9737C3-A871-4244-95CB-60943120A54A}" type="presParOf" srcId="{0E21562D-C5BF-4C27-8181-BC41FE14DBB8}" destId="{B1E3248A-4CC3-4F06-BF1D-A8992A75BE69}" srcOrd="0" destOrd="0" presId="urn:microsoft.com/office/officeart/2005/8/layout/orgChart1"/>
    <dgm:cxn modelId="{E07250E4-BB27-4BEC-A34B-053548C003EC}" type="presParOf" srcId="{0E21562D-C5BF-4C27-8181-BC41FE14DBB8}" destId="{7C6934CF-B600-43E1-BB32-7BDB5B2D9D5F}" srcOrd="1" destOrd="0" presId="urn:microsoft.com/office/officeart/2005/8/layout/orgChart1"/>
    <dgm:cxn modelId="{8DAA053B-1612-4EFB-BB0D-A401404283B4}" type="presParOf" srcId="{01BF7183-04CF-4C41-BE6E-B46D589E4D06}" destId="{E63AD72E-1168-4C5F-93CF-B02F6D278C92}" srcOrd="1" destOrd="0" presId="urn:microsoft.com/office/officeart/2005/8/layout/orgChart1"/>
    <dgm:cxn modelId="{E2373EA4-C547-4A65-BE07-AAF393BB878F}" type="presParOf" srcId="{01BF7183-04CF-4C41-BE6E-B46D589E4D06}" destId="{8D588094-1A41-41A0-BEBE-14F2576639D3}" srcOrd="2" destOrd="0" presId="urn:microsoft.com/office/officeart/2005/8/layout/orgChart1"/>
    <dgm:cxn modelId="{3CCCB436-6CD6-4BF6-9483-B226D7E984F2}" type="presParOf" srcId="{FEAAB95C-3484-4B9E-9BE8-9F76634D3AD8}" destId="{325A583D-B664-42C6-AE3F-6F004E1DEE33}" srcOrd="2" destOrd="0" presId="urn:microsoft.com/office/officeart/2005/8/layout/orgChart1"/>
    <dgm:cxn modelId="{A8D387CC-CF72-4EB6-BE8B-6506A55D2B03}" type="presParOf" srcId="{2C9FC6B4-5150-4EA1-9B85-8B78965D0CFD}" destId="{F3ACC6D9-C9D8-4BFA-875E-575321189BF6}" srcOrd="6" destOrd="0" presId="urn:microsoft.com/office/officeart/2005/8/layout/orgChart1"/>
    <dgm:cxn modelId="{38ECB540-21B0-42C7-99AD-B13689629BE4}" type="presParOf" srcId="{2C9FC6B4-5150-4EA1-9B85-8B78965D0CFD}" destId="{5043341D-F4C5-4120-BA78-F5925ECC293B}" srcOrd="7" destOrd="0" presId="urn:microsoft.com/office/officeart/2005/8/layout/orgChart1"/>
    <dgm:cxn modelId="{A9A108EB-B014-47F5-9E6B-E82664D2B408}" type="presParOf" srcId="{5043341D-F4C5-4120-BA78-F5925ECC293B}" destId="{CBD5097E-7172-4EA8-9646-8BB4E154F6FF}" srcOrd="0" destOrd="0" presId="urn:microsoft.com/office/officeart/2005/8/layout/orgChart1"/>
    <dgm:cxn modelId="{30E14B23-1DC8-429C-8A57-37B53E52355D}" type="presParOf" srcId="{CBD5097E-7172-4EA8-9646-8BB4E154F6FF}" destId="{94D04753-026C-4662-81B9-FF6DFCB5EBD7}" srcOrd="0" destOrd="0" presId="urn:microsoft.com/office/officeart/2005/8/layout/orgChart1"/>
    <dgm:cxn modelId="{4AEA742A-8F94-4E22-930B-8A99A8653D37}" type="presParOf" srcId="{CBD5097E-7172-4EA8-9646-8BB4E154F6FF}" destId="{BB08005F-D490-40D5-94B3-F61A2AD80B33}" srcOrd="1" destOrd="0" presId="urn:microsoft.com/office/officeart/2005/8/layout/orgChart1"/>
    <dgm:cxn modelId="{11A92A7D-29F1-4BEE-85CA-044CE0278FD8}" type="presParOf" srcId="{5043341D-F4C5-4120-BA78-F5925ECC293B}" destId="{7FA7EE82-39FA-4949-AE20-7B58F9113D8B}" srcOrd="1" destOrd="0" presId="urn:microsoft.com/office/officeart/2005/8/layout/orgChart1"/>
    <dgm:cxn modelId="{2BA4E11D-76E9-4910-9F11-1B239990B160}" type="presParOf" srcId="{7FA7EE82-39FA-4949-AE20-7B58F9113D8B}" destId="{D9A2092E-6636-4383-A5D2-16D77F335D22}" srcOrd="0" destOrd="0" presId="urn:microsoft.com/office/officeart/2005/8/layout/orgChart1"/>
    <dgm:cxn modelId="{76394FDB-75C6-4EC3-AC2D-1115745E4D6D}" type="presParOf" srcId="{7FA7EE82-39FA-4949-AE20-7B58F9113D8B}" destId="{93EC9F4A-73FB-4FF1-A404-33BE52DF2974}" srcOrd="1" destOrd="0" presId="urn:microsoft.com/office/officeart/2005/8/layout/orgChart1"/>
    <dgm:cxn modelId="{78F1BB4F-08C8-45E1-8A97-2D070B829136}" type="presParOf" srcId="{93EC9F4A-73FB-4FF1-A404-33BE52DF2974}" destId="{A2818F00-7466-49EB-B07A-0BEF8E2F4ACE}" srcOrd="0" destOrd="0" presId="urn:microsoft.com/office/officeart/2005/8/layout/orgChart1"/>
    <dgm:cxn modelId="{65F04CFE-CB52-4A40-BBF5-A612D0106811}" type="presParOf" srcId="{A2818F00-7466-49EB-B07A-0BEF8E2F4ACE}" destId="{19093D72-62AD-4256-A46A-5D6FF97774B6}" srcOrd="0" destOrd="0" presId="urn:microsoft.com/office/officeart/2005/8/layout/orgChart1"/>
    <dgm:cxn modelId="{28EB7327-8CEF-4DE7-ABE2-588991E15A74}" type="presParOf" srcId="{A2818F00-7466-49EB-B07A-0BEF8E2F4ACE}" destId="{CACB68CE-5445-49EA-9468-91EE52F556D2}" srcOrd="1" destOrd="0" presId="urn:microsoft.com/office/officeart/2005/8/layout/orgChart1"/>
    <dgm:cxn modelId="{D69F6532-EECC-49DD-AB94-1B855A841BB0}" type="presParOf" srcId="{93EC9F4A-73FB-4FF1-A404-33BE52DF2974}" destId="{B324A2A3-F3A3-4F3A-9D69-854DA93C9F7F}" srcOrd="1" destOrd="0" presId="urn:microsoft.com/office/officeart/2005/8/layout/orgChart1"/>
    <dgm:cxn modelId="{FBDAC43F-4771-4024-A650-2F129994D32D}" type="presParOf" srcId="{93EC9F4A-73FB-4FF1-A404-33BE52DF2974}" destId="{3C3EF701-38AF-4D63-92AD-BF25047EC6DB}" srcOrd="2" destOrd="0" presId="urn:microsoft.com/office/officeart/2005/8/layout/orgChart1"/>
    <dgm:cxn modelId="{31CF26C8-B91A-47AA-8473-BDD74B39F907}" type="presParOf" srcId="{7FA7EE82-39FA-4949-AE20-7B58F9113D8B}" destId="{A6D2D530-D38F-4AEC-9E41-491031D50943}" srcOrd="2" destOrd="0" presId="urn:microsoft.com/office/officeart/2005/8/layout/orgChart1"/>
    <dgm:cxn modelId="{CA777A72-8FAC-421A-AD7E-A6EBB9CE785C}" type="presParOf" srcId="{7FA7EE82-39FA-4949-AE20-7B58F9113D8B}" destId="{46F7CE3B-1409-4BDC-8F11-095062901AA7}" srcOrd="3" destOrd="0" presId="urn:microsoft.com/office/officeart/2005/8/layout/orgChart1"/>
    <dgm:cxn modelId="{DF40121D-39D8-44F5-870B-8AE307670DB8}" type="presParOf" srcId="{46F7CE3B-1409-4BDC-8F11-095062901AA7}" destId="{C04E9C05-01A9-44C1-90FE-4EA9A3F62FF8}" srcOrd="0" destOrd="0" presId="urn:microsoft.com/office/officeart/2005/8/layout/orgChart1"/>
    <dgm:cxn modelId="{6C6BAAD4-101D-49B2-BB95-477BECEBFADC}" type="presParOf" srcId="{C04E9C05-01A9-44C1-90FE-4EA9A3F62FF8}" destId="{D0210078-BC8D-468D-B94A-C4E000786ECE}" srcOrd="0" destOrd="0" presId="urn:microsoft.com/office/officeart/2005/8/layout/orgChart1"/>
    <dgm:cxn modelId="{67E7039F-EC26-46FF-860A-7AB624553F43}" type="presParOf" srcId="{C04E9C05-01A9-44C1-90FE-4EA9A3F62FF8}" destId="{5C331486-6F9C-4386-9F9C-CDECFF11D025}" srcOrd="1" destOrd="0" presId="urn:microsoft.com/office/officeart/2005/8/layout/orgChart1"/>
    <dgm:cxn modelId="{F960CA94-43FA-4A36-92D8-32A8F3F03AB8}" type="presParOf" srcId="{46F7CE3B-1409-4BDC-8F11-095062901AA7}" destId="{DEC01A6E-EF10-463E-ACA1-481B2490777E}" srcOrd="1" destOrd="0" presId="urn:microsoft.com/office/officeart/2005/8/layout/orgChart1"/>
    <dgm:cxn modelId="{0AD8C763-5765-4E6D-8B71-6AC8D21CD130}" type="presParOf" srcId="{46F7CE3B-1409-4BDC-8F11-095062901AA7}" destId="{3A4EF71C-F7FB-4F71-B0C9-2DCCED3BD371}" srcOrd="2" destOrd="0" presId="urn:microsoft.com/office/officeart/2005/8/layout/orgChart1"/>
    <dgm:cxn modelId="{80992F69-B93D-4F9E-B27F-CB64534123C7}" type="presParOf" srcId="{7FA7EE82-39FA-4949-AE20-7B58F9113D8B}" destId="{302E9F04-6649-47F6-BB75-65F483D14CF1}" srcOrd="4" destOrd="0" presId="urn:microsoft.com/office/officeart/2005/8/layout/orgChart1"/>
    <dgm:cxn modelId="{21FEDCC9-0650-4CAB-8980-F4939C12B0E1}" type="presParOf" srcId="{7FA7EE82-39FA-4949-AE20-7B58F9113D8B}" destId="{C6E67BC5-F557-4325-B895-56168D2FBDDD}" srcOrd="5" destOrd="0" presId="urn:microsoft.com/office/officeart/2005/8/layout/orgChart1"/>
    <dgm:cxn modelId="{918E6016-9100-4D52-A433-C1F83E222DEE}" type="presParOf" srcId="{C6E67BC5-F557-4325-B895-56168D2FBDDD}" destId="{CA1C6E6B-6C27-4C01-B323-F310FD0C0C52}" srcOrd="0" destOrd="0" presId="urn:microsoft.com/office/officeart/2005/8/layout/orgChart1"/>
    <dgm:cxn modelId="{C1FF3F13-4C7F-40A4-90CE-7D7BE1F83FF5}" type="presParOf" srcId="{CA1C6E6B-6C27-4C01-B323-F310FD0C0C52}" destId="{8D4FFF5C-4033-493B-9C30-C93BFA271035}" srcOrd="0" destOrd="0" presId="urn:microsoft.com/office/officeart/2005/8/layout/orgChart1"/>
    <dgm:cxn modelId="{92F8F917-C2DE-4AFB-B3D1-76E838EA2708}" type="presParOf" srcId="{CA1C6E6B-6C27-4C01-B323-F310FD0C0C52}" destId="{488FD50E-F3D1-4744-A862-985904B9A783}" srcOrd="1" destOrd="0" presId="urn:microsoft.com/office/officeart/2005/8/layout/orgChart1"/>
    <dgm:cxn modelId="{722B9F21-5337-47B1-B061-4288001FEF60}" type="presParOf" srcId="{C6E67BC5-F557-4325-B895-56168D2FBDDD}" destId="{B43EA1E0-8FEC-411E-AAB8-0BA471ACD353}" srcOrd="1" destOrd="0" presId="urn:microsoft.com/office/officeart/2005/8/layout/orgChart1"/>
    <dgm:cxn modelId="{182CD803-E833-411A-A118-43496E219F74}" type="presParOf" srcId="{C6E67BC5-F557-4325-B895-56168D2FBDDD}" destId="{0E8BA5DE-B4F0-49D7-B2B9-E50B51F46FE4}" srcOrd="2" destOrd="0" presId="urn:microsoft.com/office/officeart/2005/8/layout/orgChart1"/>
    <dgm:cxn modelId="{F9597DBA-94D8-4C12-8F39-84C017C846FF}" type="presParOf" srcId="{7FA7EE82-39FA-4949-AE20-7B58F9113D8B}" destId="{2E174F72-601E-4CB1-9E9E-7DD4D5D0DD16}" srcOrd="6" destOrd="0" presId="urn:microsoft.com/office/officeart/2005/8/layout/orgChart1"/>
    <dgm:cxn modelId="{FA770099-4BA2-4520-93DC-D247F8DB0364}" type="presParOf" srcId="{7FA7EE82-39FA-4949-AE20-7B58F9113D8B}" destId="{48837B3D-DF08-462F-82BA-2D117ACB5654}" srcOrd="7" destOrd="0" presId="urn:microsoft.com/office/officeart/2005/8/layout/orgChart1"/>
    <dgm:cxn modelId="{3A671F17-062D-424F-9BFE-90617FFCC7E3}" type="presParOf" srcId="{48837B3D-DF08-462F-82BA-2D117ACB5654}" destId="{BC5A4D65-6E81-44A7-B596-018E3C6FB555}" srcOrd="0" destOrd="0" presId="urn:microsoft.com/office/officeart/2005/8/layout/orgChart1"/>
    <dgm:cxn modelId="{DD90B62E-9BBB-440D-A6CD-8A1244A72732}" type="presParOf" srcId="{BC5A4D65-6E81-44A7-B596-018E3C6FB555}" destId="{16D6D7FB-0EA3-41AE-9AE5-72D55528C1BD}" srcOrd="0" destOrd="0" presId="urn:microsoft.com/office/officeart/2005/8/layout/orgChart1"/>
    <dgm:cxn modelId="{1E39C9D5-1159-4AE5-9721-7F5B563C85C3}" type="presParOf" srcId="{BC5A4D65-6E81-44A7-B596-018E3C6FB555}" destId="{F3E71026-0224-4E84-BCF9-CD499AC6D4BC}" srcOrd="1" destOrd="0" presId="urn:microsoft.com/office/officeart/2005/8/layout/orgChart1"/>
    <dgm:cxn modelId="{1ADEC4DE-A219-4298-961E-19963E755804}" type="presParOf" srcId="{48837B3D-DF08-462F-82BA-2D117ACB5654}" destId="{6C7EE278-A681-4BA3-B802-A57720A18C56}" srcOrd="1" destOrd="0" presId="urn:microsoft.com/office/officeart/2005/8/layout/orgChart1"/>
    <dgm:cxn modelId="{B9987769-F951-4FAE-B3AE-054667016833}" type="presParOf" srcId="{48837B3D-DF08-462F-82BA-2D117ACB5654}" destId="{6BA53265-FBFB-4CC8-B7D5-1722208AABA1}" srcOrd="2" destOrd="0" presId="urn:microsoft.com/office/officeart/2005/8/layout/orgChart1"/>
    <dgm:cxn modelId="{06DC766F-9CF0-4042-AB38-81076884183F}" type="presParOf" srcId="{5043341D-F4C5-4120-BA78-F5925ECC293B}" destId="{F527B542-97C5-4FE2-BC47-9B0FB8740404}" srcOrd="2" destOrd="0" presId="urn:microsoft.com/office/officeart/2005/8/layout/orgChart1"/>
    <dgm:cxn modelId="{D80C7E27-875A-438E-9E01-3FADEFE551E4}" type="presParOf" srcId="{2C9FC6B4-5150-4EA1-9B85-8B78965D0CFD}" destId="{1F75FB77-4B18-4F05-A3A1-C7871A549D7C}" srcOrd="8" destOrd="0" presId="urn:microsoft.com/office/officeart/2005/8/layout/orgChart1"/>
    <dgm:cxn modelId="{EC004ECF-C126-428E-B103-93850B6EB2DD}" type="presParOf" srcId="{2C9FC6B4-5150-4EA1-9B85-8B78965D0CFD}" destId="{3BD32332-1D29-4C36-A511-877C248916A5}" srcOrd="9" destOrd="0" presId="urn:microsoft.com/office/officeart/2005/8/layout/orgChart1"/>
    <dgm:cxn modelId="{00458B69-3946-43ED-8C8A-813B91CDD6AF}" type="presParOf" srcId="{3BD32332-1D29-4C36-A511-877C248916A5}" destId="{846D2820-20CC-44F6-9294-2C969C3814BC}" srcOrd="0" destOrd="0" presId="urn:microsoft.com/office/officeart/2005/8/layout/orgChart1"/>
    <dgm:cxn modelId="{5DEEDE2E-F497-4A73-8CEC-AC58711AC279}" type="presParOf" srcId="{846D2820-20CC-44F6-9294-2C969C3814BC}" destId="{F53CB1EB-2F7A-4514-AB4A-998716B5E09C}" srcOrd="0" destOrd="0" presId="urn:microsoft.com/office/officeart/2005/8/layout/orgChart1"/>
    <dgm:cxn modelId="{C8EA1C6E-DD65-407A-A46A-2D65B6886085}" type="presParOf" srcId="{846D2820-20CC-44F6-9294-2C969C3814BC}" destId="{6ABD4CEE-46E9-4909-B2A6-120B51BB1BAA}" srcOrd="1" destOrd="0" presId="urn:microsoft.com/office/officeart/2005/8/layout/orgChart1"/>
    <dgm:cxn modelId="{E02F96E1-C8F7-4B17-AAAF-050E64317C18}" type="presParOf" srcId="{3BD32332-1D29-4C36-A511-877C248916A5}" destId="{99402BE7-A6C8-4953-9FCB-414E216FC6C6}" srcOrd="1" destOrd="0" presId="urn:microsoft.com/office/officeart/2005/8/layout/orgChart1"/>
    <dgm:cxn modelId="{1CEDBFE7-9907-4DDF-B5C2-8B1A7701E969}" type="presParOf" srcId="{99402BE7-A6C8-4953-9FCB-414E216FC6C6}" destId="{D9613FA4-5E41-4D3C-892B-F51FA4E9B517}" srcOrd="0" destOrd="0" presId="urn:microsoft.com/office/officeart/2005/8/layout/orgChart1"/>
    <dgm:cxn modelId="{A223B2B0-3588-467F-97B1-4684404BD661}" type="presParOf" srcId="{99402BE7-A6C8-4953-9FCB-414E216FC6C6}" destId="{9216031B-B96A-492C-B537-911CE2844C86}" srcOrd="1" destOrd="0" presId="urn:microsoft.com/office/officeart/2005/8/layout/orgChart1"/>
    <dgm:cxn modelId="{A41EF3E0-1A16-4624-8AC4-3FB56777C8BB}" type="presParOf" srcId="{9216031B-B96A-492C-B537-911CE2844C86}" destId="{F3703246-9A37-44C1-90B4-91EF49E64738}" srcOrd="0" destOrd="0" presId="urn:microsoft.com/office/officeart/2005/8/layout/orgChart1"/>
    <dgm:cxn modelId="{43792B64-B0FA-44B6-9820-05AD08D542E9}" type="presParOf" srcId="{F3703246-9A37-44C1-90B4-91EF49E64738}" destId="{F97E0EF6-6AF9-4E5E-A61A-B1399CF91552}" srcOrd="0" destOrd="0" presId="urn:microsoft.com/office/officeart/2005/8/layout/orgChart1"/>
    <dgm:cxn modelId="{555247E2-597E-4114-8D55-02343E3897D6}" type="presParOf" srcId="{F3703246-9A37-44C1-90B4-91EF49E64738}" destId="{8291B518-D1A1-436A-AFA6-6C1B42B11B8F}" srcOrd="1" destOrd="0" presId="urn:microsoft.com/office/officeart/2005/8/layout/orgChart1"/>
    <dgm:cxn modelId="{3DD35A09-412A-4255-9F88-279240226712}" type="presParOf" srcId="{9216031B-B96A-492C-B537-911CE2844C86}" destId="{3F816A30-D10C-42BB-8124-626DE8E4898A}" srcOrd="1" destOrd="0" presId="urn:microsoft.com/office/officeart/2005/8/layout/orgChart1"/>
    <dgm:cxn modelId="{542574C3-A72C-484F-B1D2-2A370315F8B9}" type="presParOf" srcId="{9216031B-B96A-492C-B537-911CE2844C86}" destId="{944229C6-4C1F-407B-8BA3-06C726BBA2CD}" srcOrd="2" destOrd="0" presId="urn:microsoft.com/office/officeart/2005/8/layout/orgChart1"/>
    <dgm:cxn modelId="{2908FB1D-66CF-43E2-B027-0A0010A11BDC}" type="presParOf" srcId="{3BD32332-1D29-4C36-A511-877C248916A5}" destId="{3AD24415-2374-4D45-AEE4-188C1A986B04}" srcOrd="2" destOrd="0" presId="urn:microsoft.com/office/officeart/2005/8/layout/orgChart1"/>
    <dgm:cxn modelId="{D3FF6ACC-EE4F-4FE4-AB3F-8D5C9C85AEC6}" type="presParOf" srcId="{2C9FC6B4-5150-4EA1-9B85-8B78965D0CFD}" destId="{CE43CC13-2629-427F-8496-A0AD7D0648E4}" srcOrd="10" destOrd="0" presId="urn:microsoft.com/office/officeart/2005/8/layout/orgChart1"/>
    <dgm:cxn modelId="{BD951746-A430-4F9E-B853-348B09E640DD}" type="presParOf" srcId="{2C9FC6B4-5150-4EA1-9B85-8B78965D0CFD}" destId="{6E275787-A43C-4ABD-B04C-D2CA88704120}" srcOrd="11" destOrd="0" presId="urn:microsoft.com/office/officeart/2005/8/layout/orgChart1"/>
    <dgm:cxn modelId="{3E6A2B78-8718-4242-A031-9FF75384412C}" type="presParOf" srcId="{6E275787-A43C-4ABD-B04C-D2CA88704120}" destId="{6E7D723B-F6AE-4FEA-9F0C-AFC07F1858A2}" srcOrd="0" destOrd="0" presId="urn:microsoft.com/office/officeart/2005/8/layout/orgChart1"/>
    <dgm:cxn modelId="{DA4FA6E1-ADCF-4A1A-9ED6-C59126C691D8}" type="presParOf" srcId="{6E7D723B-F6AE-4FEA-9F0C-AFC07F1858A2}" destId="{DFAC925C-3450-4D19-8952-EA0A38B21425}" srcOrd="0" destOrd="0" presId="urn:microsoft.com/office/officeart/2005/8/layout/orgChart1"/>
    <dgm:cxn modelId="{DAFFF076-C3E7-4DDF-A990-35AA7738AC83}" type="presParOf" srcId="{6E7D723B-F6AE-4FEA-9F0C-AFC07F1858A2}" destId="{06856077-3DE2-4710-B6C1-BDD4FB80B778}" srcOrd="1" destOrd="0" presId="urn:microsoft.com/office/officeart/2005/8/layout/orgChart1"/>
    <dgm:cxn modelId="{A4810F99-C854-4184-86CE-29B3FFFC322B}" type="presParOf" srcId="{6E275787-A43C-4ABD-B04C-D2CA88704120}" destId="{A991FE85-3CC8-420D-B1CC-860CF3C2A1BB}" srcOrd="1" destOrd="0" presId="urn:microsoft.com/office/officeart/2005/8/layout/orgChart1"/>
    <dgm:cxn modelId="{89D684F0-062E-4B87-90DE-EB3430C2DF5E}" type="presParOf" srcId="{A991FE85-3CC8-420D-B1CC-860CF3C2A1BB}" destId="{D3B1380A-3954-41F7-B989-A74B3B644038}" srcOrd="0" destOrd="0" presId="urn:microsoft.com/office/officeart/2005/8/layout/orgChart1"/>
    <dgm:cxn modelId="{7544385F-F611-4FF0-8655-F8B4F8A59B77}" type="presParOf" srcId="{A991FE85-3CC8-420D-B1CC-860CF3C2A1BB}" destId="{681C97B4-EA64-473B-B669-B32807EFB60A}" srcOrd="1" destOrd="0" presId="urn:microsoft.com/office/officeart/2005/8/layout/orgChart1"/>
    <dgm:cxn modelId="{8D71C0A3-BB1D-4C92-9DD9-81F3CDB471CB}" type="presParOf" srcId="{681C97B4-EA64-473B-B669-B32807EFB60A}" destId="{18ABD5C6-DA5E-417B-9CEE-C01C4296B521}" srcOrd="0" destOrd="0" presId="urn:microsoft.com/office/officeart/2005/8/layout/orgChart1"/>
    <dgm:cxn modelId="{9924CFFF-81D4-43BE-8B4F-099C272453B3}" type="presParOf" srcId="{18ABD5C6-DA5E-417B-9CEE-C01C4296B521}" destId="{B7DE4C9D-BEC3-4CF9-B8A3-1F48675E4B07}" srcOrd="0" destOrd="0" presId="urn:microsoft.com/office/officeart/2005/8/layout/orgChart1"/>
    <dgm:cxn modelId="{F1ED1E86-78EE-45D7-A8A0-C353236BCD06}" type="presParOf" srcId="{18ABD5C6-DA5E-417B-9CEE-C01C4296B521}" destId="{8606355D-8F2A-449F-AEBA-C673ED3B49AF}" srcOrd="1" destOrd="0" presId="urn:microsoft.com/office/officeart/2005/8/layout/orgChart1"/>
    <dgm:cxn modelId="{853DC62C-99C7-4558-AFA7-44F4AA19EB53}" type="presParOf" srcId="{681C97B4-EA64-473B-B669-B32807EFB60A}" destId="{F8C8A0A1-88C1-4E7C-B00E-C7DC48E83BD6}" srcOrd="1" destOrd="0" presId="urn:microsoft.com/office/officeart/2005/8/layout/orgChart1"/>
    <dgm:cxn modelId="{E91D339E-C75A-4504-8EA8-72E2E91AE484}" type="presParOf" srcId="{681C97B4-EA64-473B-B669-B32807EFB60A}" destId="{233D3342-C5ED-4150-9502-34EB9A7E398F}" srcOrd="2" destOrd="0" presId="urn:microsoft.com/office/officeart/2005/8/layout/orgChart1"/>
    <dgm:cxn modelId="{F7D6E21C-E0F9-4C49-89F0-92A2C28B5307}" type="presParOf" srcId="{A991FE85-3CC8-420D-B1CC-860CF3C2A1BB}" destId="{9743AB79-0224-4FB1-A9C7-E1F78766B3CA}" srcOrd="2" destOrd="0" presId="urn:microsoft.com/office/officeart/2005/8/layout/orgChart1"/>
    <dgm:cxn modelId="{4DF17CF9-17E4-457B-B4E4-0EFAB1A24FBC}" type="presParOf" srcId="{A991FE85-3CC8-420D-B1CC-860CF3C2A1BB}" destId="{2EB62755-AEBC-4A88-BE3C-8090BE2450AA}" srcOrd="3" destOrd="0" presId="urn:microsoft.com/office/officeart/2005/8/layout/orgChart1"/>
    <dgm:cxn modelId="{7450CF0C-1D5D-4734-A3D4-5682CAEBB654}" type="presParOf" srcId="{2EB62755-AEBC-4A88-BE3C-8090BE2450AA}" destId="{F3681927-9E5C-4A4D-BF22-63939641DF86}" srcOrd="0" destOrd="0" presId="urn:microsoft.com/office/officeart/2005/8/layout/orgChart1"/>
    <dgm:cxn modelId="{AD89F005-8C44-42FC-8669-692BC90714EB}" type="presParOf" srcId="{F3681927-9E5C-4A4D-BF22-63939641DF86}" destId="{7B5A9D92-2855-43B9-A8DE-9DCEE1B03670}" srcOrd="0" destOrd="0" presId="urn:microsoft.com/office/officeart/2005/8/layout/orgChart1"/>
    <dgm:cxn modelId="{7787C649-786D-4196-9DD4-90A773A11637}" type="presParOf" srcId="{F3681927-9E5C-4A4D-BF22-63939641DF86}" destId="{C032598C-200A-400F-8AA0-25DBFFFECBBA}" srcOrd="1" destOrd="0" presId="urn:microsoft.com/office/officeart/2005/8/layout/orgChart1"/>
    <dgm:cxn modelId="{3E211E09-F940-4F3E-B1A2-F3629EA627E1}" type="presParOf" srcId="{2EB62755-AEBC-4A88-BE3C-8090BE2450AA}" destId="{8887887A-13E5-49A2-9BE1-D4D421FA5E37}" srcOrd="1" destOrd="0" presId="urn:microsoft.com/office/officeart/2005/8/layout/orgChart1"/>
    <dgm:cxn modelId="{13E5D7DA-7D32-41C0-A32C-4672FDE64FED}" type="presParOf" srcId="{2EB62755-AEBC-4A88-BE3C-8090BE2450AA}" destId="{6C848948-F29F-4F9B-809E-C91BC9FED984}" srcOrd="2" destOrd="0" presId="urn:microsoft.com/office/officeart/2005/8/layout/orgChart1"/>
    <dgm:cxn modelId="{F222299F-2E2C-49F1-BFFF-44ACA525BABE}" type="presParOf" srcId="{A991FE85-3CC8-420D-B1CC-860CF3C2A1BB}" destId="{CDCB43BD-DB46-4FA6-B401-A3E6E3AE70E7}" srcOrd="4" destOrd="0" presId="urn:microsoft.com/office/officeart/2005/8/layout/orgChart1"/>
    <dgm:cxn modelId="{AD0886E3-8AA3-4E2F-AC28-55D1F62307F4}" type="presParOf" srcId="{A991FE85-3CC8-420D-B1CC-860CF3C2A1BB}" destId="{05196C13-D441-47BC-BA00-3E92C79E709F}" srcOrd="5" destOrd="0" presId="urn:microsoft.com/office/officeart/2005/8/layout/orgChart1"/>
    <dgm:cxn modelId="{9E7AAF60-A5B4-4D11-BAAC-E4E9BDAC45FC}" type="presParOf" srcId="{05196C13-D441-47BC-BA00-3E92C79E709F}" destId="{F572938B-F361-4859-8FAB-A49AB6815BAF}" srcOrd="0" destOrd="0" presId="urn:microsoft.com/office/officeart/2005/8/layout/orgChart1"/>
    <dgm:cxn modelId="{A8EABB71-EEF7-445C-9039-351A350F2171}" type="presParOf" srcId="{F572938B-F361-4859-8FAB-A49AB6815BAF}" destId="{F0563E1B-3DDA-4B17-BA58-67ACB8EA4A0D}" srcOrd="0" destOrd="0" presId="urn:microsoft.com/office/officeart/2005/8/layout/orgChart1"/>
    <dgm:cxn modelId="{4EF298EC-613D-41A5-94E0-57FF32E233D6}" type="presParOf" srcId="{F572938B-F361-4859-8FAB-A49AB6815BAF}" destId="{E3D82CBE-5BA8-4B8B-A4C7-D7C146DCA413}" srcOrd="1" destOrd="0" presId="urn:microsoft.com/office/officeart/2005/8/layout/orgChart1"/>
    <dgm:cxn modelId="{A5291569-C5DE-4DA7-8023-D980055F58D9}" type="presParOf" srcId="{05196C13-D441-47BC-BA00-3E92C79E709F}" destId="{156016CB-1D0F-4FEC-9B09-B0864DB15C0F}" srcOrd="1" destOrd="0" presId="urn:microsoft.com/office/officeart/2005/8/layout/orgChart1"/>
    <dgm:cxn modelId="{B9A8452F-83AD-4C5A-965A-882E46A61B7C}" type="presParOf" srcId="{05196C13-D441-47BC-BA00-3E92C79E709F}" destId="{A44865FA-15E0-43D9-962D-D042B83545AE}" srcOrd="2" destOrd="0" presId="urn:microsoft.com/office/officeart/2005/8/layout/orgChart1"/>
    <dgm:cxn modelId="{9E5605A8-980B-4E73-B7C2-2B3F217A9268}" type="presParOf" srcId="{A991FE85-3CC8-420D-B1CC-860CF3C2A1BB}" destId="{3583976A-DD34-48EF-A823-4A505A572696}" srcOrd="6" destOrd="0" presId="urn:microsoft.com/office/officeart/2005/8/layout/orgChart1"/>
    <dgm:cxn modelId="{5C33B782-F514-4091-B3BD-D762258DC434}" type="presParOf" srcId="{A991FE85-3CC8-420D-B1CC-860CF3C2A1BB}" destId="{FC5426B0-6D81-44A7-9046-A91DB93B0D74}" srcOrd="7" destOrd="0" presId="urn:microsoft.com/office/officeart/2005/8/layout/orgChart1"/>
    <dgm:cxn modelId="{834EECB6-75FA-4696-A418-7B5EAD7A3A14}" type="presParOf" srcId="{FC5426B0-6D81-44A7-9046-A91DB93B0D74}" destId="{F9B3EB9F-EB88-4516-81CA-F33229DBFE70}" srcOrd="0" destOrd="0" presId="urn:microsoft.com/office/officeart/2005/8/layout/orgChart1"/>
    <dgm:cxn modelId="{FAF49262-B937-4A50-BE9A-BD8D9A0CD31C}" type="presParOf" srcId="{F9B3EB9F-EB88-4516-81CA-F33229DBFE70}" destId="{2571D9DF-37AC-4E77-900F-030265E49245}" srcOrd="0" destOrd="0" presId="urn:microsoft.com/office/officeart/2005/8/layout/orgChart1"/>
    <dgm:cxn modelId="{4C4A4562-2493-445E-870F-C34DFB8DCE5E}" type="presParOf" srcId="{F9B3EB9F-EB88-4516-81CA-F33229DBFE70}" destId="{A10420EA-78E1-4683-A031-B0ED4A70358D}" srcOrd="1" destOrd="0" presId="urn:microsoft.com/office/officeart/2005/8/layout/orgChart1"/>
    <dgm:cxn modelId="{70DE5F92-F8E4-4259-896F-3D56523E20C2}" type="presParOf" srcId="{FC5426B0-6D81-44A7-9046-A91DB93B0D74}" destId="{194C1F81-AB39-46B4-99C1-36A912126989}" srcOrd="1" destOrd="0" presId="urn:microsoft.com/office/officeart/2005/8/layout/orgChart1"/>
    <dgm:cxn modelId="{26C3FB22-42C3-49B8-97EA-AF7654E7D404}" type="presParOf" srcId="{FC5426B0-6D81-44A7-9046-A91DB93B0D74}" destId="{C9A96153-D689-46A4-AC64-D3AF19B2D2BE}" srcOrd="2" destOrd="0" presId="urn:microsoft.com/office/officeart/2005/8/layout/orgChart1"/>
    <dgm:cxn modelId="{4D82A339-2514-4F9A-AD97-23676680C7A0}" type="presParOf" srcId="{A991FE85-3CC8-420D-B1CC-860CF3C2A1BB}" destId="{E6E7E542-8F1D-4E9A-9E9C-CA273B5B2A02}" srcOrd="8" destOrd="0" presId="urn:microsoft.com/office/officeart/2005/8/layout/orgChart1"/>
    <dgm:cxn modelId="{22682C16-4BA5-4575-9050-F05E45ED0713}" type="presParOf" srcId="{A991FE85-3CC8-420D-B1CC-860CF3C2A1BB}" destId="{BE9A4204-D8BD-445E-BF66-0F644E07FE3C}" srcOrd="9" destOrd="0" presId="urn:microsoft.com/office/officeart/2005/8/layout/orgChart1"/>
    <dgm:cxn modelId="{82BF0BBC-8989-4A2D-8CEB-C65350725A3B}" type="presParOf" srcId="{BE9A4204-D8BD-445E-BF66-0F644E07FE3C}" destId="{05751203-82DB-4A74-AE90-AE77169D7576}" srcOrd="0" destOrd="0" presId="urn:microsoft.com/office/officeart/2005/8/layout/orgChart1"/>
    <dgm:cxn modelId="{4D290F29-DBD9-44B1-B993-D673922C0BF2}" type="presParOf" srcId="{05751203-82DB-4A74-AE90-AE77169D7576}" destId="{D8F8A2D2-7A5F-4181-A5CC-5B535F65750F}" srcOrd="0" destOrd="0" presId="urn:microsoft.com/office/officeart/2005/8/layout/orgChart1"/>
    <dgm:cxn modelId="{2CF5D27C-2C21-4195-8F6C-40AF7680A9D6}" type="presParOf" srcId="{05751203-82DB-4A74-AE90-AE77169D7576}" destId="{7CEF281A-05BE-4259-B446-1AA33591478A}" srcOrd="1" destOrd="0" presId="urn:microsoft.com/office/officeart/2005/8/layout/orgChart1"/>
    <dgm:cxn modelId="{FE5CB7EB-5301-4DC0-8769-4ACF8D178DEA}" type="presParOf" srcId="{BE9A4204-D8BD-445E-BF66-0F644E07FE3C}" destId="{D15DD9E5-2A3F-492D-ADD9-FB49A00884CA}" srcOrd="1" destOrd="0" presId="urn:microsoft.com/office/officeart/2005/8/layout/orgChart1"/>
    <dgm:cxn modelId="{14017396-3ACE-43BE-BAFD-2A75511F3010}" type="presParOf" srcId="{BE9A4204-D8BD-445E-BF66-0F644E07FE3C}" destId="{3966E2D7-2DA8-4995-BC57-7C6E78F1D8A1}" srcOrd="2" destOrd="0" presId="urn:microsoft.com/office/officeart/2005/8/layout/orgChart1"/>
    <dgm:cxn modelId="{7BF00EF4-224B-47EA-8F33-778929A9A8B2}" type="presParOf" srcId="{A991FE85-3CC8-420D-B1CC-860CF3C2A1BB}" destId="{7A6BB8B0-6338-4BE0-B248-A66399AF5AEC}" srcOrd="10" destOrd="0" presId="urn:microsoft.com/office/officeart/2005/8/layout/orgChart1"/>
    <dgm:cxn modelId="{396AB150-1CF4-47AF-A1F6-8EC2E8DE0D2F}" type="presParOf" srcId="{A991FE85-3CC8-420D-B1CC-860CF3C2A1BB}" destId="{A0F0D209-4A6C-43DD-AA66-3C6A276585E3}" srcOrd="11" destOrd="0" presId="urn:microsoft.com/office/officeart/2005/8/layout/orgChart1"/>
    <dgm:cxn modelId="{89EC942F-AD61-4BA1-8508-A685E616D27B}" type="presParOf" srcId="{A0F0D209-4A6C-43DD-AA66-3C6A276585E3}" destId="{DE0391B8-240D-4A07-934E-FBA5497B7B22}" srcOrd="0" destOrd="0" presId="urn:microsoft.com/office/officeart/2005/8/layout/orgChart1"/>
    <dgm:cxn modelId="{0195EB00-8342-46EE-BC92-AB42CB8F1C35}" type="presParOf" srcId="{DE0391B8-240D-4A07-934E-FBA5497B7B22}" destId="{76A7C7FE-F6EF-484B-934C-E551D38C8E05}" srcOrd="0" destOrd="0" presId="urn:microsoft.com/office/officeart/2005/8/layout/orgChart1"/>
    <dgm:cxn modelId="{DD540F1D-94FB-4271-AD94-809DC2932F2B}" type="presParOf" srcId="{DE0391B8-240D-4A07-934E-FBA5497B7B22}" destId="{86CF3E97-6FBD-4AF8-B4BE-B0FBD6F8B783}" srcOrd="1" destOrd="0" presId="urn:microsoft.com/office/officeart/2005/8/layout/orgChart1"/>
    <dgm:cxn modelId="{FA0FA3F2-853F-477C-B72A-BDEC6011BD06}" type="presParOf" srcId="{A0F0D209-4A6C-43DD-AA66-3C6A276585E3}" destId="{10599A5C-D3EA-4F28-ADCD-9CB9703A8F81}" srcOrd="1" destOrd="0" presId="urn:microsoft.com/office/officeart/2005/8/layout/orgChart1"/>
    <dgm:cxn modelId="{D49073C2-FC69-47B7-9AD9-3FD319749FAB}" type="presParOf" srcId="{A0F0D209-4A6C-43DD-AA66-3C6A276585E3}" destId="{63AFB3B1-425D-4EE4-BAE5-EA8080C0E653}" srcOrd="2" destOrd="0" presId="urn:microsoft.com/office/officeart/2005/8/layout/orgChart1"/>
    <dgm:cxn modelId="{D509043E-3FE0-4633-9532-63CBF32330EF}" type="presParOf" srcId="{6E275787-A43C-4ABD-B04C-D2CA88704120}" destId="{7D3F6524-4E7D-49E1-883B-A76C6EB0BFB7}" srcOrd="2" destOrd="0" presId="urn:microsoft.com/office/officeart/2005/8/layout/orgChart1"/>
    <dgm:cxn modelId="{EFE2A51D-2855-4364-94A2-CD365F8FE3E9}" type="presParOf" srcId="{DE36C91A-8E18-4B40-9314-D0F707753FCE}" destId="{1ECDA517-7783-4E6A-A489-F647014DC196}" srcOrd="2" destOrd="0" presId="urn:microsoft.com/office/officeart/2005/8/layout/orgChart1"/>
  </dgm:cxnLst>
  <dgm:bg/>
  <dgm:whole/>
  <dgm:extLst>
    <a:ext uri="http://schemas.microsoft.com/office/drawing/2008/diagram">
      <dsp:dataModelExt xmlns:dsp="http://schemas.microsoft.com/office/drawing/2008/diagram" relId="rId14"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11F178A-E74A-4978-A47B-B3E647F9054D}">
      <dsp:nvSpPr>
        <dsp:cNvPr id="0" name=""/>
        <dsp:cNvSpPr/>
      </dsp:nvSpPr>
      <dsp:spPr>
        <a:xfrm>
          <a:off x="2789829" y="729401"/>
          <a:ext cx="673424" cy="267777"/>
        </a:xfrm>
        <a:custGeom>
          <a:avLst/>
          <a:gdLst/>
          <a:ahLst/>
          <a:cxnLst/>
          <a:rect l="0" t="0" r="0" b="0"/>
          <a:pathLst>
            <a:path>
              <a:moveTo>
                <a:pt x="0" y="0"/>
              </a:moveTo>
              <a:lnTo>
                <a:pt x="0" y="168145"/>
              </a:lnTo>
              <a:lnTo>
                <a:pt x="673424" y="168145"/>
              </a:lnTo>
              <a:lnTo>
                <a:pt x="673424" y="26777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E7DC022-30D4-4649-AECD-52067665E5EA}">
      <dsp:nvSpPr>
        <dsp:cNvPr id="0" name=""/>
        <dsp:cNvSpPr/>
      </dsp:nvSpPr>
      <dsp:spPr>
        <a:xfrm>
          <a:off x="2148756" y="1680120"/>
          <a:ext cx="789329" cy="314238"/>
        </a:xfrm>
        <a:custGeom>
          <a:avLst/>
          <a:gdLst/>
          <a:ahLst/>
          <a:cxnLst/>
          <a:rect l="0" t="0" r="0" b="0"/>
          <a:pathLst>
            <a:path>
              <a:moveTo>
                <a:pt x="0" y="0"/>
              </a:moveTo>
              <a:lnTo>
                <a:pt x="0" y="214605"/>
              </a:lnTo>
              <a:lnTo>
                <a:pt x="789329" y="214605"/>
              </a:lnTo>
              <a:lnTo>
                <a:pt x="789329" y="31423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CE171C1-D397-4498-946E-2D87D7EC3C53}">
      <dsp:nvSpPr>
        <dsp:cNvPr id="0" name=""/>
        <dsp:cNvSpPr/>
      </dsp:nvSpPr>
      <dsp:spPr>
        <a:xfrm>
          <a:off x="2148756" y="729401"/>
          <a:ext cx="641073" cy="267777"/>
        </a:xfrm>
        <a:custGeom>
          <a:avLst/>
          <a:gdLst/>
          <a:ahLst/>
          <a:cxnLst/>
          <a:rect l="0" t="0" r="0" b="0"/>
          <a:pathLst>
            <a:path>
              <a:moveTo>
                <a:pt x="641073" y="0"/>
              </a:moveTo>
              <a:lnTo>
                <a:pt x="641073" y="168145"/>
              </a:lnTo>
              <a:lnTo>
                <a:pt x="0" y="168145"/>
              </a:lnTo>
              <a:lnTo>
                <a:pt x="0" y="26777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5FD9812-C201-4136-870D-74BD4D94866A}">
      <dsp:nvSpPr>
        <dsp:cNvPr id="0" name=""/>
        <dsp:cNvSpPr/>
      </dsp:nvSpPr>
      <dsp:spPr>
        <a:xfrm>
          <a:off x="2252080" y="46460"/>
          <a:ext cx="1075497" cy="68294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5DB2061-2167-484D-BE52-A7088BE42E67}">
      <dsp:nvSpPr>
        <dsp:cNvPr id="0" name=""/>
        <dsp:cNvSpPr/>
      </dsp:nvSpPr>
      <dsp:spPr>
        <a:xfrm>
          <a:off x="2371580" y="159985"/>
          <a:ext cx="1075497" cy="68294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IE" sz="1000" kern="1200" dirty="0" smtClean="0"/>
            <a:t>Minister for Transport, Tourism and Sport</a:t>
          </a:r>
          <a:endParaRPr lang="en-IE" sz="1000" kern="1200" dirty="0"/>
        </a:p>
      </dsp:txBody>
      <dsp:txXfrm>
        <a:off x="2391583" y="179988"/>
        <a:ext cx="1035491" cy="642935"/>
      </dsp:txXfrm>
    </dsp:sp>
    <dsp:sp modelId="{02A8678B-22B4-40D1-976C-C3979BD96FEB}">
      <dsp:nvSpPr>
        <dsp:cNvPr id="0" name=""/>
        <dsp:cNvSpPr/>
      </dsp:nvSpPr>
      <dsp:spPr>
        <a:xfrm>
          <a:off x="1611007" y="997179"/>
          <a:ext cx="1075497" cy="68294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05399ED-E85E-49F9-A8F2-ABCEC015B034}">
      <dsp:nvSpPr>
        <dsp:cNvPr id="0" name=""/>
        <dsp:cNvSpPr/>
      </dsp:nvSpPr>
      <dsp:spPr>
        <a:xfrm>
          <a:off x="1730507" y="1110704"/>
          <a:ext cx="1075497" cy="68294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IE" sz="1000" kern="1200" dirty="0" smtClean="0"/>
            <a:t>RSA Board </a:t>
          </a:r>
          <a:endParaRPr lang="en-IE" sz="1000" kern="1200" dirty="0"/>
        </a:p>
      </dsp:txBody>
      <dsp:txXfrm>
        <a:off x="1750510" y="1130707"/>
        <a:ext cx="1035491" cy="642935"/>
      </dsp:txXfrm>
    </dsp:sp>
    <dsp:sp modelId="{04F779AC-C959-4758-BB3E-97CC7EA9E719}">
      <dsp:nvSpPr>
        <dsp:cNvPr id="0" name=""/>
        <dsp:cNvSpPr/>
      </dsp:nvSpPr>
      <dsp:spPr>
        <a:xfrm>
          <a:off x="2400336" y="1994359"/>
          <a:ext cx="1075497" cy="68294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EEAB15D-EF7A-4E2B-9C5B-CF34F80BF6CE}">
      <dsp:nvSpPr>
        <dsp:cNvPr id="0" name=""/>
        <dsp:cNvSpPr/>
      </dsp:nvSpPr>
      <dsp:spPr>
        <a:xfrm>
          <a:off x="2519836" y="2107883"/>
          <a:ext cx="1075497" cy="68294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IE" sz="1000" kern="1200" dirty="0" smtClean="0"/>
            <a:t>RSA CEO &amp; Executive </a:t>
          </a:r>
          <a:endParaRPr lang="en-IE" sz="1000" kern="1200" dirty="0"/>
        </a:p>
      </dsp:txBody>
      <dsp:txXfrm>
        <a:off x="2539839" y="2127886"/>
        <a:ext cx="1035491" cy="642935"/>
      </dsp:txXfrm>
    </dsp:sp>
    <dsp:sp modelId="{13568A82-D0A4-4477-B9D5-A2E47439EAB9}">
      <dsp:nvSpPr>
        <dsp:cNvPr id="0" name=""/>
        <dsp:cNvSpPr/>
      </dsp:nvSpPr>
      <dsp:spPr>
        <a:xfrm>
          <a:off x="2925504" y="997179"/>
          <a:ext cx="1075497" cy="68294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C2C4DBE-D3A1-4746-BDF1-70D5599E9060}">
      <dsp:nvSpPr>
        <dsp:cNvPr id="0" name=""/>
        <dsp:cNvSpPr/>
      </dsp:nvSpPr>
      <dsp:spPr>
        <a:xfrm>
          <a:off x="3045004" y="1110704"/>
          <a:ext cx="1075497" cy="68294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IE" sz="1000" kern="1200" dirty="0" smtClean="0"/>
            <a:t>Department of  Transport Tourism and Sport </a:t>
          </a:r>
          <a:endParaRPr lang="en-IE" sz="1000" kern="1200" dirty="0"/>
        </a:p>
      </dsp:txBody>
      <dsp:txXfrm>
        <a:off x="3065007" y="1130707"/>
        <a:ext cx="1035491" cy="64293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A6BB8B0-6338-4BE0-B248-A66399AF5AEC}">
      <dsp:nvSpPr>
        <dsp:cNvPr id="0" name=""/>
        <dsp:cNvSpPr/>
      </dsp:nvSpPr>
      <dsp:spPr>
        <a:xfrm>
          <a:off x="5453175" y="1060644"/>
          <a:ext cx="131394" cy="3512615"/>
        </a:xfrm>
        <a:custGeom>
          <a:avLst/>
          <a:gdLst/>
          <a:ahLst/>
          <a:cxnLst/>
          <a:rect l="0" t="0" r="0" b="0"/>
          <a:pathLst>
            <a:path>
              <a:moveTo>
                <a:pt x="0" y="0"/>
              </a:moveTo>
              <a:lnTo>
                <a:pt x="0" y="3512615"/>
              </a:lnTo>
              <a:lnTo>
                <a:pt x="131394" y="3512615"/>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6E7E542-8F1D-4E9A-9E9C-CA273B5B2A02}">
      <dsp:nvSpPr>
        <dsp:cNvPr id="0" name=""/>
        <dsp:cNvSpPr/>
      </dsp:nvSpPr>
      <dsp:spPr>
        <a:xfrm>
          <a:off x="5453175" y="1060644"/>
          <a:ext cx="131394" cy="2890681"/>
        </a:xfrm>
        <a:custGeom>
          <a:avLst/>
          <a:gdLst/>
          <a:ahLst/>
          <a:cxnLst/>
          <a:rect l="0" t="0" r="0" b="0"/>
          <a:pathLst>
            <a:path>
              <a:moveTo>
                <a:pt x="0" y="0"/>
              </a:moveTo>
              <a:lnTo>
                <a:pt x="0" y="2890681"/>
              </a:lnTo>
              <a:lnTo>
                <a:pt x="131394" y="2890681"/>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583976A-DD34-48EF-A823-4A505A572696}">
      <dsp:nvSpPr>
        <dsp:cNvPr id="0" name=""/>
        <dsp:cNvSpPr/>
      </dsp:nvSpPr>
      <dsp:spPr>
        <a:xfrm>
          <a:off x="5453175" y="1060644"/>
          <a:ext cx="131394" cy="2268746"/>
        </a:xfrm>
        <a:custGeom>
          <a:avLst/>
          <a:gdLst/>
          <a:ahLst/>
          <a:cxnLst/>
          <a:rect l="0" t="0" r="0" b="0"/>
          <a:pathLst>
            <a:path>
              <a:moveTo>
                <a:pt x="0" y="0"/>
              </a:moveTo>
              <a:lnTo>
                <a:pt x="0" y="2268746"/>
              </a:lnTo>
              <a:lnTo>
                <a:pt x="131394" y="2268746"/>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DCB43BD-DB46-4FA6-B401-A3E6E3AE70E7}">
      <dsp:nvSpPr>
        <dsp:cNvPr id="0" name=""/>
        <dsp:cNvSpPr/>
      </dsp:nvSpPr>
      <dsp:spPr>
        <a:xfrm>
          <a:off x="5453175" y="1060644"/>
          <a:ext cx="131394" cy="1646812"/>
        </a:xfrm>
        <a:custGeom>
          <a:avLst/>
          <a:gdLst/>
          <a:ahLst/>
          <a:cxnLst/>
          <a:rect l="0" t="0" r="0" b="0"/>
          <a:pathLst>
            <a:path>
              <a:moveTo>
                <a:pt x="0" y="0"/>
              </a:moveTo>
              <a:lnTo>
                <a:pt x="0" y="1646812"/>
              </a:lnTo>
              <a:lnTo>
                <a:pt x="131394" y="1646812"/>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43AB79-0224-4FB1-A9C7-E1F78766B3CA}">
      <dsp:nvSpPr>
        <dsp:cNvPr id="0" name=""/>
        <dsp:cNvSpPr/>
      </dsp:nvSpPr>
      <dsp:spPr>
        <a:xfrm>
          <a:off x="5453175" y="1060644"/>
          <a:ext cx="131394" cy="1024877"/>
        </a:xfrm>
        <a:custGeom>
          <a:avLst/>
          <a:gdLst/>
          <a:ahLst/>
          <a:cxnLst/>
          <a:rect l="0" t="0" r="0" b="0"/>
          <a:pathLst>
            <a:path>
              <a:moveTo>
                <a:pt x="0" y="0"/>
              </a:moveTo>
              <a:lnTo>
                <a:pt x="0" y="1024877"/>
              </a:lnTo>
              <a:lnTo>
                <a:pt x="131394" y="1024877"/>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3B1380A-3954-41F7-B989-A74B3B644038}">
      <dsp:nvSpPr>
        <dsp:cNvPr id="0" name=""/>
        <dsp:cNvSpPr/>
      </dsp:nvSpPr>
      <dsp:spPr>
        <a:xfrm>
          <a:off x="5453175" y="1060644"/>
          <a:ext cx="131394" cy="402943"/>
        </a:xfrm>
        <a:custGeom>
          <a:avLst/>
          <a:gdLst/>
          <a:ahLst/>
          <a:cxnLst/>
          <a:rect l="0" t="0" r="0" b="0"/>
          <a:pathLst>
            <a:path>
              <a:moveTo>
                <a:pt x="0" y="0"/>
              </a:moveTo>
              <a:lnTo>
                <a:pt x="0" y="402943"/>
              </a:lnTo>
              <a:lnTo>
                <a:pt x="131394" y="402943"/>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E43CC13-2629-427F-8496-A0AD7D0648E4}">
      <dsp:nvSpPr>
        <dsp:cNvPr id="0" name=""/>
        <dsp:cNvSpPr/>
      </dsp:nvSpPr>
      <dsp:spPr>
        <a:xfrm>
          <a:off x="3144879" y="438710"/>
          <a:ext cx="2658682" cy="183952"/>
        </a:xfrm>
        <a:custGeom>
          <a:avLst/>
          <a:gdLst/>
          <a:ahLst/>
          <a:cxnLst/>
          <a:rect l="0" t="0" r="0" b="0"/>
          <a:pathLst>
            <a:path>
              <a:moveTo>
                <a:pt x="0" y="0"/>
              </a:moveTo>
              <a:lnTo>
                <a:pt x="0" y="91976"/>
              </a:lnTo>
              <a:lnTo>
                <a:pt x="2658682" y="91976"/>
              </a:lnTo>
              <a:lnTo>
                <a:pt x="2658682" y="183952"/>
              </a:lnTo>
            </a:path>
          </a:pathLst>
        </a:custGeom>
        <a:noFill/>
        <a:ln w="12700" cap="flat" cmpd="sng" algn="ctr">
          <a:solidFill>
            <a:schemeClr val="accent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9613FA4-5E41-4D3C-892B-F51FA4E9B517}">
      <dsp:nvSpPr>
        <dsp:cNvPr id="0" name=""/>
        <dsp:cNvSpPr/>
      </dsp:nvSpPr>
      <dsp:spPr>
        <a:xfrm>
          <a:off x="4393259" y="1060644"/>
          <a:ext cx="131394" cy="402943"/>
        </a:xfrm>
        <a:custGeom>
          <a:avLst/>
          <a:gdLst/>
          <a:ahLst/>
          <a:cxnLst/>
          <a:rect l="0" t="0" r="0" b="0"/>
          <a:pathLst>
            <a:path>
              <a:moveTo>
                <a:pt x="0" y="0"/>
              </a:moveTo>
              <a:lnTo>
                <a:pt x="0" y="402943"/>
              </a:lnTo>
              <a:lnTo>
                <a:pt x="131394" y="402943"/>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F75FB77-4B18-4F05-A3A1-C7871A549D7C}">
      <dsp:nvSpPr>
        <dsp:cNvPr id="0" name=""/>
        <dsp:cNvSpPr/>
      </dsp:nvSpPr>
      <dsp:spPr>
        <a:xfrm>
          <a:off x="3144879" y="438710"/>
          <a:ext cx="1598765" cy="183952"/>
        </a:xfrm>
        <a:custGeom>
          <a:avLst/>
          <a:gdLst/>
          <a:ahLst/>
          <a:cxnLst/>
          <a:rect l="0" t="0" r="0" b="0"/>
          <a:pathLst>
            <a:path>
              <a:moveTo>
                <a:pt x="0" y="0"/>
              </a:moveTo>
              <a:lnTo>
                <a:pt x="0" y="91976"/>
              </a:lnTo>
              <a:lnTo>
                <a:pt x="1598765" y="91976"/>
              </a:lnTo>
              <a:lnTo>
                <a:pt x="1598765" y="183952"/>
              </a:lnTo>
            </a:path>
          </a:pathLst>
        </a:custGeom>
        <a:noFill/>
        <a:ln w="12700" cap="flat" cmpd="sng" algn="ctr">
          <a:solidFill>
            <a:schemeClr val="accent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E174F72-601E-4CB1-9E9E-7DD4D5D0DD16}">
      <dsp:nvSpPr>
        <dsp:cNvPr id="0" name=""/>
        <dsp:cNvSpPr/>
      </dsp:nvSpPr>
      <dsp:spPr>
        <a:xfrm>
          <a:off x="3333343" y="1060644"/>
          <a:ext cx="131394" cy="2268746"/>
        </a:xfrm>
        <a:custGeom>
          <a:avLst/>
          <a:gdLst/>
          <a:ahLst/>
          <a:cxnLst/>
          <a:rect l="0" t="0" r="0" b="0"/>
          <a:pathLst>
            <a:path>
              <a:moveTo>
                <a:pt x="0" y="0"/>
              </a:moveTo>
              <a:lnTo>
                <a:pt x="0" y="2268746"/>
              </a:lnTo>
              <a:lnTo>
                <a:pt x="131394" y="2268746"/>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2E9F04-6649-47F6-BB75-65F483D14CF1}">
      <dsp:nvSpPr>
        <dsp:cNvPr id="0" name=""/>
        <dsp:cNvSpPr/>
      </dsp:nvSpPr>
      <dsp:spPr>
        <a:xfrm>
          <a:off x="3333343" y="1060644"/>
          <a:ext cx="131394" cy="1646812"/>
        </a:xfrm>
        <a:custGeom>
          <a:avLst/>
          <a:gdLst/>
          <a:ahLst/>
          <a:cxnLst/>
          <a:rect l="0" t="0" r="0" b="0"/>
          <a:pathLst>
            <a:path>
              <a:moveTo>
                <a:pt x="0" y="0"/>
              </a:moveTo>
              <a:lnTo>
                <a:pt x="0" y="1646812"/>
              </a:lnTo>
              <a:lnTo>
                <a:pt x="131394" y="1646812"/>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6D2D530-D38F-4AEC-9E41-491031D50943}">
      <dsp:nvSpPr>
        <dsp:cNvPr id="0" name=""/>
        <dsp:cNvSpPr/>
      </dsp:nvSpPr>
      <dsp:spPr>
        <a:xfrm>
          <a:off x="3333343" y="1060644"/>
          <a:ext cx="131394" cy="1024877"/>
        </a:xfrm>
        <a:custGeom>
          <a:avLst/>
          <a:gdLst/>
          <a:ahLst/>
          <a:cxnLst/>
          <a:rect l="0" t="0" r="0" b="0"/>
          <a:pathLst>
            <a:path>
              <a:moveTo>
                <a:pt x="0" y="0"/>
              </a:moveTo>
              <a:lnTo>
                <a:pt x="0" y="1024877"/>
              </a:lnTo>
              <a:lnTo>
                <a:pt x="131394" y="1024877"/>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9A2092E-6636-4383-A5D2-16D77F335D22}">
      <dsp:nvSpPr>
        <dsp:cNvPr id="0" name=""/>
        <dsp:cNvSpPr/>
      </dsp:nvSpPr>
      <dsp:spPr>
        <a:xfrm>
          <a:off x="3333343" y="1060644"/>
          <a:ext cx="131394" cy="402943"/>
        </a:xfrm>
        <a:custGeom>
          <a:avLst/>
          <a:gdLst/>
          <a:ahLst/>
          <a:cxnLst/>
          <a:rect l="0" t="0" r="0" b="0"/>
          <a:pathLst>
            <a:path>
              <a:moveTo>
                <a:pt x="0" y="0"/>
              </a:moveTo>
              <a:lnTo>
                <a:pt x="0" y="402943"/>
              </a:lnTo>
              <a:lnTo>
                <a:pt x="131394" y="402943"/>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3ACC6D9-C9D8-4BFA-875E-575321189BF6}">
      <dsp:nvSpPr>
        <dsp:cNvPr id="0" name=""/>
        <dsp:cNvSpPr/>
      </dsp:nvSpPr>
      <dsp:spPr>
        <a:xfrm>
          <a:off x="3144879" y="438710"/>
          <a:ext cx="538849" cy="183952"/>
        </a:xfrm>
        <a:custGeom>
          <a:avLst/>
          <a:gdLst/>
          <a:ahLst/>
          <a:cxnLst/>
          <a:rect l="0" t="0" r="0" b="0"/>
          <a:pathLst>
            <a:path>
              <a:moveTo>
                <a:pt x="0" y="0"/>
              </a:moveTo>
              <a:lnTo>
                <a:pt x="0" y="91976"/>
              </a:lnTo>
              <a:lnTo>
                <a:pt x="538849" y="91976"/>
              </a:lnTo>
              <a:lnTo>
                <a:pt x="538849" y="183952"/>
              </a:lnTo>
            </a:path>
          </a:pathLst>
        </a:custGeom>
        <a:noFill/>
        <a:ln w="12700" cap="flat" cmpd="sng" algn="ctr">
          <a:solidFill>
            <a:schemeClr val="accent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8B1F005-DBE8-4A44-A885-9BD7D9DF53DD}">
      <dsp:nvSpPr>
        <dsp:cNvPr id="0" name=""/>
        <dsp:cNvSpPr/>
      </dsp:nvSpPr>
      <dsp:spPr>
        <a:xfrm>
          <a:off x="2255644" y="1060644"/>
          <a:ext cx="131394" cy="3512615"/>
        </a:xfrm>
        <a:custGeom>
          <a:avLst/>
          <a:gdLst/>
          <a:ahLst/>
          <a:cxnLst/>
          <a:rect l="0" t="0" r="0" b="0"/>
          <a:pathLst>
            <a:path>
              <a:moveTo>
                <a:pt x="0" y="0"/>
              </a:moveTo>
              <a:lnTo>
                <a:pt x="0" y="3512615"/>
              </a:lnTo>
              <a:lnTo>
                <a:pt x="131394" y="3512615"/>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A815ED9-9B9C-45F1-A950-7B5A3DEFF23A}">
      <dsp:nvSpPr>
        <dsp:cNvPr id="0" name=""/>
        <dsp:cNvSpPr/>
      </dsp:nvSpPr>
      <dsp:spPr>
        <a:xfrm>
          <a:off x="2255644" y="1060644"/>
          <a:ext cx="131394" cy="2890681"/>
        </a:xfrm>
        <a:custGeom>
          <a:avLst/>
          <a:gdLst/>
          <a:ahLst/>
          <a:cxnLst/>
          <a:rect l="0" t="0" r="0" b="0"/>
          <a:pathLst>
            <a:path>
              <a:moveTo>
                <a:pt x="0" y="0"/>
              </a:moveTo>
              <a:lnTo>
                <a:pt x="0" y="2890681"/>
              </a:lnTo>
              <a:lnTo>
                <a:pt x="131394" y="2890681"/>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369D1B7-932F-4590-9544-1A68B4A36A92}">
      <dsp:nvSpPr>
        <dsp:cNvPr id="0" name=""/>
        <dsp:cNvSpPr/>
      </dsp:nvSpPr>
      <dsp:spPr>
        <a:xfrm>
          <a:off x="2255644" y="1060644"/>
          <a:ext cx="131394" cy="2268746"/>
        </a:xfrm>
        <a:custGeom>
          <a:avLst/>
          <a:gdLst/>
          <a:ahLst/>
          <a:cxnLst/>
          <a:rect l="0" t="0" r="0" b="0"/>
          <a:pathLst>
            <a:path>
              <a:moveTo>
                <a:pt x="0" y="0"/>
              </a:moveTo>
              <a:lnTo>
                <a:pt x="0" y="2268746"/>
              </a:lnTo>
              <a:lnTo>
                <a:pt x="131394" y="2268746"/>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636D1EA-3AD0-4E81-8C5D-46C2B3B83AFE}">
      <dsp:nvSpPr>
        <dsp:cNvPr id="0" name=""/>
        <dsp:cNvSpPr/>
      </dsp:nvSpPr>
      <dsp:spPr>
        <a:xfrm>
          <a:off x="2255644" y="1060644"/>
          <a:ext cx="131394" cy="1646812"/>
        </a:xfrm>
        <a:custGeom>
          <a:avLst/>
          <a:gdLst/>
          <a:ahLst/>
          <a:cxnLst/>
          <a:rect l="0" t="0" r="0" b="0"/>
          <a:pathLst>
            <a:path>
              <a:moveTo>
                <a:pt x="0" y="0"/>
              </a:moveTo>
              <a:lnTo>
                <a:pt x="0" y="1646812"/>
              </a:lnTo>
              <a:lnTo>
                <a:pt x="131394" y="1646812"/>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96B9A4-04E0-409A-8544-35116313A0F6}">
      <dsp:nvSpPr>
        <dsp:cNvPr id="0" name=""/>
        <dsp:cNvSpPr/>
      </dsp:nvSpPr>
      <dsp:spPr>
        <a:xfrm>
          <a:off x="2255644" y="1060644"/>
          <a:ext cx="131394" cy="1024877"/>
        </a:xfrm>
        <a:custGeom>
          <a:avLst/>
          <a:gdLst/>
          <a:ahLst/>
          <a:cxnLst/>
          <a:rect l="0" t="0" r="0" b="0"/>
          <a:pathLst>
            <a:path>
              <a:moveTo>
                <a:pt x="0" y="0"/>
              </a:moveTo>
              <a:lnTo>
                <a:pt x="0" y="1024877"/>
              </a:lnTo>
              <a:lnTo>
                <a:pt x="131394" y="1024877"/>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7BCF582-5528-4278-A90E-0E82610E6706}">
      <dsp:nvSpPr>
        <dsp:cNvPr id="0" name=""/>
        <dsp:cNvSpPr/>
      </dsp:nvSpPr>
      <dsp:spPr>
        <a:xfrm>
          <a:off x="2255644" y="1060644"/>
          <a:ext cx="131394" cy="402943"/>
        </a:xfrm>
        <a:custGeom>
          <a:avLst/>
          <a:gdLst/>
          <a:ahLst/>
          <a:cxnLst/>
          <a:rect l="0" t="0" r="0" b="0"/>
          <a:pathLst>
            <a:path>
              <a:moveTo>
                <a:pt x="0" y="0"/>
              </a:moveTo>
              <a:lnTo>
                <a:pt x="0" y="402943"/>
              </a:lnTo>
              <a:lnTo>
                <a:pt x="131394" y="402943"/>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8AF4B2F-8C94-4B23-95D9-2E020B7F2704}">
      <dsp:nvSpPr>
        <dsp:cNvPr id="0" name=""/>
        <dsp:cNvSpPr/>
      </dsp:nvSpPr>
      <dsp:spPr>
        <a:xfrm>
          <a:off x="2606030" y="438710"/>
          <a:ext cx="538849" cy="183952"/>
        </a:xfrm>
        <a:custGeom>
          <a:avLst/>
          <a:gdLst/>
          <a:ahLst/>
          <a:cxnLst/>
          <a:rect l="0" t="0" r="0" b="0"/>
          <a:pathLst>
            <a:path>
              <a:moveTo>
                <a:pt x="538849" y="0"/>
              </a:moveTo>
              <a:lnTo>
                <a:pt x="538849" y="91976"/>
              </a:lnTo>
              <a:lnTo>
                <a:pt x="0" y="91976"/>
              </a:lnTo>
              <a:lnTo>
                <a:pt x="0" y="183952"/>
              </a:lnTo>
            </a:path>
          </a:pathLst>
        </a:custGeom>
        <a:noFill/>
        <a:ln w="12700" cap="flat" cmpd="sng" algn="ctr">
          <a:solidFill>
            <a:schemeClr val="accent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FB7457-2359-485A-AE26-D1206504B129}">
      <dsp:nvSpPr>
        <dsp:cNvPr id="0" name=""/>
        <dsp:cNvSpPr/>
      </dsp:nvSpPr>
      <dsp:spPr>
        <a:xfrm>
          <a:off x="1195728" y="1060644"/>
          <a:ext cx="131394" cy="2890681"/>
        </a:xfrm>
        <a:custGeom>
          <a:avLst/>
          <a:gdLst/>
          <a:ahLst/>
          <a:cxnLst/>
          <a:rect l="0" t="0" r="0" b="0"/>
          <a:pathLst>
            <a:path>
              <a:moveTo>
                <a:pt x="0" y="0"/>
              </a:moveTo>
              <a:lnTo>
                <a:pt x="0" y="2890681"/>
              </a:lnTo>
              <a:lnTo>
                <a:pt x="131394" y="2890681"/>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95B5395-1D96-44F0-9D73-FCB24124873F}">
      <dsp:nvSpPr>
        <dsp:cNvPr id="0" name=""/>
        <dsp:cNvSpPr/>
      </dsp:nvSpPr>
      <dsp:spPr>
        <a:xfrm>
          <a:off x="1195728" y="1060644"/>
          <a:ext cx="131394" cy="2268746"/>
        </a:xfrm>
        <a:custGeom>
          <a:avLst/>
          <a:gdLst/>
          <a:ahLst/>
          <a:cxnLst/>
          <a:rect l="0" t="0" r="0" b="0"/>
          <a:pathLst>
            <a:path>
              <a:moveTo>
                <a:pt x="0" y="0"/>
              </a:moveTo>
              <a:lnTo>
                <a:pt x="0" y="2268746"/>
              </a:lnTo>
              <a:lnTo>
                <a:pt x="131394" y="2268746"/>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2AF84BB-7B2B-4057-99AF-2D90EDE7E8AE}">
      <dsp:nvSpPr>
        <dsp:cNvPr id="0" name=""/>
        <dsp:cNvSpPr/>
      </dsp:nvSpPr>
      <dsp:spPr>
        <a:xfrm>
          <a:off x="1195728" y="1060644"/>
          <a:ext cx="131394" cy="1646812"/>
        </a:xfrm>
        <a:custGeom>
          <a:avLst/>
          <a:gdLst/>
          <a:ahLst/>
          <a:cxnLst/>
          <a:rect l="0" t="0" r="0" b="0"/>
          <a:pathLst>
            <a:path>
              <a:moveTo>
                <a:pt x="0" y="0"/>
              </a:moveTo>
              <a:lnTo>
                <a:pt x="0" y="1646812"/>
              </a:lnTo>
              <a:lnTo>
                <a:pt x="131394" y="1646812"/>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4320B84-2061-4E6C-8B18-371C2793E093}">
      <dsp:nvSpPr>
        <dsp:cNvPr id="0" name=""/>
        <dsp:cNvSpPr/>
      </dsp:nvSpPr>
      <dsp:spPr>
        <a:xfrm>
          <a:off x="1195728" y="1060644"/>
          <a:ext cx="131394" cy="1024877"/>
        </a:xfrm>
        <a:custGeom>
          <a:avLst/>
          <a:gdLst/>
          <a:ahLst/>
          <a:cxnLst/>
          <a:rect l="0" t="0" r="0" b="0"/>
          <a:pathLst>
            <a:path>
              <a:moveTo>
                <a:pt x="0" y="0"/>
              </a:moveTo>
              <a:lnTo>
                <a:pt x="0" y="1024877"/>
              </a:lnTo>
              <a:lnTo>
                <a:pt x="131394" y="1024877"/>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281A880-AD99-434E-871C-91531D925A2C}">
      <dsp:nvSpPr>
        <dsp:cNvPr id="0" name=""/>
        <dsp:cNvSpPr/>
      </dsp:nvSpPr>
      <dsp:spPr>
        <a:xfrm>
          <a:off x="1195728" y="1060644"/>
          <a:ext cx="131394" cy="402943"/>
        </a:xfrm>
        <a:custGeom>
          <a:avLst/>
          <a:gdLst/>
          <a:ahLst/>
          <a:cxnLst/>
          <a:rect l="0" t="0" r="0" b="0"/>
          <a:pathLst>
            <a:path>
              <a:moveTo>
                <a:pt x="0" y="0"/>
              </a:moveTo>
              <a:lnTo>
                <a:pt x="0" y="402943"/>
              </a:lnTo>
              <a:lnTo>
                <a:pt x="131394" y="402943"/>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09F72E8-272E-4D7D-BD21-5EB141FCC226}">
      <dsp:nvSpPr>
        <dsp:cNvPr id="0" name=""/>
        <dsp:cNvSpPr/>
      </dsp:nvSpPr>
      <dsp:spPr>
        <a:xfrm>
          <a:off x="1546113" y="438710"/>
          <a:ext cx="1598765" cy="183952"/>
        </a:xfrm>
        <a:custGeom>
          <a:avLst/>
          <a:gdLst/>
          <a:ahLst/>
          <a:cxnLst/>
          <a:rect l="0" t="0" r="0" b="0"/>
          <a:pathLst>
            <a:path>
              <a:moveTo>
                <a:pt x="1598765" y="0"/>
              </a:moveTo>
              <a:lnTo>
                <a:pt x="1598765" y="91976"/>
              </a:lnTo>
              <a:lnTo>
                <a:pt x="0" y="91976"/>
              </a:lnTo>
              <a:lnTo>
                <a:pt x="0" y="183952"/>
              </a:lnTo>
            </a:path>
          </a:pathLst>
        </a:custGeom>
        <a:noFill/>
        <a:ln w="12700" cap="flat" cmpd="sng" algn="ctr">
          <a:solidFill>
            <a:schemeClr val="accent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D27E62D-A1FC-4F0B-894D-40CAE334C18B}">
      <dsp:nvSpPr>
        <dsp:cNvPr id="0" name=""/>
        <dsp:cNvSpPr/>
      </dsp:nvSpPr>
      <dsp:spPr>
        <a:xfrm>
          <a:off x="144638" y="1067464"/>
          <a:ext cx="91440" cy="396124"/>
        </a:xfrm>
        <a:custGeom>
          <a:avLst/>
          <a:gdLst/>
          <a:ahLst/>
          <a:cxnLst/>
          <a:rect l="0" t="0" r="0" b="0"/>
          <a:pathLst>
            <a:path>
              <a:moveTo>
                <a:pt x="45720" y="0"/>
              </a:moveTo>
              <a:lnTo>
                <a:pt x="45720" y="396124"/>
              </a:lnTo>
              <a:lnTo>
                <a:pt x="122568" y="396124"/>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C1F9E53-B053-46DF-AA5B-BD647C316657}">
      <dsp:nvSpPr>
        <dsp:cNvPr id="0" name=""/>
        <dsp:cNvSpPr/>
      </dsp:nvSpPr>
      <dsp:spPr>
        <a:xfrm>
          <a:off x="540743" y="438710"/>
          <a:ext cx="2604135" cy="190771"/>
        </a:xfrm>
        <a:custGeom>
          <a:avLst/>
          <a:gdLst/>
          <a:ahLst/>
          <a:cxnLst/>
          <a:rect l="0" t="0" r="0" b="0"/>
          <a:pathLst>
            <a:path>
              <a:moveTo>
                <a:pt x="2604135" y="0"/>
              </a:moveTo>
              <a:lnTo>
                <a:pt x="2604135" y="98795"/>
              </a:lnTo>
              <a:lnTo>
                <a:pt x="0" y="98795"/>
              </a:lnTo>
              <a:lnTo>
                <a:pt x="0" y="190771"/>
              </a:lnTo>
            </a:path>
          </a:pathLst>
        </a:custGeom>
        <a:noFill/>
        <a:ln w="12700" cap="flat" cmpd="sng" algn="ctr">
          <a:solidFill>
            <a:schemeClr val="accent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C7AD30B-9540-485A-AF7F-6AE9BD348DE6}">
      <dsp:nvSpPr>
        <dsp:cNvPr id="0" name=""/>
        <dsp:cNvSpPr/>
      </dsp:nvSpPr>
      <dsp:spPr>
        <a:xfrm>
          <a:off x="2706897" y="728"/>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solidFill>
            <a:schemeClr val="tx1"/>
          </a:solid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b="1" kern="1200" dirty="0" err="1" smtClean="0"/>
            <a:t>Moyagh</a:t>
          </a:r>
          <a:r>
            <a:rPr lang="en-US" sz="600" b="1" kern="1200" dirty="0" smtClean="0"/>
            <a:t> Murdock</a:t>
          </a:r>
        </a:p>
        <a:p>
          <a:pPr lvl="0" algn="ctr" defTabSz="266700">
            <a:lnSpc>
              <a:spcPct val="90000"/>
            </a:lnSpc>
            <a:spcBef>
              <a:spcPct val="0"/>
            </a:spcBef>
            <a:spcAft>
              <a:spcPct val="35000"/>
            </a:spcAft>
          </a:pPr>
          <a:r>
            <a:rPr lang="en-US" sz="600" b="1" kern="1200" dirty="0" smtClean="0"/>
            <a:t>CEO</a:t>
          </a:r>
          <a:endParaRPr lang="en-US" sz="600" b="1" kern="1200" dirty="0"/>
        </a:p>
      </dsp:txBody>
      <dsp:txXfrm>
        <a:off x="2706897" y="728"/>
        <a:ext cx="875963" cy="437981"/>
      </dsp:txXfrm>
    </dsp:sp>
    <dsp:sp modelId="{5B0484A5-CFB4-4F26-95F6-466C1DAD7C68}">
      <dsp:nvSpPr>
        <dsp:cNvPr id="0" name=""/>
        <dsp:cNvSpPr/>
      </dsp:nvSpPr>
      <dsp:spPr>
        <a:xfrm>
          <a:off x="102761" y="629482"/>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b="1" kern="1200" dirty="0" smtClean="0"/>
            <a:t>ICT Manager</a:t>
          </a:r>
          <a:endParaRPr lang="en-US" sz="600" b="1" kern="1200" dirty="0"/>
        </a:p>
      </dsp:txBody>
      <dsp:txXfrm>
        <a:off x="102761" y="629482"/>
        <a:ext cx="875963" cy="437981"/>
      </dsp:txXfrm>
    </dsp:sp>
    <dsp:sp modelId="{47CB5889-0985-44BB-9A35-A17B81F73877}">
      <dsp:nvSpPr>
        <dsp:cNvPr id="0" name=""/>
        <dsp:cNvSpPr/>
      </dsp:nvSpPr>
      <dsp:spPr>
        <a:xfrm>
          <a:off x="267206" y="1244597"/>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IE" sz="600" kern="1200" dirty="0" smtClean="0"/>
            <a:t>ICT Assistant Manager</a:t>
          </a:r>
        </a:p>
        <a:p>
          <a:pPr lvl="0" algn="ctr" defTabSz="266700">
            <a:lnSpc>
              <a:spcPct val="90000"/>
            </a:lnSpc>
            <a:spcBef>
              <a:spcPct val="0"/>
            </a:spcBef>
            <a:spcAft>
              <a:spcPct val="35000"/>
            </a:spcAft>
          </a:pPr>
          <a:endParaRPr lang="en-IE" sz="600" kern="1200" dirty="0"/>
        </a:p>
      </dsp:txBody>
      <dsp:txXfrm>
        <a:off x="267206" y="1244597"/>
        <a:ext cx="875963" cy="437981"/>
      </dsp:txXfrm>
    </dsp:sp>
    <dsp:sp modelId="{357D9096-88BB-40A5-BD2F-22C636B07019}">
      <dsp:nvSpPr>
        <dsp:cNvPr id="0" name=""/>
        <dsp:cNvSpPr/>
      </dsp:nvSpPr>
      <dsp:spPr>
        <a:xfrm>
          <a:off x="1108131" y="622662"/>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IE" sz="600" b="1" kern="1200" dirty="0" err="1" smtClean="0"/>
            <a:t>Pearse</a:t>
          </a:r>
          <a:r>
            <a:rPr lang="en-IE" sz="600" b="1" kern="1200" dirty="0" smtClean="0"/>
            <a:t> White</a:t>
          </a:r>
        </a:p>
        <a:p>
          <a:pPr lvl="0" algn="ctr" defTabSz="266700">
            <a:lnSpc>
              <a:spcPct val="90000"/>
            </a:lnSpc>
            <a:spcBef>
              <a:spcPct val="0"/>
            </a:spcBef>
            <a:spcAft>
              <a:spcPct val="35000"/>
            </a:spcAft>
          </a:pPr>
          <a:r>
            <a:rPr lang="en-IE" sz="600" b="1" kern="1200" dirty="0" smtClean="0"/>
            <a:t>Director of Finance &amp; Commercial Services</a:t>
          </a:r>
          <a:endParaRPr lang="en-IE" sz="600" b="1" kern="1200" dirty="0"/>
        </a:p>
      </dsp:txBody>
      <dsp:txXfrm>
        <a:off x="1108131" y="622662"/>
        <a:ext cx="875963" cy="437981"/>
      </dsp:txXfrm>
    </dsp:sp>
    <dsp:sp modelId="{A3908217-0C38-4E6C-A8E5-CCFDFC01B9E4}">
      <dsp:nvSpPr>
        <dsp:cNvPr id="0" name=""/>
        <dsp:cNvSpPr/>
      </dsp:nvSpPr>
      <dsp:spPr>
        <a:xfrm>
          <a:off x="1327122" y="1244597"/>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IE" sz="600" kern="1200" dirty="0" smtClean="0"/>
            <a:t>Procurement Manager</a:t>
          </a:r>
          <a:endParaRPr lang="en-IE" sz="600" kern="1200" dirty="0"/>
        </a:p>
      </dsp:txBody>
      <dsp:txXfrm>
        <a:off x="1327122" y="1244597"/>
        <a:ext cx="875963" cy="437981"/>
      </dsp:txXfrm>
    </dsp:sp>
    <dsp:sp modelId="{FE54D682-3AAE-4D33-BA03-C0C29E773FE3}">
      <dsp:nvSpPr>
        <dsp:cNvPr id="0" name=""/>
        <dsp:cNvSpPr/>
      </dsp:nvSpPr>
      <dsp:spPr>
        <a:xfrm>
          <a:off x="1327122" y="1866531"/>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endParaRPr lang="en-IE" sz="600" kern="1200" dirty="0" smtClean="0"/>
        </a:p>
        <a:p>
          <a:pPr lvl="0" algn="ctr" defTabSz="266700">
            <a:lnSpc>
              <a:spcPct val="90000"/>
            </a:lnSpc>
            <a:spcBef>
              <a:spcPct val="0"/>
            </a:spcBef>
            <a:spcAft>
              <a:spcPct val="35000"/>
            </a:spcAft>
          </a:pPr>
          <a:r>
            <a:rPr lang="en-IE" sz="600" kern="1200" dirty="0" smtClean="0"/>
            <a:t>Data Protection, Risk, Quality, FOI &amp; Information Security Manager</a:t>
          </a:r>
          <a:endParaRPr lang="en-IE" sz="600" kern="1200" dirty="0"/>
        </a:p>
      </dsp:txBody>
      <dsp:txXfrm>
        <a:off x="1327122" y="1866531"/>
        <a:ext cx="875963" cy="437981"/>
      </dsp:txXfrm>
    </dsp:sp>
    <dsp:sp modelId="{E7469F5F-056A-4810-814C-CF40235D74D3}">
      <dsp:nvSpPr>
        <dsp:cNvPr id="0" name=""/>
        <dsp:cNvSpPr/>
      </dsp:nvSpPr>
      <dsp:spPr>
        <a:xfrm>
          <a:off x="1327122" y="2488466"/>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IE" sz="600" kern="1200" dirty="0" smtClean="0"/>
            <a:t>Finance Manager</a:t>
          </a:r>
          <a:endParaRPr lang="en-IE" sz="600" kern="1200" dirty="0"/>
        </a:p>
      </dsp:txBody>
      <dsp:txXfrm>
        <a:off x="1327122" y="2488466"/>
        <a:ext cx="875963" cy="437981"/>
      </dsp:txXfrm>
    </dsp:sp>
    <dsp:sp modelId="{41D559D4-F9F4-402C-BCB6-883B2F609E73}">
      <dsp:nvSpPr>
        <dsp:cNvPr id="0" name=""/>
        <dsp:cNvSpPr/>
      </dsp:nvSpPr>
      <dsp:spPr>
        <a:xfrm>
          <a:off x="1327122" y="3110400"/>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endParaRPr lang="en-IE" sz="600" kern="1200" dirty="0" smtClean="0"/>
        </a:p>
        <a:p>
          <a:pPr lvl="0" algn="ctr" defTabSz="266700">
            <a:lnSpc>
              <a:spcPct val="90000"/>
            </a:lnSpc>
            <a:spcBef>
              <a:spcPct val="0"/>
            </a:spcBef>
            <a:spcAft>
              <a:spcPct val="35000"/>
            </a:spcAft>
          </a:pPr>
          <a:r>
            <a:rPr lang="en-IE" sz="600" kern="1200" dirty="0" smtClean="0"/>
            <a:t>Health &amp; Safety Officer</a:t>
          </a:r>
          <a:endParaRPr lang="en-IE" sz="600" kern="1200" dirty="0"/>
        </a:p>
      </dsp:txBody>
      <dsp:txXfrm>
        <a:off x="1327122" y="3110400"/>
        <a:ext cx="875963" cy="437981"/>
      </dsp:txXfrm>
    </dsp:sp>
    <dsp:sp modelId="{D765D970-B5F7-4CF4-9556-88D66825E9C5}">
      <dsp:nvSpPr>
        <dsp:cNvPr id="0" name=""/>
        <dsp:cNvSpPr/>
      </dsp:nvSpPr>
      <dsp:spPr>
        <a:xfrm>
          <a:off x="1327122" y="3732335"/>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endParaRPr lang="en-IE" sz="600" kern="1200" dirty="0" smtClean="0"/>
        </a:p>
        <a:p>
          <a:pPr lvl="0" algn="ctr" defTabSz="266700">
            <a:lnSpc>
              <a:spcPct val="90000"/>
            </a:lnSpc>
            <a:spcBef>
              <a:spcPct val="0"/>
            </a:spcBef>
            <a:spcAft>
              <a:spcPct val="35000"/>
            </a:spcAft>
          </a:pPr>
          <a:r>
            <a:rPr lang="en-IE" sz="600" kern="1200" dirty="0" smtClean="0"/>
            <a:t>Facilities Management Officer</a:t>
          </a:r>
          <a:endParaRPr lang="en-IE" sz="600" kern="1200" dirty="0"/>
        </a:p>
      </dsp:txBody>
      <dsp:txXfrm>
        <a:off x="1327122" y="3732335"/>
        <a:ext cx="875963" cy="437981"/>
      </dsp:txXfrm>
    </dsp:sp>
    <dsp:sp modelId="{5922CE1A-55FD-4369-9606-DB67025B9403}">
      <dsp:nvSpPr>
        <dsp:cNvPr id="0" name=""/>
        <dsp:cNvSpPr/>
      </dsp:nvSpPr>
      <dsp:spPr>
        <a:xfrm>
          <a:off x="2168048" y="622662"/>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IE" sz="600" b="1" kern="1200" dirty="0" smtClean="0"/>
            <a:t>Denise Barry</a:t>
          </a:r>
        </a:p>
        <a:p>
          <a:pPr lvl="0" algn="ctr" defTabSz="266700">
            <a:lnSpc>
              <a:spcPct val="90000"/>
            </a:lnSpc>
            <a:spcBef>
              <a:spcPct val="0"/>
            </a:spcBef>
            <a:spcAft>
              <a:spcPct val="35000"/>
            </a:spcAft>
          </a:pPr>
          <a:r>
            <a:rPr lang="en-IE" sz="600" b="1" kern="1200" dirty="0" smtClean="0"/>
            <a:t>Director of Standards &amp; Enforcement</a:t>
          </a:r>
          <a:endParaRPr lang="en-IE" sz="600" b="1" kern="1200" dirty="0"/>
        </a:p>
      </dsp:txBody>
      <dsp:txXfrm>
        <a:off x="2168048" y="622662"/>
        <a:ext cx="875963" cy="437981"/>
      </dsp:txXfrm>
    </dsp:sp>
    <dsp:sp modelId="{4F138478-133D-4EF1-94F0-89EFF19E6FA9}">
      <dsp:nvSpPr>
        <dsp:cNvPr id="0" name=""/>
        <dsp:cNvSpPr/>
      </dsp:nvSpPr>
      <dsp:spPr>
        <a:xfrm>
          <a:off x="2387039" y="1244597"/>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endParaRPr lang="en-IE" sz="600" kern="1200" dirty="0" smtClean="0"/>
        </a:p>
        <a:p>
          <a:pPr lvl="0" algn="ctr" defTabSz="266700">
            <a:lnSpc>
              <a:spcPct val="90000"/>
            </a:lnSpc>
            <a:spcBef>
              <a:spcPct val="0"/>
            </a:spcBef>
            <a:spcAft>
              <a:spcPct val="35000"/>
            </a:spcAft>
          </a:pPr>
          <a:r>
            <a:rPr lang="en-IE" sz="600" kern="1200" dirty="0" smtClean="0"/>
            <a:t>Legal and CVRT Manager</a:t>
          </a:r>
          <a:endParaRPr lang="en-IE" sz="600" kern="1200" dirty="0"/>
        </a:p>
      </dsp:txBody>
      <dsp:txXfrm>
        <a:off x="2387039" y="1244597"/>
        <a:ext cx="875963" cy="437981"/>
      </dsp:txXfrm>
    </dsp:sp>
    <dsp:sp modelId="{CE316123-5E29-461C-BC75-66DB15DAA646}">
      <dsp:nvSpPr>
        <dsp:cNvPr id="0" name=""/>
        <dsp:cNvSpPr/>
      </dsp:nvSpPr>
      <dsp:spPr>
        <a:xfrm>
          <a:off x="2387039" y="1866531"/>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endParaRPr lang="en-IE" sz="600" kern="1200" dirty="0" smtClean="0"/>
        </a:p>
        <a:p>
          <a:pPr lvl="0" algn="ctr" defTabSz="266700">
            <a:lnSpc>
              <a:spcPct val="90000"/>
            </a:lnSpc>
            <a:spcBef>
              <a:spcPct val="0"/>
            </a:spcBef>
            <a:spcAft>
              <a:spcPct val="35000"/>
            </a:spcAft>
          </a:pPr>
          <a:r>
            <a:rPr lang="en-IE" sz="600" kern="1200" dirty="0" err="1" smtClean="0"/>
            <a:t>CoVIS</a:t>
          </a:r>
          <a:r>
            <a:rPr lang="en-IE" sz="600" kern="1200" dirty="0" smtClean="0"/>
            <a:t>, </a:t>
          </a:r>
          <a:r>
            <a:rPr lang="en-IE" sz="600" kern="1200" dirty="0" err="1" smtClean="0"/>
            <a:t>Comms</a:t>
          </a:r>
          <a:r>
            <a:rPr lang="en-IE" sz="600" kern="1200" dirty="0" smtClean="0"/>
            <a:t> &amp; Contract Manager</a:t>
          </a:r>
          <a:endParaRPr lang="en-IE" sz="600" kern="1200" dirty="0"/>
        </a:p>
      </dsp:txBody>
      <dsp:txXfrm>
        <a:off x="2387039" y="1866531"/>
        <a:ext cx="875963" cy="437981"/>
      </dsp:txXfrm>
    </dsp:sp>
    <dsp:sp modelId="{D0762E0F-312C-4DC9-AA9E-C6F6F65FBE9C}">
      <dsp:nvSpPr>
        <dsp:cNvPr id="0" name=""/>
        <dsp:cNvSpPr/>
      </dsp:nvSpPr>
      <dsp:spPr>
        <a:xfrm>
          <a:off x="2387039" y="2488466"/>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IE" sz="600" kern="1200" dirty="0" smtClean="0"/>
            <a:t>Vehicle Standards Manager</a:t>
          </a:r>
          <a:endParaRPr lang="en-IE" sz="600" kern="1200" dirty="0"/>
        </a:p>
      </dsp:txBody>
      <dsp:txXfrm>
        <a:off x="2387039" y="2488466"/>
        <a:ext cx="875963" cy="437981"/>
      </dsp:txXfrm>
    </dsp:sp>
    <dsp:sp modelId="{77A364CF-1DF3-4F58-8E11-80F830A51836}">
      <dsp:nvSpPr>
        <dsp:cNvPr id="0" name=""/>
        <dsp:cNvSpPr/>
      </dsp:nvSpPr>
      <dsp:spPr>
        <a:xfrm>
          <a:off x="2387039" y="3110400"/>
          <a:ext cx="893746"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IE" sz="600" kern="1200" dirty="0" smtClean="0"/>
            <a:t> </a:t>
          </a:r>
        </a:p>
        <a:p>
          <a:pPr lvl="0" algn="ctr" defTabSz="266700">
            <a:lnSpc>
              <a:spcPct val="90000"/>
            </a:lnSpc>
            <a:spcBef>
              <a:spcPct val="0"/>
            </a:spcBef>
            <a:spcAft>
              <a:spcPct val="35000"/>
            </a:spcAft>
          </a:pPr>
          <a:r>
            <a:rPr lang="en-IE" sz="600" kern="1200" dirty="0" smtClean="0"/>
            <a:t>NCT Manager</a:t>
          </a:r>
          <a:endParaRPr lang="en-IE" sz="600" kern="1200" dirty="0"/>
        </a:p>
      </dsp:txBody>
      <dsp:txXfrm>
        <a:off x="2387039" y="3110400"/>
        <a:ext cx="893746" cy="437981"/>
      </dsp:txXfrm>
    </dsp:sp>
    <dsp:sp modelId="{F3E5967F-6B8F-4CCD-83AB-418E8CD8B740}">
      <dsp:nvSpPr>
        <dsp:cNvPr id="0" name=""/>
        <dsp:cNvSpPr/>
      </dsp:nvSpPr>
      <dsp:spPr>
        <a:xfrm>
          <a:off x="2387039" y="3732335"/>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endParaRPr lang="en-IE" sz="600" kern="1200" dirty="0" smtClean="0"/>
        </a:p>
        <a:p>
          <a:pPr lvl="0" algn="ctr" defTabSz="266700">
            <a:lnSpc>
              <a:spcPct val="90000"/>
            </a:lnSpc>
            <a:spcBef>
              <a:spcPct val="0"/>
            </a:spcBef>
            <a:spcAft>
              <a:spcPct val="35000"/>
            </a:spcAft>
          </a:pPr>
          <a:r>
            <a:rPr lang="en-IE" sz="600" kern="1200" dirty="0" smtClean="0"/>
            <a:t>Compliance strategy, Data Analysis and Projects</a:t>
          </a:r>
          <a:endParaRPr lang="en-IE" sz="600" kern="1200" dirty="0"/>
        </a:p>
      </dsp:txBody>
      <dsp:txXfrm>
        <a:off x="2387039" y="3732335"/>
        <a:ext cx="875963" cy="437981"/>
      </dsp:txXfrm>
    </dsp:sp>
    <dsp:sp modelId="{B1E3248A-4CC3-4F06-BF1D-A8992A75BE69}">
      <dsp:nvSpPr>
        <dsp:cNvPr id="0" name=""/>
        <dsp:cNvSpPr/>
      </dsp:nvSpPr>
      <dsp:spPr>
        <a:xfrm>
          <a:off x="2387039" y="4354269"/>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IE" sz="600" kern="1200" dirty="0" smtClean="0"/>
            <a:t>Head of Enforcement</a:t>
          </a:r>
          <a:endParaRPr lang="en-IE" sz="600" kern="1200" dirty="0"/>
        </a:p>
      </dsp:txBody>
      <dsp:txXfrm>
        <a:off x="2387039" y="4354269"/>
        <a:ext cx="875963" cy="437981"/>
      </dsp:txXfrm>
    </dsp:sp>
    <dsp:sp modelId="{94D04753-026C-4662-81B9-FF6DFCB5EBD7}">
      <dsp:nvSpPr>
        <dsp:cNvPr id="0" name=""/>
        <dsp:cNvSpPr/>
      </dsp:nvSpPr>
      <dsp:spPr>
        <a:xfrm>
          <a:off x="3245746" y="622662"/>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IE" sz="600" b="1" kern="1200" dirty="0" smtClean="0"/>
            <a:t>Michael Rowland</a:t>
          </a:r>
        </a:p>
        <a:p>
          <a:pPr lvl="0" algn="ctr" defTabSz="266700">
            <a:lnSpc>
              <a:spcPct val="90000"/>
            </a:lnSpc>
            <a:spcBef>
              <a:spcPct val="0"/>
            </a:spcBef>
            <a:spcAft>
              <a:spcPct val="35000"/>
            </a:spcAft>
          </a:pPr>
          <a:r>
            <a:rPr lang="en-IE" sz="600" b="1" kern="1200" dirty="0" smtClean="0"/>
            <a:t>Director of Road Safety Research &amp; Driver Education</a:t>
          </a:r>
          <a:endParaRPr lang="en-IE" sz="600" b="1" kern="1200" dirty="0"/>
        </a:p>
      </dsp:txBody>
      <dsp:txXfrm>
        <a:off x="3245746" y="622662"/>
        <a:ext cx="875963" cy="437981"/>
      </dsp:txXfrm>
    </dsp:sp>
    <dsp:sp modelId="{19093D72-62AD-4256-A46A-5D6FF97774B6}">
      <dsp:nvSpPr>
        <dsp:cNvPr id="0" name=""/>
        <dsp:cNvSpPr/>
      </dsp:nvSpPr>
      <dsp:spPr>
        <a:xfrm>
          <a:off x="3464737" y="1244597"/>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IE" sz="600" kern="1200" dirty="0" smtClean="0"/>
            <a:t> </a:t>
          </a:r>
        </a:p>
        <a:p>
          <a:pPr lvl="0" algn="ctr" defTabSz="266700">
            <a:lnSpc>
              <a:spcPct val="90000"/>
            </a:lnSpc>
            <a:spcBef>
              <a:spcPct val="0"/>
            </a:spcBef>
            <a:spcAft>
              <a:spcPct val="35000"/>
            </a:spcAft>
          </a:pPr>
          <a:r>
            <a:rPr lang="en-IE" sz="600" kern="1200" dirty="0" smtClean="0"/>
            <a:t>Chief ADI Examiner</a:t>
          </a:r>
          <a:endParaRPr lang="en-IE" sz="600" kern="1200" dirty="0"/>
        </a:p>
      </dsp:txBody>
      <dsp:txXfrm>
        <a:off x="3464737" y="1244597"/>
        <a:ext cx="875963" cy="437981"/>
      </dsp:txXfrm>
    </dsp:sp>
    <dsp:sp modelId="{D0210078-BC8D-468D-B94A-C4E000786ECE}">
      <dsp:nvSpPr>
        <dsp:cNvPr id="0" name=""/>
        <dsp:cNvSpPr/>
      </dsp:nvSpPr>
      <dsp:spPr>
        <a:xfrm>
          <a:off x="3464737" y="1866531"/>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endParaRPr lang="en-IE" sz="600" kern="1200" dirty="0" smtClean="0"/>
        </a:p>
        <a:p>
          <a:pPr lvl="0" algn="ctr" defTabSz="266700">
            <a:lnSpc>
              <a:spcPct val="90000"/>
            </a:lnSpc>
            <a:spcBef>
              <a:spcPct val="0"/>
            </a:spcBef>
            <a:spcAft>
              <a:spcPct val="35000"/>
            </a:spcAft>
          </a:pPr>
          <a:r>
            <a:rPr lang="en-IE" sz="600" kern="1200" dirty="0" smtClean="0"/>
            <a:t>Road Safety Education Manager</a:t>
          </a:r>
          <a:endParaRPr lang="en-IE" sz="600" kern="1200" dirty="0"/>
        </a:p>
      </dsp:txBody>
      <dsp:txXfrm>
        <a:off x="3464737" y="1866531"/>
        <a:ext cx="875963" cy="437981"/>
      </dsp:txXfrm>
    </dsp:sp>
    <dsp:sp modelId="{8D4FFF5C-4033-493B-9C30-C93BFA271035}">
      <dsp:nvSpPr>
        <dsp:cNvPr id="0" name=""/>
        <dsp:cNvSpPr/>
      </dsp:nvSpPr>
      <dsp:spPr>
        <a:xfrm>
          <a:off x="3464737" y="2488466"/>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endParaRPr lang="en-IE" sz="600" kern="1200" dirty="0" smtClean="0"/>
        </a:p>
        <a:p>
          <a:pPr lvl="0" algn="ctr" defTabSz="266700">
            <a:lnSpc>
              <a:spcPct val="90000"/>
            </a:lnSpc>
            <a:spcBef>
              <a:spcPct val="0"/>
            </a:spcBef>
            <a:spcAft>
              <a:spcPct val="35000"/>
            </a:spcAft>
          </a:pPr>
          <a:r>
            <a:rPr lang="en-IE" sz="600" kern="1200" dirty="0" smtClean="0"/>
            <a:t>Research Manager</a:t>
          </a:r>
          <a:endParaRPr lang="en-IE" sz="600" kern="1200" dirty="0"/>
        </a:p>
      </dsp:txBody>
      <dsp:txXfrm>
        <a:off x="3464737" y="2488466"/>
        <a:ext cx="875963" cy="437981"/>
      </dsp:txXfrm>
    </dsp:sp>
    <dsp:sp modelId="{16D6D7FB-0EA3-41AE-9AE5-72D55528C1BD}">
      <dsp:nvSpPr>
        <dsp:cNvPr id="0" name=""/>
        <dsp:cNvSpPr/>
      </dsp:nvSpPr>
      <dsp:spPr>
        <a:xfrm>
          <a:off x="3464737" y="3110400"/>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endParaRPr lang="en-IE" sz="600" kern="1200" dirty="0" smtClean="0"/>
        </a:p>
        <a:p>
          <a:pPr lvl="0" algn="ctr" defTabSz="266700">
            <a:lnSpc>
              <a:spcPct val="90000"/>
            </a:lnSpc>
            <a:spcBef>
              <a:spcPct val="0"/>
            </a:spcBef>
            <a:spcAft>
              <a:spcPct val="35000"/>
            </a:spcAft>
          </a:pPr>
          <a:r>
            <a:rPr lang="en-IE" sz="600" kern="1200" dirty="0" smtClean="0"/>
            <a:t>Communications Manager</a:t>
          </a:r>
          <a:endParaRPr lang="en-IE" sz="600" kern="1200" dirty="0"/>
        </a:p>
      </dsp:txBody>
      <dsp:txXfrm>
        <a:off x="3464737" y="3110400"/>
        <a:ext cx="875963" cy="437981"/>
      </dsp:txXfrm>
    </dsp:sp>
    <dsp:sp modelId="{F53CB1EB-2F7A-4514-AB4A-998716B5E09C}">
      <dsp:nvSpPr>
        <dsp:cNvPr id="0" name=""/>
        <dsp:cNvSpPr/>
      </dsp:nvSpPr>
      <dsp:spPr>
        <a:xfrm>
          <a:off x="4305663" y="622662"/>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IE" sz="600" b="1" kern="1200" dirty="0" smtClean="0"/>
            <a:t>HR &amp; Admin Manager</a:t>
          </a:r>
          <a:endParaRPr lang="en-IE" sz="600" b="1" kern="1200" dirty="0"/>
        </a:p>
      </dsp:txBody>
      <dsp:txXfrm>
        <a:off x="4305663" y="622662"/>
        <a:ext cx="875963" cy="437981"/>
      </dsp:txXfrm>
    </dsp:sp>
    <dsp:sp modelId="{F97E0EF6-6AF9-4E5E-A61A-B1399CF91552}">
      <dsp:nvSpPr>
        <dsp:cNvPr id="0" name=""/>
        <dsp:cNvSpPr/>
      </dsp:nvSpPr>
      <dsp:spPr>
        <a:xfrm>
          <a:off x="4524654" y="1244597"/>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IE" sz="600" kern="1200" dirty="0" smtClean="0"/>
            <a:t>HR Officer</a:t>
          </a:r>
          <a:endParaRPr lang="en-IE" sz="600" kern="1200" dirty="0"/>
        </a:p>
      </dsp:txBody>
      <dsp:txXfrm>
        <a:off x="4524654" y="1244597"/>
        <a:ext cx="875963" cy="437981"/>
      </dsp:txXfrm>
    </dsp:sp>
    <dsp:sp modelId="{DFAC925C-3450-4D19-8952-EA0A38B21425}">
      <dsp:nvSpPr>
        <dsp:cNvPr id="0" name=""/>
        <dsp:cNvSpPr/>
      </dsp:nvSpPr>
      <dsp:spPr>
        <a:xfrm>
          <a:off x="5365579" y="622662"/>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b="1" kern="1200" dirty="0" smtClean="0"/>
            <a:t>Declan </a:t>
          </a:r>
          <a:r>
            <a:rPr lang="en-US" sz="600" b="1" kern="1200" dirty="0" err="1" smtClean="0"/>
            <a:t>Naughton</a:t>
          </a:r>
          <a:endParaRPr lang="en-US" sz="600" b="1" kern="1200" dirty="0" smtClean="0"/>
        </a:p>
        <a:p>
          <a:pPr lvl="0" algn="ctr" defTabSz="266700">
            <a:lnSpc>
              <a:spcPct val="90000"/>
            </a:lnSpc>
            <a:spcBef>
              <a:spcPct val="0"/>
            </a:spcBef>
            <a:spcAft>
              <a:spcPct val="35000"/>
            </a:spcAft>
          </a:pPr>
          <a:r>
            <a:rPr lang="en-US" sz="600" b="1" kern="1200" dirty="0" smtClean="0"/>
            <a:t>Director of Driver Testing</a:t>
          </a:r>
        </a:p>
        <a:p>
          <a:pPr lvl="0" algn="ctr" defTabSz="266700">
            <a:lnSpc>
              <a:spcPct val="90000"/>
            </a:lnSpc>
            <a:spcBef>
              <a:spcPct val="0"/>
            </a:spcBef>
            <a:spcAft>
              <a:spcPct val="35000"/>
            </a:spcAft>
          </a:pPr>
          <a:r>
            <a:rPr lang="en-US" sz="600" b="1" kern="1200" dirty="0" smtClean="0"/>
            <a:t>&amp; Licensing</a:t>
          </a:r>
          <a:endParaRPr lang="en-US" sz="600" b="1" kern="1200" dirty="0"/>
        </a:p>
      </dsp:txBody>
      <dsp:txXfrm>
        <a:off x="5365579" y="622662"/>
        <a:ext cx="875963" cy="437981"/>
      </dsp:txXfrm>
    </dsp:sp>
    <dsp:sp modelId="{B7DE4C9D-BEC3-4CF9-B8A3-1F48675E4B07}">
      <dsp:nvSpPr>
        <dsp:cNvPr id="0" name=""/>
        <dsp:cNvSpPr/>
      </dsp:nvSpPr>
      <dsp:spPr>
        <a:xfrm>
          <a:off x="5584570" y="1244597"/>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endParaRPr lang="en-US" sz="600" kern="1200" dirty="0" smtClean="0"/>
        </a:p>
        <a:p>
          <a:pPr lvl="0" algn="ctr" defTabSz="266700">
            <a:lnSpc>
              <a:spcPct val="90000"/>
            </a:lnSpc>
            <a:spcBef>
              <a:spcPct val="0"/>
            </a:spcBef>
            <a:spcAft>
              <a:spcPct val="35000"/>
            </a:spcAft>
          </a:pPr>
          <a:r>
            <a:rPr lang="en-US" sz="600" kern="1200" dirty="0" smtClean="0"/>
            <a:t>Driver Testing Manager</a:t>
          </a:r>
          <a:endParaRPr lang="en-US" sz="600" kern="1200" dirty="0"/>
        </a:p>
      </dsp:txBody>
      <dsp:txXfrm>
        <a:off x="5584570" y="1244597"/>
        <a:ext cx="875963" cy="437981"/>
      </dsp:txXfrm>
    </dsp:sp>
    <dsp:sp modelId="{7B5A9D92-2855-43B9-A8DE-9DCEE1B03670}">
      <dsp:nvSpPr>
        <dsp:cNvPr id="0" name=""/>
        <dsp:cNvSpPr/>
      </dsp:nvSpPr>
      <dsp:spPr>
        <a:xfrm>
          <a:off x="5584570" y="1866531"/>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endParaRPr lang="en-IE" sz="600" kern="1200" dirty="0" smtClean="0"/>
        </a:p>
        <a:p>
          <a:pPr lvl="0" algn="ctr" defTabSz="266700">
            <a:lnSpc>
              <a:spcPct val="90000"/>
            </a:lnSpc>
            <a:spcBef>
              <a:spcPct val="0"/>
            </a:spcBef>
            <a:spcAft>
              <a:spcPct val="35000"/>
            </a:spcAft>
          </a:pPr>
          <a:r>
            <a:rPr lang="en-IE" sz="600" kern="1200" dirty="0" smtClean="0"/>
            <a:t>Driver Licensing Operations Manager</a:t>
          </a:r>
          <a:endParaRPr lang="en-IE" sz="600" kern="1200" dirty="0"/>
        </a:p>
      </dsp:txBody>
      <dsp:txXfrm>
        <a:off x="5584570" y="1866531"/>
        <a:ext cx="875963" cy="437981"/>
      </dsp:txXfrm>
    </dsp:sp>
    <dsp:sp modelId="{F0563E1B-3DDA-4B17-BA58-67ACB8EA4A0D}">
      <dsp:nvSpPr>
        <dsp:cNvPr id="0" name=""/>
        <dsp:cNvSpPr/>
      </dsp:nvSpPr>
      <dsp:spPr>
        <a:xfrm>
          <a:off x="5584570" y="2488466"/>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endParaRPr lang="en-IE" sz="600" kern="1200" dirty="0" smtClean="0"/>
        </a:p>
        <a:p>
          <a:pPr lvl="0" algn="ctr" defTabSz="266700">
            <a:lnSpc>
              <a:spcPct val="90000"/>
            </a:lnSpc>
            <a:spcBef>
              <a:spcPct val="0"/>
            </a:spcBef>
            <a:spcAft>
              <a:spcPct val="35000"/>
            </a:spcAft>
          </a:pPr>
          <a:r>
            <a:rPr lang="en-IE" sz="600" kern="1200" dirty="0" smtClean="0"/>
            <a:t>NDLS Service Manager</a:t>
          </a:r>
          <a:endParaRPr lang="en-IE" sz="600" kern="1200" dirty="0"/>
        </a:p>
      </dsp:txBody>
      <dsp:txXfrm>
        <a:off x="5584570" y="2488466"/>
        <a:ext cx="875963" cy="437981"/>
      </dsp:txXfrm>
    </dsp:sp>
    <dsp:sp modelId="{2571D9DF-37AC-4E77-900F-030265E49245}">
      <dsp:nvSpPr>
        <dsp:cNvPr id="0" name=""/>
        <dsp:cNvSpPr/>
      </dsp:nvSpPr>
      <dsp:spPr>
        <a:xfrm>
          <a:off x="5584570" y="3110400"/>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IE" sz="600" kern="1200" dirty="0" smtClean="0"/>
            <a:t> </a:t>
          </a:r>
        </a:p>
        <a:p>
          <a:pPr lvl="0" algn="ctr" defTabSz="266700">
            <a:lnSpc>
              <a:spcPct val="90000"/>
            </a:lnSpc>
            <a:spcBef>
              <a:spcPct val="0"/>
            </a:spcBef>
            <a:spcAft>
              <a:spcPct val="35000"/>
            </a:spcAft>
          </a:pPr>
          <a:r>
            <a:rPr lang="en-IE" sz="600" kern="1200" dirty="0" smtClean="0"/>
            <a:t>Policy &amp; Legislation Manager</a:t>
          </a:r>
          <a:endParaRPr lang="en-IE" sz="600" kern="1200" dirty="0"/>
        </a:p>
      </dsp:txBody>
      <dsp:txXfrm>
        <a:off x="5584570" y="3110400"/>
        <a:ext cx="875963" cy="437981"/>
      </dsp:txXfrm>
    </dsp:sp>
    <dsp:sp modelId="{D8F8A2D2-7A5F-4181-A5CC-5B535F65750F}">
      <dsp:nvSpPr>
        <dsp:cNvPr id="0" name=""/>
        <dsp:cNvSpPr/>
      </dsp:nvSpPr>
      <dsp:spPr>
        <a:xfrm>
          <a:off x="5584570" y="3732335"/>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endParaRPr lang="en-IE" sz="600" kern="1200" dirty="0" smtClean="0"/>
        </a:p>
        <a:p>
          <a:pPr lvl="0" algn="ctr" defTabSz="266700">
            <a:lnSpc>
              <a:spcPct val="90000"/>
            </a:lnSpc>
            <a:spcBef>
              <a:spcPct val="0"/>
            </a:spcBef>
            <a:spcAft>
              <a:spcPct val="35000"/>
            </a:spcAft>
          </a:pPr>
          <a:r>
            <a:rPr lang="en-IE" sz="600" kern="1200" dirty="0" smtClean="0"/>
            <a:t>ESDS Manager</a:t>
          </a:r>
          <a:endParaRPr lang="en-IE" sz="600" kern="1200" dirty="0"/>
        </a:p>
      </dsp:txBody>
      <dsp:txXfrm>
        <a:off x="5584570" y="3732335"/>
        <a:ext cx="875963" cy="437981"/>
      </dsp:txXfrm>
    </dsp:sp>
    <dsp:sp modelId="{76A7C7FE-F6EF-484B-934C-E551D38C8E05}">
      <dsp:nvSpPr>
        <dsp:cNvPr id="0" name=""/>
        <dsp:cNvSpPr/>
      </dsp:nvSpPr>
      <dsp:spPr>
        <a:xfrm>
          <a:off x="5584570" y="4354269"/>
          <a:ext cx="875963" cy="43798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IE" sz="600" kern="1200" dirty="0" smtClean="0"/>
            <a:t>Customer Care Centre Officer</a:t>
          </a:r>
          <a:endParaRPr lang="en-IE" sz="600" kern="1200" dirty="0"/>
        </a:p>
      </dsp:txBody>
      <dsp:txXfrm>
        <a:off x="5584570" y="4354269"/>
        <a:ext cx="875963" cy="43798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675</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RSA</Company>
  <LinksUpToDate>false</LinksUpToDate>
  <CharactersWithSpaces>4520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Pearse White</dc:creator>
  <cp:keywords/>
  <dc:description/>
  <cp:lastModifiedBy>Eamonn Kennedy</cp:lastModifiedBy>
  <cp:revision>2</cp:revision>
  <dcterms:created xsi:type="dcterms:W3CDTF">2016-04-12T14:53:00Z</dcterms:created>
  <dcterms:modified xsi:type="dcterms:W3CDTF">2016-04-12T14:53:00Z</dcterms:modified>
</cp:coreProperties>
</file>